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A5F" w:rsidRDefault="00526A5F" w:rsidP="002B75F8">
      <w:pPr>
        <w:pStyle w:val="a4"/>
        <w:spacing w:line="276" w:lineRule="auto"/>
        <w:ind w:left="2700" w:hanging="2700"/>
        <w:jc w:val="center"/>
        <w:rPr>
          <w:szCs w:val="28"/>
          <w:lang w:val="en-US"/>
        </w:rPr>
      </w:pPr>
      <w:r>
        <w:rPr>
          <w:noProof/>
          <w:szCs w:val="28"/>
        </w:rPr>
        <w:drawing>
          <wp:inline distT="0" distB="0" distL="0" distR="0">
            <wp:extent cx="6840220" cy="9675035"/>
            <wp:effectExtent l="19050" t="0" r="0" b="0"/>
            <wp:docPr id="1" name="Рисунок 1" descr="C:\Users\User\Documents\Scanned Documents\Рисунок (2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5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5F" w:rsidRPr="00526A5F" w:rsidRDefault="00526A5F" w:rsidP="00526A5F">
      <w:pPr>
        <w:rPr>
          <w:lang w:val="en-US" w:eastAsia="ru-RU"/>
        </w:rPr>
      </w:pPr>
    </w:p>
    <w:p w:rsidR="002B75F8" w:rsidRPr="002E0A17" w:rsidRDefault="002B75F8" w:rsidP="002B75F8">
      <w:pPr>
        <w:pStyle w:val="a4"/>
        <w:spacing w:line="276" w:lineRule="auto"/>
        <w:ind w:left="2700" w:hanging="2700"/>
        <w:jc w:val="center"/>
        <w:rPr>
          <w:bCs w:val="0"/>
          <w:szCs w:val="28"/>
        </w:rPr>
      </w:pPr>
      <w:r w:rsidRPr="002E0A17">
        <w:rPr>
          <w:szCs w:val="28"/>
        </w:rPr>
        <w:lastRenderedPageBreak/>
        <w:t xml:space="preserve">Пояснительная записка </w:t>
      </w:r>
      <w:r w:rsidRPr="002E0A17">
        <w:rPr>
          <w:bCs w:val="0"/>
          <w:szCs w:val="28"/>
        </w:rPr>
        <w:t>к учебному плану  МКОУ  ГСОШ</w:t>
      </w:r>
    </w:p>
    <w:p w:rsidR="002B75F8" w:rsidRPr="002E0A17" w:rsidRDefault="002B75F8" w:rsidP="002B75F8">
      <w:pPr>
        <w:pStyle w:val="a4"/>
        <w:spacing w:line="276" w:lineRule="auto"/>
        <w:ind w:left="2700" w:hanging="2700"/>
        <w:jc w:val="center"/>
        <w:rPr>
          <w:szCs w:val="28"/>
        </w:rPr>
      </w:pPr>
      <w:r>
        <w:rPr>
          <w:bCs w:val="0"/>
          <w:szCs w:val="28"/>
        </w:rPr>
        <w:t>на 202</w:t>
      </w:r>
      <w:r w:rsidR="003E4983">
        <w:rPr>
          <w:bCs w:val="0"/>
          <w:szCs w:val="28"/>
        </w:rPr>
        <w:t>1</w:t>
      </w:r>
      <w:r w:rsidRPr="002E0A17">
        <w:rPr>
          <w:bCs w:val="0"/>
          <w:szCs w:val="28"/>
        </w:rPr>
        <w:t>– 20</w:t>
      </w:r>
      <w:r>
        <w:rPr>
          <w:bCs w:val="0"/>
          <w:szCs w:val="28"/>
        </w:rPr>
        <w:t>2</w:t>
      </w:r>
      <w:r w:rsidR="003E4983">
        <w:rPr>
          <w:bCs w:val="0"/>
          <w:szCs w:val="28"/>
        </w:rPr>
        <w:t>2</w:t>
      </w:r>
      <w:r w:rsidRPr="002E0A17">
        <w:rPr>
          <w:bCs w:val="0"/>
          <w:szCs w:val="28"/>
        </w:rPr>
        <w:t xml:space="preserve"> учебный год</w:t>
      </w:r>
    </w:p>
    <w:p w:rsidR="002B75F8" w:rsidRDefault="002B75F8" w:rsidP="002B7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Учебный  план  школы разработан на основе  следующих  документов</w:t>
      </w:r>
      <w:r w:rsidRPr="00FA48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B75F8" w:rsidRPr="00543395" w:rsidRDefault="002B75F8" w:rsidP="002B75F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РФ от 29.12.2012 года № 273-ФЗ  «Об образовании в Российской Федерации».</w:t>
      </w:r>
    </w:p>
    <w:p w:rsidR="002B75F8" w:rsidRPr="00A457E1" w:rsidRDefault="002B75F8" w:rsidP="002B75F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57E1">
        <w:rPr>
          <w:rFonts w:ascii="Times New Roman" w:hAnsi="Times New Roman" w:cs="Times New Roman"/>
          <w:sz w:val="28"/>
          <w:szCs w:val="28"/>
        </w:rPr>
        <w:t>Постановление Правительства Свердловской области от 17.01.2006г. №15-ПП «О региональном (национально-региональном) компоненте государственного образовательного стандарта дошкольного, начального общего, основного общего и среднего (полного) общего образования Свердловской области» (с дополнениями и изменениями).</w:t>
      </w:r>
    </w:p>
    <w:p w:rsidR="003E4983" w:rsidRDefault="002B75F8" w:rsidP="002B75F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983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06 октября 2009г. №</w:t>
      </w:r>
      <w:r w:rsidR="003E4983" w:rsidRPr="003E4983">
        <w:rPr>
          <w:rFonts w:ascii="Times New Roman" w:hAnsi="Times New Roman" w:cs="Times New Roman"/>
          <w:sz w:val="28"/>
          <w:szCs w:val="28"/>
        </w:rPr>
        <w:t xml:space="preserve"> </w:t>
      </w:r>
      <w:r w:rsidRPr="003E4983">
        <w:rPr>
          <w:rFonts w:ascii="Times New Roman" w:hAnsi="Times New Roman" w:cs="Times New Roman"/>
          <w:sz w:val="28"/>
          <w:szCs w:val="28"/>
        </w:rPr>
        <w:t xml:space="preserve">373 «Об утверждении и введении в действие федерального государственного образовательного стандарта начального общего образования» </w:t>
      </w:r>
      <w:r w:rsidR="003E4983" w:rsidRPr="003E4983">
        <w:rPr>
          <w:rFonts w:ascii="Times New Roman" w:hAnsi="Times New Roman" w:cs="Times New Roman"/>
          <w:sz w:val="28"/>
          <w:szCs w:val="28"/>
        </w:rPr>
        <w:t>(</w:t>
      </w:r>
      <w:r w:rsidRPr="003E4983">
        <w:rPr>
          <w:rFonts w:ascii="Times New Roman" w:hAnsi="Times New Roman" w:cs="Times New Roman"/>
          <w:sz w:val="28"/>
          <w:szCs w:val="28"/>
        </w:rPr>
        <w:t>с изменениями</w:t>
      </w:r>
      <w:r w:rsidR="003E4983" w:rsidRPr="003E4983">
        <w:rPr>
          <w:rFonts w:ascii="Times New Roman" w:hAnsi="Times New Roman" w:cs="Times New Roman"/>
          <w:sz w:val="28"/>
          <w:szCs w:val="28"/>
        </w:rPr>
        <w:t xml:space="preserve"> и дополнениями)</w:t>
      </w:r>
      <w:r w:rsidR="003E4983">
        <w:rPr>
          <w:rFonts w:ascii="Times New Roman" w:hAnsi="Times New Roman" w:cs="Times New Roman"/>
          <w:sz w:val="28"/>
          <w:szCs w:val="28"/>
        </w:rPr>
        <w:t>.</w:t>
      </w:r>
    </w:p>
    <w:p w:rsidR="002B75F8" w:rsidRPr="003E4983" w:rsidRDefault="002B75F8" w:rsidP="002B75F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983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17 декабря 2010 г.  №</w:t>
      </w:r>
      <w:r w:rsidR="003E4983">
        <w:rPr>
          <w:rFonts w:ascii="Times New Roman" w:hAnsi="Times New Roman" w:cs="Times New Roman"/>
          <w:sz w:val="28"/>
          <w:szCs w:val="28"/>
        </w:rPr>
        <w:t xml:space="preserve"> </w:t>
      </w:r>
      <w:r w:rsidRPr="003E4983">
        <w:rPr>
          <w:rFonts w:ascii="Times New Roman" w:hAnsi="Times New Roman" w:cs="Times New Roman"/>
          <w:sz w:val="28"/>
          <w:szCs w:val="28"/>
        </w:rPr>
        <w:t>1897 «Об утверждении федерального государственного образовательного стандарта основного общего</w:t>
      </w:r>
      <w:r w:rsidR="003E4983">
        <w:rPr>
          <w:rFonts w:ascii="Times New Roman" w:hAnsi="Times New Roman" w:cs="Times New Roman"/>
          <w:sz w:val="28"/>
          <w:szCs w:val="28"/>
        </w:rPr>
        <w:t xml:space="preserve"> образования»</w:t>
      </w:r>
      <w:r w:rsidRPr="003E4983">
        <w:rPr>
          <w:rFonts w:ascii="Times New Roman" w:hAnsi="Times New Roman" w:cs="Times New Roman"/>
          <w:sz w:val="28"/>
          <w:szCs w:val="28"/>
        </w:rPr>
        <w:t xml:space="preserve"> </w:t>
      </w:r>
      <w:r w:rsidR="003E4983">
        <w:rPr>
          <w:rFonts w:ascii="Times New Roman" w:hAnsi="Times New Roman" w:cs="Times New Roman"/>
          <w:sz w:val="28"/>
          <w:szCs w:val="28"/>
        </w:rPr>
        <w:t>(с изменениями и дополнениями).</w:t>
      </w:r>
    </w:p>
    <w:p w:rsidR="002B75F8" w:rsidRPr="00FA48EA" w:rsidRDefault="002B75F8" w:rsidP="002B75F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департамента общего образования</w:t>
      </w:r>
      <w:r w:rsidR="000F0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образования и науки РФ от 12 мая 2011г.  № 03-296 « Об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при введении федерального государственного стандарта общего образования»</w:t>
      </w:r>
    </w:p>
    <w:p w:rsidR="002B75F8" w:rsidRPr="000F0DA6" w:rsidRDefault="000F0DA6" w:rsidP="002B75F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0D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Санитарно-эпидемиологические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требования</w:t>
      </w:r>
      <w:r w:rsidRPr="000F0D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 2.4.3648-20 "Санитарно-эпидемиологические требования к организациям воспитания и обучения, отдыха и оздоровления детей и молодежи"</w:t>
      </w:r>
      <w:r w:rsidR="002B75F8" w:rsidRPr="000F0DA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B75F8" w:rsidRPr="00FA48EA" w:rsidRDefault="002B75F8" w:rsidP="002B75F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8EA">
        <w:rPr>
          <w:rFonts w:ascii="Times New Roman" w:hAnsi="Times New Roman" w:cs="Times New Roman"/>
          <w:sz w:val="28"/>
          <w:szCs w:val="28"/>
        </w:rPr>
        <w:t>Письмо и.о</w:t>
      </w:r>
      <w:proofErr w:type="gramStart"/>
      <w:r w:rsidRPr="00FA48E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A48EA">
        <w:rPr>
          <w:rFonts w:ascii="Times New Roman" w:hAnsi="Times New Roman" w:cs="Times New Roman"/>
          <w:sz w:val="28"/>
          <w:szCs w:val="28"/>
        </w:rPr>
        <w:t>инистра общего и профессионального образования Свердловской области от 17.08.2011г. №01-01/5893.</w:t>
      </w:r>
    </w:p>
    <w:p w:rsidR="002B75F8" w:rsidRDefault="002B75F8" w:rsidP="002B75F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8EA">
        <w:rPr>
          <w:rFonts w:ascii="Times New Roman" w:hAnsi="Times New Roman" w:cs="Times New Roman"/>
          <w:sz w:val="28"/>
          <w:szCs w:val="28"/>
        </w:rPr>
        <w:t>Базисный учебный план общего образования детей с умственной отсталостью (приказ от 23.03.2006 №09-д)</w:t>
      </w:r>
    </w:p>
    <w:p w:rsidR="002B75F8" w:rsidRDefault="002B75F8" w:rsidP="002B75F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РФ от 30.08.2010 г. № 889. </w:t>
      </w:r>
    </w:p>
    <w:p w:rsidR="002B75F8" w:rsidRDefault="002B75F8" w:rsidP="002B75F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28.01.2012 года № 84-р по введению с 2012/2013 учебного года во всех субъектах Российской Федерации комплексного учебного курса для общеобразовательных учреждений «Основы региональных культур и светской этики»</w:t>
      </w:r>
    </w:p>
    <w:p w:rsidR="002B75F8" w:rsidRDefault="002B75F8" w:rsidP="002B75F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школы</w:t>
      </w:r>
    </w:p>
    <w:p w:rsidR="002B75F8" w:rsidRPr="002E0A17" w:rsidRDefault="002B75F8" w:rsidP="002B75F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Основные  образовательные программы МКОУ ГСОШ:</w:t>
      </w:r>
    </w:p>
    <w:p w:rsidR="002B75F8" w:rsidRPr="00FA48EA" w:rsidRDefault="002B75F8" w:rsidP="002B75F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48EA">
        <w:rPr>
          <w:rFonts w:ascii="Times New Roman" w:hAnsi="Times New Roman" w:cs="Times New Roman"/>
          <w:sz w:val="28"/>
          <w:szCs w:val="28"/>
        </w:rPr>
        <w:t>- начального общего образования (1-4 классы);</w:t>
      </w:r>
    </w:p>
    <w:p w:rsidR="002B75F8" w:rsidRPr="00FA48EA" w:rsidRDefault="002B75F8" w:rsidP="002B75F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48EA">
        <w:rPr>
          <w:rFonts w:ascii="Times New Roman" w:hAnsi="Times New Roman" w:cs="Times New Roman"/>
          <w:sz w:val="28"/>
          <w:szCs w:val="28"/>
        </w:rPr>
        <w:t>-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8EA">
        <w:rPr>
          <w:rFonts w:ascii="Times New Roman" w:hAnsi="Times New Roman" w:cs="Times New Roman"/>
          <w:sz w:val="28"/>
          <w:szCs w:val="28"/>
        </w:rPr>
        <w:t>(5-9 классы);</w:t>
      </w:r>
    </w:p>
    <w:p w:rsidR="002B75F8" w:rsidRDefault="002B75F8" w:rsidP="002B75F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среднего</w:t>
      </w:r>
      <w:r w:rsidRPr="00FA48EA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>щего образования (10-11 классы);</w:t>
      </w:r>
    </w:p>
    <w:p w:rsidR="002B75F8" w:rsidRDefault="002B75F8" w:rsidP="002B75F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программы специального (коррекционного) образования.</w:t>
      </w:r>
    </w:p>
    <w:p w:rsidR="002B75F8" w:rsidRDefault="002B75F8" w:rsidP="002B75F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B75F8" w:rsidRDefault="002B75F8" w:rsidP="002B7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E0A17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>
        <w:rPr>
          <w:rFonts w:ascii="Times New Roman" w:hAnsi="Times New Roman" w:cs="Times New Roman"/>
          <w:sz w:val="28"/>
          <w:szCs w:val="28"/>
        </w:rPr>
        <w:t xml:space="preserve"> МКОУ ГСОШ</w:t>
      </w:r>
      <w:r w:rsidRPr="002E0A17">
        <w:rPr>
          <w:rFonts w:ascii="Times New Roman" w:hAnsi="Times New Roman" w:cs="Times New Roman"/>
          <w:sz w:val="28"/>
          <w:szCs w:val="28"/>
        </w:rPr>
        <w:t xml:space="preserve"> - нормативный документ, опреде</w:t>
      </w:r>
      <w:r>
        <w:rPr>
          <w:rFonts w:ascii="Times New Roman" w:hAnsi="Times New Roman" w:cs="Times New Roman"/>
          <w:sz w:val="28"/>
          <w:szCs w:val="28"/>
        </w:rPr>
        <w:t>ляющий общий объём нагрузки и максимальный объё</w:t>
      </w:r>
      <w:r w:rsidRPr="002E0A17">
        <w:rPr>
          <w:rFonts w:ascii="Times New Roman" w:hAnsi="Times New Roman" w:cs="Times New Roman"/>
          <w:sz w:val="28"/>
          <w:szCs w:val="28"/>
        </w:rPr>
        <w:t xml:space="preserve">м учебной нагрузки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2E0A17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E0A17">
        <w:rPr>
          <w:rFonts w:ascii="Times New Roman" w:hAnsi="Times New Roman" w:cs="Times New Roman"/>
          <w:sz w:val="28"/>
          <w:szCs w:val="28"/>
        </w:rPr>
        <w:t>щихся, учебные предметы обязательной части и части, формируе</w:t>
      </w:r>
      <w:r>
        <w:rPr>
          <w:rFonts w:ascii="Times New Roman" w:hAnsi="Times New Roman" w:cs="Times New Roman"/>
          <w:sz w:val="28"/>
          <w:szCs w:val="28"/>
        </w:rPr>
        <w:t>мой участниками образовательных отношений</w:t>
      </w:r>
      <w:r w:rsidRPr="002E0A17">
        <w:rPr>
          <w:rFonts w:ascii="Times New Roman" w:hAnsi="Times New Roman" w:cs="Times New Roman"/>
          <w:sz w:val="28"/>
          <w:szCs w:val="28"/>
        </w:rPr>
        <w:t xml:space="preserve">, </w:t>
      </w:r>
      <w:r w:rsidRPr="002E0A17">
        <w:rPr>
          <w:rFonts w:ascii="Times New Roman" w:hAnsi="Times New Roman" w:cs="Times New Roman"/>
          <w:sz w:val="28"/>
          <w:szCs w:val="28"/>
        </w:rPr>
        <w:lastRenderedPageBreak/>
        <w:t>состав и структуру обязательных предметных областей. Учебный план распределяет учебное время, отводимое на освоение содержания образования по классам и учебным предметам, ориентирован на освоение учебных программ начального общего об</w:t>
      </w:r>
      <w:r>
        <w:rPr>
          <w:rFonts w:ascii="Times New Roman" w:hAnsi="Times New Roman" w:cs="Times New Roman"/>
          <w:sz w:val="28"/>
          <w:szCs w:val="28"/>
        </w:rPr>
        <w:t>разования, основного общего образования, среднего общего образования и специального (коррекционного) образования.</w:t>
      </w:r>
    </w:p>
    <w:p w:rsidR="002B75F8" w:rsidRDefault="002B75F8" w:rsidP="002B7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367F">
        <w:rPr>
          <w:rFonts w:ascii="Times New Roman" w:hAnsi="Times New Roman" w:cs="Times New Roman"/>
          <w:b/>
          <w:sz w:val="28"/>
          <w:szCs w:val="28"/>
        </w:rPr>
        <w:t xml:space="preserve">       Режим работы школы </w:t>
      </w:r>
      <w:r>
        <w:rPr>
          <w:rFonts w:ascii="Times New Roman" w:hAnsi="Times New Roman" w:cs="Times New Roman"/>
          <w:sz w:val="28"/>
          <w:szCs w:val="28"/>
        </w:rPr>
        <w:t>– пятидневная учебная неделя.</w:t>
      </w:r>
    </w:p>
    <w:p w:rsidR="002B75F8" w:rsidRPr="002B75F8" w:rsidRDefault="002B75F8" w:rsidP="002B75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367F">
        <w:rPr>
          <w:rFonts w:ascii="Times New Roman" w:hAnsi="Times New Roman" w:cs="Times New Roman"/>
          <w:b/>
          <w:sz w:val="28"/>
          <w:szCs w:val="28"/>
        </w:rPr>
        <w:t>Продолжительность учебного года</w:t>
      </w:r>
      <w:r w:rsidRPr="002309E8">
        <w:rPr>
          <w:rFonts w:ascii="Times New Roman" w:hAnsi="Times New Roman" w:cs="Times New Roman"/>
          <w:sz w:val="28"/>
          <w:szCs w:val="28"/>
        </w:rPr>
        <w:t xml:space="preserve"> во 2-</w:t>
      </w:r>
      <w:r>
        <w:rPr>
          <w:rFonts w:ascii="Times New Roman" w:hAnsi="Times New Roman" w:cs="Times New Roman"/>
          <w:sz w:val="28"/>
          <w:szCs w:val="28"/>
        </w:rPr>
        <w:t>4 классах составляет 34 недели, в 1 классе — 33 недели</w:t>
      </w:r>
      <w:r w:rsidRPr="002309E8">
        <w:rPr>
          <w:rFonts w:ascii="Times New Roman" w:hAnsi="Times New Roman" w:cs="Times New Roman"/>
          <w:sz w:val="28"/>
          <w:szCs w:val="28"/>
        </w:rPr>
        <w:t xml:space="preserve"> </w:t>
      </w:r>
      <w:r w:rsidRPr="002B75F8">
        <w:rPr>
          <w:rFonts w:ascii="Times New Roman" w:hAnsi="Times New Roman"/>
          <w:sz w:val="28"/>
          <w:szCs w:val="28"/>
        </w:rPr>
        <w:t xml:space="preserve">(с 35 недели </w:t>
      </w:r>
      <w:r>
        <w:rPr>
          <w:rFonts w:ascii="Times New Roman" w:hAnsi="Times New Roman"/>
          <w:sz w:val="28"/>
          <w:szCs w:val="28"/>
        </w:rPr>
        <w:t xml:space="preserve">в 9 и 11 классах </w:t>
      </w:r>
      <w:r w:rsidRPr="002B75F8">
        <w:rPr>
          <w:rFonts w:ascii="Times New Roman" w:hAnsi="Times New Roman"/>
          <w:sz w:val="28"/>
          <w:szCs w:val="28"/>
        </w:rPr>
        <w:t xml:space="preserve">предусмотрено прохождение </w:t>
      </w:r>
      <w:proofErr w:type="gramStart"/>
      <w:r w:rsidRPr="002B75F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2B75F8">
        <w:rPr>
          <w:rFonts w:ascii="Times New Roman" w:hAnsi="Times New Roman"/>
          <w:sz w:val="28"/>
          <w:szCs w:val="28"/>
        </w:rPr>
        <w:t xml:space="preserve"> государственной итоговой аттестации в соответствии с расписанием, утверждаемым Министерством просвещения Российской Федерации)</w:t>
      </w:r>
      <w:r>
        <w:rPr>
          <w:rFonts w:ascii="Times New Roman" w:hAnsi="Times New Roman"/>
          <w:sz w:val="28"/>
          <w:szCs w:val="28"/>
        </w:rPr>
        <w:t>.</w:t>
      </w:r>
    </w:p>
    <w:p w:rsidR="002B75F8" w:rsidRDefault="002B75F8" w:rsidP="002B75F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 w:cs="Times New Roman"/>
          <w:spacing w:val="2"/>
          <w:sz w:val="28"/>
          <w:szCs w:val="28"/>
        </w:rPr>
      </w:pPr>
      <w:r w:rsidRPr="0097367F">
        <w:rPr>
          <w:rFonts w:ascii="Times New Roman" w:hAnsi="Times New Roman" w:cs="Times New Roman"/>
          <w:b/>
          <w:sz w:val="28"/>
          <w:szCs w:val="28"/>
        </w:rPr>
        <w:t>Продолжительность каникул</w:t>
      </w:r>
      <w:r w:rsidRPr="002309E8">
        <w:rPr>
          <w:rFonts w:ascii="Times New Roman" w:hAnsi="Times New Roman" w:cs="Times New Roman"/>
          <w:sz w:val="28"/>
          <w:szCs w:val="28"/>
        </w:rPr>
        <w:t xml:space="preserve"> в течение учебного года составляет не менее 30 календарных дней, летом — не менее </w:t>
      </w:r>
      <w:r w:rsidRPr="002309E8">
        <w:rPr>
          <w:rFonts w:ascii="Times New Roman" w:hAnsi="Times New Roman" w:cs="Times New Roman"/>
          <w:spacing w:val="2"/>
          <w:sz w:val="28"/>
          <w:szCs w:val="28"/>
        </w:rPr>
        <w:t xml:space="preserve">8 недель. </w:t>
      </w:r>
    </w:p>
    <w:p w:rsidR="002B75F8" w:rsidRDefault="002B75F8" w:rsidP="002B75F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Для обучающихся 1 классов</w:t>
      </w:r>
      <w:r w:rsidRPr="002309E8">
        <w:rPr>
          <w:rFonts w:ascii="Times New Roman" w:hAnsi="Times New Roman" w:cs="Times New Roman"/>
          <w:spacing w:val="2"/>
          <w:sz w:val="28"/>
          <w:szCs w:val="28"/>
        </w:rPr>
        <w:t xml:space="preserve"> устанавливаются в феврале</w:t>
      </w:r>
      <w:r w:rsidRPr="002309E8">
        <w:rPr>
          <w:rFonts w:ascii="Times New Roman" w:hAnsi="Times New Roman" w:cs="Times New Roman"/>
          <w:sz w:val="28"/>
          <w:szCs w:val="28"/>
        </w:rPr>
        <w:t xml:space="preserve"> дополнительные </w:t>
      </w:r>
      <w:r>
        <w:rPr>
          <w:rFonts w:ascii="Times New Roman" w:hAnsi="Times New Roman" w:cs="Times New Roman"/>
          <w:sz w:val="28"/>
          <w:szCs w:val="28"/>
        </w:rPr>
        <w:t>каникулы, продолжительностью одна неделя.</w:t>
      </w:r>
    </w:p>
    <w:p w:rsidR="002B75F8" w:rsidRDefault="002B75F8" w:rsidP="002B75F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 w:rsidRPr="006D784D">
        <w:rPr>
          <w:rFonts w:ascii="Times New Roman" w:hAnsi="Times New Roman" w:cs="Times New Roman"/>
          <w:b/>
          <w:sz w:val="28"/>
          <w:szCs w:val="28"/>
        </w:rPr>
        <w:t>Продолжительность урока</w:t>
      </w:r>
      <w:r w:rsidRPr="006D784D">
        <w:rPr>
          <w:rFonts w:ascii="Times New Roman" w:hAnsi="Times New Roman" w:cs="Times New Roman"/>
          <w:sz w:val="28"/>
          <w:szCs w:val="28"/>
        </w:rPr>
        <w:t xml:space="preserve"> составляет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D784D">
        <w:rPr>
          <w:rFonts w:ascii="Times New Roman" w:hAnsi="Times New Roman" w:cs="Times New Roman"/>
          <w:sz w:val="28"/>
          <w:szCs w:val="28"/>
        </w:rPr>
        <w:t>0 минут.</w:t>
      </w:r>
    </w:p>
    <w:p w:rsidR="002B75F8" w:rsidRPr="002309E8" w:rsidRDefault="002B75F8" w:rsidP="002B75F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 w:rsidRPr="002A41D4">
        <w:rPr>
          <w:rFonts w:ascii="Times New Roman" w:hAnsi="Times New Roman" w:cs="Times New Roman"/>
          <w:sz w:val="28"/>
          <w:szCs w:val="28"/>
        </w:rPr>
        <w:t>На</w:t>
      </w:r>
      <w:r w:rsidRPr="00CE58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основании </w:t>
      </w:r>
      <w:r w:rsidRPr="002A41D4">
        <w:rPr>
          <w:rFonts w:ascii="Times New Roman" w:hAnsi="Times New Roman" w:cs="Times New Roman"/>
          <w:sz w:val="28"/>
          <w:szCs w:val="28"/>
        </w:rPr>
        <w:t xml:space="preserve">Федерального закона от 29.12.2012г. № 273 «Об образовании в </w:t>
      </w:r>
      <w:r>
        <w:rPr>
          <w:rFonts w:ascii="Times New Roman" w:hAnsi="Times New Roman" w:cs="Times New Roman"/>
          <w:sz w:val="28"/>
          <w:szCs w:val="28"/>
        </w:rPr>
        <w:t>Российской Федерации»,</w:t>
      </w:r>
      <w:r w:rsidRPr="002A41D4">
        <w:rPr>
          <w:rFonts w:ascii="Times New Roman" w:hAnsi="Times New Roman" w:cs="Times New Roman"/>
          <w:sz w:val="28"/>
          <w:szCs w:val="28"/>
        </w:rPr>
        <w:t xml:space="preserve"> Приказа Министерства образования и науки РФ от 06.05.2005г. № 137 «Об использовании дистанционных образовательных технологий»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1D4">
        <w:rPr>
          <w:rFonts w:ascii="Times New Roman" w:hAnsi="Times New Roman" w:cs="Times New Roman"/>
          <w:sz w:val="28"/>
          <w:szCs w:val="28"/>
        </w:rPr>
        <w:t>в период карантина и в актированные дни</w:t>
      </w:r>
      <w:r>
        <w:rPr>
          <w:rFonts w:ascii="Times New Roman" w:hAnsi="Times New Roman" w:cs="Times New Roman"/>
          <w:sz w:val="28"/>
          <w:szCs w:val="28"/>
        </w:rPr>
        <w:t xml:space="preserve"> учебный процесс проводится с использованием дистанционных образовательных технологий.</w:t>
      </w:r>
    </w:p>
    <w:p w:rsidR="002B75F8" w:rsidRDefault="002B75F8" w:rsidP="002B7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7367F">
        <w:rPr>
          <w:rFonts w:ascii="Times New Roman" w:hAnsi="Times New Roman" w:cs="Times New Roman"/>
          <w:b/>
          <w:sz w:val="28"/>
          <w:szCs w:val="28"/>
        </w:rPr>
        <w:t>Целью работы школы</w:t>
      </w:r>
      <w:r>
        <w:rPr>
          <w:rFonts w:ascii="Times New Roman" w:hAnsi="Times New Roman" w:cs="Times New Roman"/>
          <w:sz w:val="28"/>
          <w:szCs w:val="28"/>
        </w:rPr>
        <w:t xml:space="preserve"> на 202</w:t>
      </w:r>
      <w:r w:rsidR="000F0DA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202</w:t>
      </w:r>
      <w:r w:rsidR="000F0DA6">
        <w:rPr>
          <w:rFonts w:ascii="Times New Roman" w:hAnsi="Times New Roman" w:cs="Times New Roman"/>
          <w:sz w:val="28"/>
          <w:szCs w:val="28"/>
        </w:rPr>
        <w:t>2</w:t>
      </w:r>
      <w:r w:rsidRPr="00FA48EA">
        <w:rPr>
          <w:rFonts w:ascii="Times New Roman" w:hAnsi="Times New Roman" w:cs="Times New Roman"/>
          <w:sz w:val="28"/>
          <w:szCs w:val="28"/>
        </w:rPr>
        <w:t xml:space="preserve"> учебный год </w:t>
      </w:r>
      <w:r>
        <w:rPr>
          <w:rFonts w:ascii="Times New Roman" w:hAnsi="Times New Roman" w:cs="Times New Roman"/>
          <w:sz w:val="28"/>
          <w:szCs w:val="28"/>
        </w:rPr>
        <w:t>является совершенствование образовательной деятельности школы, через создание</w:t>
      </w:r>
      <w:r w:rsidRPr="000960F9">
        <w:rPr>
          <w:rFonts w:ascii="Times New Roman" w:hAnsi="Times New Roman" w:cs="Times New Roman"/>
          <w:sz w:val="28"/>
          <w:szCs w:val="28"/>
        </w:rPr>
        <w:t xml:space="preserve"> условий для реализации прав граждан на доступное, качественное образование и обеспечения максимально благоприятных условий для разностороннего развития личности каждого ребёнка в соответствии с положениями «Закона об образовании в Российской Федер</w:t>
      </w:r>
      <w:r>
        <w:rPr>
          <w:rFonts w:ascii="Times New Roman" w:hAnsi="Times New Roman" w:cs="Times New Roman"/>
          <w:sz w:val="28"/>
          <w:szCs w:val="28"/>
        </w:rPr>
        <w:t>ации» № 273 ФЗ от 29.12.2013 г.</w:t>
      </w:r>
    </w:p>
    <w:p w:rsidR="002B75F8" w:rsidRPr="000960F9" w:rsidRDefault="002B75F8" w:rsidP="002B75F8">
      <w:pPr>
        <w:jc w:val="both"/>
        <w:rPr>
          <w:rFonts w:ascii="Times New Roman" w:hAnsi="Times New Roman" w:cs="Times New Roman"/>
          <w:sz w:val="28"/>
          <w:szCs w:val="28"/>
        </w:rPr>
      </w:pPr>
      <w:r w:rsidRPr="00142B68">
        <w:rPr>
          <w:rFonts w:ascii="Times New Roman" w:hAnsi="Times New Roman" w:cs="Times New Roman"/>
          <w:b/>
          <w:sz w:val="28"/>
          <w:szCs w:val="28"/>
        </w:rPr>
        <w:t>Основной образовательной задачей школы</w:t>
      </w:r>
      <w:r>
        <w:rPr>
          <w:rFonts w:ascii="Times New Roman" w:hAnsi="Times New Roman" w:cs="Times New Roman"/>
          <w:sz w:val="28"/>
          <w:szCs w:val="28"/>
        </w:rPr>
        <w:t xml:space="preserve"> на 202</w:t>
      </w:r>
      <w:r w:rsidR="000F0DA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202</w:t>
      </w:r>
      <w:r w:rsidR="000F0DA6">
        <w:rPr>
          <w:rFonts w:ascii="Times New Roman" w:hAnsi="Times New Roman" w:cs="Times New Roman"/>
          <w:sz w:val="28"/>
          <w:szCs w:val="28"/>
        </w:rPr>
        <w:t>2</w:t>
      </w:r>
      <w:r w:rsidRPr="00FA48EA">
        <w:rPr>
          <w:rFonts w:ascii="Times New Roman" w:hAnsi="Times New Roman" w:cs="Times New Roman"/>
          <w:sz w:val="28"/>
          <w:szCs w:val="28"/>
        </w:rPr>
        <w:t xml:space="preserve"> учебный год является реализация федерального государственного образовательного с</w:t>
      </w:r>
      <w:r>
        <w:rPr>
          <w:rFonts w:ascii="Times New Roman" w:hAnsi="Times New Roman" w:cs="Times New Roman"/>
          <w:sz w:val="28"/>
          <w:szCs w:val="28"/>
        </w:rPr>
        <w:t>тандарта второго поколения на ступени основного общего образования и введение федерального государственного образовательного стандарта на ступени среднего общего образования.</w:t>
      </w:r>
    </w:p>
    <w:p w:rsidR="002B75F8" w:rsidRPr="00142B68" w:rsidRDefault="002B75F8" w:rsidP="002B7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8EA">
        <w:rPr>
          <w:rFonts w:ascii="Times New Roman" w:hAnsi="Times New Roman" w:cs="Times New Roman"/>
          <w:sz w:val="28"/>
          <w:szCs w:val="28"/>
        </w:rPr>
        <w:t xml:space="preserve"> </w:t>
      </w:r>
      <w:r w:rsidRPr="0097367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B75F8" w:rsidRPr="000960F9" w:rsidRDefault="002B75F8" w:rsidP="002B75F8">
      <w:pPr>
        <w:pStyle w:val="11"/>
        <w:tabs>
          <w:tab w:val="left" w:pos="0"/>
        </w:tabs>
        <w:spacing w:line="100" w:lineRule="atLeast"/>
        <w:ind w:left="0"/>
        <w:jc w:val="both"/>
        <w:rPr>
          <w:sz w:val="28"/>
          <w:szCs w:val="28"/>
          <w:lang w:val="ru-RU"/>
        </w:rPr>
      </w:pPr>
      <w:r w:rsidRPr="00A22F47">
        <w:rPr>
          <w:sz w:val="28"/>
          <w:szCs w:val="28"/>
          <w:lang w:val="ru-RU"/>
        </w:rPr>
        <w:t>1.</w:t>
      </w:r>
      <w:r w:rsidRPr="000960F9">
        <w:rPr>
          <w:sz w:val="28"/>
          <w:szCs w:val="28"/>
          <w:lang w:val="ru-RU"/>
        </w:rPr>
        <w:t>Совершенствование  методического и информационного сопровождения</w:t>
      </w:r>
      <w:r>
        <w:rPr>
          <w:sz w:val="28"/>
          <w:szCs w:val="28"/>
          <w:lang w:val="ru-RU"/>
        </w:rPr>
        <w:t xml:space="preserve">  реализации ФГОС НОО ФГОС ООО и введение ФГОС С</w:t>
      </w:r>
      <w:r w:rsidRPr="000960F9">
        <w:rPr>
          <w:sz w:val="28"/>
          <w:szCs w:val="28"/>
          <w:lang w:val="ru-RU"/>
        </w:rPr>
        <w:t>ОО.</w:t>
      </w:r>
    </w:p>
    <w:p w:rsidR="002B75F8" w:rsidRPr="000960F9" w:rsidRDefault="002B75F8" w:rsidP="002B75F8">
      <w:pPr>
        <w:pStyle w:val="11"/>
        <w:tabs>
          <w:tab w:val="left" w:pos="0"/>
        </w:tabs>
        <w:spacing w:line="100" w:lineRule="atLeast"/>
        <w:ind w:left="0"/>
        <w:jc w:val="both"/>
        <w:rPr>
          <w:color w:val="000000" w:themeColor="text1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Pr="000960F9">
        <w:rPr>
          <w:color w:val="000000" w:themeColor="text1"/>
          <w:sz w:val="28"/>
          <w:szCs w:val="28"/>
          <w:lang w:val="ru-RU"/>
        </w:rPr>
        <w:t xml:space="preserve">.Обеспечение преемственности всех уровней образования в школе на основе инновационных образовательных технологий,  разработанной системы мониторинга и оценки качества образования в МКОУ ГСОШ. </w:t>
      </w:r>
    </w:p>
    <w:p w:rsidR="002B75F8" w:rsidRDefault="002B75F8" w:rsidP="002B7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  <w:lang w:bidi="en-US"/>
        </w:rPr>
        <w:t>3</w:t>
      </w:r>
      <w:r w:rsidRPr="000960F9">
        <w:rPr>
          <w:rFonts w:ascii="Times New Roman" w:hAnsi="Times New Roman" w:cs="Times New Roman"/>
          <w:sz w:val="28"/>
          <w:szCs w:val="28"/>
        </w:rPr>
        <w:t>.Обеспечение условий, соответствующих нормам охраны труда, правилам техники безопасности, нормам производственной санитарии и возрастным особенностям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5F8" w:rsidRPr="00A22F47" w:rsidRDefault="002B75F8" w:rsidP="002B7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960F9">
        <w:rPr>
          <w:rFonts w:ascii="Times New Roman" w:hAnsi="Times New Roman" w:cs="Times New Roman"/>
          <w:sz w:val="28"/>
          <w:szCs w:val="28"/>
        </w:rPr>
        <w:t>.Ф</w:t>
      </w:r>
      <w:r w:rsidRPr="000960F9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ормирование устойчивых навыков здорового образа жизни через систему просветительской работы с обучающимися и их родителями, проведение оздоровительных мероприятий.</w:t>
      </w:r>
    </w:p>
    <w:p w:rsidR="002B75F8" w:rsidRPr="000960F9" w:rsidRDefault="002B75F8" w:rsidP="002B75F8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</w:t>
      </w:r>
      <w:r w:rsidRPr="000960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.Развитие системы дополнительного образования для   более полного удовлетворения образовательных запросов обучающихся и их законных представителей. </w:t>
      </w:r>
    </w:p>
    <w:p w:rsidR="002B75F8" w:rsidRPr="000960F9" w:rsidRDefault="002B75F8" w:rsidP="002B7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960F9">
        <w:rPr>
          <w:rFonts w:ascii="Times New Roman" w:hAnsi="Times New Roman" w:cs="Times New Roman"/>
          <w:sz w:val="28"/>
          <w:szCs w:val="28"/>
        </w:rPr>
        <w:t>.Совершенствование  работы с одаренными детьми.</w:t>
      </w:r>
    </w:p>
    <w:p w:rsidR="002B75F8" w:rsidRPr="000960F9" w:rsidRDefault="002B75F8" w:rsidP="002B75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0960F9">
        <w:rPr>
          <w:rFonts w:ascii="Times New Roman" w:hAnsi="Times New Roman" w:cs="Times New Roman"/>
          <w:sz w:val="28"/>
          <w:szCs w:val="28"/>
        </w:rPr>
        <w:t>.Создание условий продуктивной исследовательской, творческой, социально активной деятельности, определяющей стратегию развития личности каждого школьника и обозначающей опережающие цели развития каждого ученика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5F8" w:rsidRDefault="002B75F8" w:rsidP="002B7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960F9">
        <w:rPr>
          <w:rFonts w:ascii="Times New Roman" w:hAnsi="Times New Roman" w:cs="Times New Roman"/>
          <w:sz w:val="28"/>
          <w:szCs w:val="28"/>
        </w:rPr>
        <w:t>.Внедрение прогрессивных технологий для обучения детей с огран</w:t>
      </w:r>
      <w:r>
        <w:rPr>
          <w:rFonts w:ascii="Times New Roman" w:hAnsi="Times New Roman" w:cs="Times New Roman"/>
          <w:sz w:val="28"/>
          <w:szCs w:val="28"/>
        </w:rPr>
        <w:t>иченными возможностями здоровья</w:t>
      </w:r>
      <w:r w:rsidRPr="000960F9">
        <w:rPr>
          <w:rFonts w:ascii="Times New Roman" w:hAnsi="Times New Roman" w:cs="Times New Roman"/>
          <w:sz w:val="28"/>
          <w:szCs w:val="28"/>
        </w:rPr>
        <w:t>.</w:t>
      </w:r>
    </w:p>
    <w:p w:rsidR="002B75F8" w:rsidRPr="000960F9" w:rsidRDefault="002B75F8" w:rsidP="002B7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960F9">
        <w:rPr>
          <w:rFonts w:ascii="Times New Roman" w:hAnsi="Times New Roman" w:cs="Times New Roman"/>
          <w:sz w:val="28"/>
          <w:szCs w:val="28"/>
        </w:rPr>
        <w:t xml:space="preserve">.Развитие компонентов открытого образовательного пространства, путей </w:t>
      </w:r>
      <w:proofErr w:type="gramStart"/>
      <w:r w:rsidRPr="000960F9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0960F9">
        <w:rPr>
          <w:rFonts w:ascii="Times New Roman" w:hAnsi="Times New Roman" w:cs="Times New Roman"/>
          <w:sz w:val="28"/>
          <w:szCs w:val="28"/>
        </w:rPr>
        <w:t xml:space="preserve"> с родителями обучающихся и общественностью, каналов предоставления сведений о школе, информационных технологий через наполнение школьного сайта информационным содержанием об образовательном учреждении.</w:t>
      </w:r>
    </w:p>
    <w:p w:rsidR="002B75F8" w:rsidRPr="000960F9" w:rsidRDefault="002B75F8" w:rsidP="002B7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0960F9">
        <w:rPr>
          <w:rFonts w:ascii="Times New Roman" w:hAnsi="Times New Roman" w:cs="Times New Roman"/>
          <w:sz w:val="28"/>
          <w:szCs w:val="28"/>
        </w:rPr>
        <w:t xml:space="preserve">.Совершенствование работы с обучающимися по подготовке к </w:t>
      </w:r>
      <w:r>
        <w:rPr>
          <w:rFonts w:ascii="Times New Roman" w:hAnsi="Times New Roman" w:cs="Times New Roman"/>
          <w:sz w:val="28"/>
          <w:szCs w:val="28"/>
        </w:rPr>
        <w:t>независимой аттестации в форме</w:t>
      </w:r>
      <w:r w:rsidRPr="000960F9">
        <w:rPr>
          <w:rFonts w:ascii="Times New Roman" w:hAnsi="Times New Roman" w:cs="Times New Roman"/>
          <w:sz w:val="28"/>
          <w:szCs w:val="28"/>
        </w:rPr>
        <w:t xml:space="preserve"> ЕГЭ и ОГЭ.</w:t>
      </w:r>
    </w:p>
    <w:p w:rsidR="002B75F8" w:rsidRPr="000960F9" w:rsidRDefault="002B75F8" w:rsidP="002B7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0960F9">
        <w:rPr>
          <w:rFonts w:ascii="Times New Roman" w:hAnsi="Times New Roman" w:cs="Times New Roman"/>
          <w:sz w:val="28"/>
          <w:szCs w:val="28"/>
        </w:rPr>
        <w:t>.Совершенствование работы по профилактике правонарушений.</w:t>
      </w:r>
    </w:p>
    <w:p w:rsidR="002B75F8" w:rsidRPr="000960F9" w:rsidRDefault="002B75F8" w:rsidP="002B75F8">
      <w:pPr>
        <w:jc w:val="both"/>
        <w:rPr>
          <w:rFonts w:ascii="Times New Roman" w:hAnsi="Times New Roman" w:cs="Times New Roman"/>
          <w:sz w:val="28"/>
          <w:szCs w:val="28"/>
        </w:rPr>
      </w:pPr>
      <w:r w:rsidRPr="000960F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960F9">
        <w:rPr>
          <w:rFonts w:ascii="Times New Roman" w:hAnsi="Times New Roman" w:cs="Times New Roman"/>
          <w:sz w:val="28"/>
          <w:szCs w:val="28"/>
        </w:rPr>
        <w:t>.Улучшение материально – технического состояния школы.</w:t>
      </w:r>
    </w:p>
    <w:p w:rsidR="002B75F8" w:rsidRDefault="002B75F8" w:rsidP="002B7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0960F9">
        <w:rPr>
          <w:rFonts w:ascii="Times New Roman" w:hAnsi="Times New Roman" w:cs="Times New Roman"/>
          <w:sz w:val="28"/>
          <w:szCs w:val="28"/>
        </w:rPr>
        <w:t>.Обеспечение условий повышения уровня профессиональной компетентности педагогов, реализующих образовательную деятельность в школе. Внедрение эффективных механизмов организации непрерывного образования, подготовки и переподготовки педагогических кадров.</w:t>
      </w:r>
    </w:p>
    <w:p w:rsidR="008350F4" w:rsidRPr="00877248" w:rsidRDefault="008350F4" w:rsidP="008350F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8F7" w:rsidRDefault="007F68F7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0F4" w:rsidRDefault="008350F4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4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к учебному плану 1-4 классов (ФГОС НОО)   </w:t>
      </w:r>
    </w:p>
    <w:p w:rsidR="008350F4" w:rsidRPr="00BC0464" w:rsidRDefault="008350F4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ГСОШ  на 202</w:t>
      </w:r>
      <w:r w:rsidR="000F0DA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0F0DA6">
        <w:rPr>
          <w:rFonts w:ascii="Times New Roman" w:hAnsi="Times New Roman" w:cs="Times New Roman"/>
          <w:b/>
          <w:sz w:val="28"/>
          <w:szCs w:val="28"/>
        </w:rPr>
        <w:t>2</w:t>
      </w:r>
      <w:r w:rsidRPr="00BC046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8350F4" w:rsidRPr="00DA0279" w:rsidRDefault="008350F4" w:rsidP="008350F4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0279">
        <w:rPr>
          <w:rFonts w:ascii="Times New Roman" w:hAnsi="Times New Roman" w:cs="Times New Roman"/>
          <w:spacing w:val="-2"/>
          <w:sz w:val="28"/>
          <w:szCs w:val="28"/>
        </w:rPr>
        <w:t>Учебный план н</w:t>
      </w:r>
      <w:r w:rsidRPr="00DA0279">
        <w:rPr>
          <w:rFonts w:ascii="Times New Roman" w:hAnsi="Times New Roman" w:cs="Times New Roman"/>
          <w:sz w:val="28"/>
          <w:szCs w:val="28"/>
        </w:rPr>
        <w:t>ачального общего образования обеспечивает введение в действие и реализацию требований ФГОС, определяет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8350F4" w:rsidRPr="00DA0279" w:rsidRDefault="008350F4" w:rsidP="008350F4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0279">
        <w:rPr>
          <w:rFonts w:ascii="Times New Roman" w:hAnsi="Times New Roman" w:cs="Times New Roman"/>
          <w:sz w:val="28"/>
          <w:szCs w:val="28"/>
        </w:rPr>
        <w:t>Образование в начальной школе является базой, фундаментом всего последующего обучения. В начальной школе формируются универсальные учебные действия, закладывается основа формирования учебной деятельности ребенка –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результат. Начальная ступень школьного обучения обеспечивает  познавательную мотивацию и интересы учащихся, их готовность и способность к сотрудничеству и совместной деятельности ученика с учителем и одноклассниками, формирует основы нравственного поведения, определяющего отношения личности с обществом и окружающими людьми.</w:t>
      </w:r>
    </w:p>
    <w:p w:rsidR="008350F4" w:rsidRPr="00DA0279" w:rsidRDefault="008350F4" w:rsidP="008350F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DA0279">
        <w:rPr>
          <w:rFonts w:ascii="Times New Roman" w:hAnsi="Times New Roman" w:cs="Times New Roman"/>
          <w:spacing w:val="-4"/>
          <w:sz w:val="28"/>
          <w:szCs w:val="28"/>
        </w:rPr>
        <w:t xml:space="preserve">Содержание образования при получении начального общего образования реализуется преимущественно за счёт введения учебных курсов, обеспечивающих целостное восприятие мира, </w:t>
      </w:r>
      <w:proofErr w:type="spellStart"/>
      <w:r w:rsidRPr="00DA0279">
        <w:rPr>
          <w:rFonts w:ascii="Times New Roman" w:hAnsi="Times New Roman" w:cs="Times New Roman"/>
          <w:spacing w:val="-4"/>
          <w:sz w:val="28"/>
          <w:szCs w:val="28"/>
        </w:rPr>
        <w:t>системно­деятельностный</w:t>
      </w:r>
      <w:proofErr w:type="spellEnd"/>
      <w:r w:rsidRPr="00DA0279">
        <w:rPr>
          <w:rFonts w:ascii="Times New Roman" w:hAnsi="Times New Roman" w:cs="Times New Roman"/>
          <w:spacing w:val="-4"/>
          <w:sz w:val="28"/>
          <w:szCs w:val="28"/>
        </w:rPr>
        <w:t xml:space="preserve"> подход и индивидуализацию обучения.</w:t>
      </w:r>
    </w:p>
    <w:p w:rsidR="008350F4" w:rsidRPr="00DA0279" w:rsidRDefault="008350F4" w:rsidP="008350F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 w:rsidRPr="00DA0279">
        <w:rPr>
          <w:rFonts w:ascii="Times New Roman" w:hAnsi="Times New Roman" w:cs="Times New Roman"/>
          <w:sz w:val="28"/>
          <w:szCs w:val="28"/>
        </w:rPr>
        <w:t>Учебный план состоит из двух частей — обязательной части и части, формируемой участниками образовательных отношений.</w:t>
      </w:r>
    </w:p>
    <w:p w:rsidR="008350F4" w:rsidRPr="00DA0279" w:rsidRDefault="008350F4" w:rsidP="008350F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 w:rsidRPr="00DA0279">
        <w:rPr>
          <w:rFonts w:ascii="Times New Roman" w:hAnsi="Times New Roman" w:cs="Times New Roman"/>
          <w:sz w:val="28"/>
          <w:szCs w:val="28"/>
        </w:rPr>
        <w:t xml:space="preserve">Обязательная часть примерного учебного плана определяет </w:t>
      </w:r>
      <w:r w:rsidRPr="00DA0279">
        <w:rPr>
          <w:rFonts w:ascii="Times New Roman" w:hAnsi="Times New Roman" w:cs="Times New Roman"/>
          <w:spacing w:val="2"/>
          <w:sz w:val="28"/>
          <w:szCs w:val="28"/>
        </w:rPr>
        <w:t>состав учебных предметов обязательных предметных обла</w:t>
      </w:r>
      <w:r w:rsidRPr="00DA0279">
        <w:rPr>
          <w:rFonts w:ascii="Times New Roman" w:hAnsi="Times New Roman" w:cs="Times New Roman"/>
          <w:sz w:val="28"/>
          <w:szCs w:val="28"/>
        </w:rPr>
        <w:t>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279">
        <w:rPr>
          <w:rFonts w:ascii="Times New Roman" w:hAnsi="Times New Roman" w:cs="Times New Roman"/>
          <w:sz w:val="28"/>
          <w:szCs w:val="28"/>
        </w:rPr>
        <w:t>и учебное время, отводимое на их изучение по классам (годам) обучения.</w:t>
      </w:r>
    </w:p>
    <w:p w:rsidR="008350F4" w:rsidRPr="00DA0279" w:rsidRDefault="008350F4" w:rsidP="008350F4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 w:cs="Times New Roman"/>
          <w:sz w:val="28"/>
          <w:szCs w:val="28"/>
        </w:rPr>
      </w:pPr>
      <w:r w:rsidRPr="00DA0279">
        <w:rPr>
          <w:rFonts w:ascii="Times New Roman" w:hAnsi="Times New Roman" w:cs="Times New Roman"/>
          <w:spacing w:val="2"/>
          <w:sz w:val="28"/>
          <w:szCs w:val="28"/>
        </w:rPr>
        <w:t>Обязательная часть учебного плана отражает содержание образования, которое обеспечивает достижение</w:t>
      </w:r>
      <w:r w:rsidRPr="00DA0279">
        <w:rPr>
          <w:rFonts w:ascii="Times New Roman" w:hAnsi="Times New Roman" w:cs="Times New Roman"/>
          <w:sz w:val="28"/>
          <w:szCs w:val="28"/>
        </w:rPr>
        <w:t xml:space="preserve"> важнейших целей современного начального общего образования:</w:t>
      </w:r>
    </w:p>
    <w:p w:rsidR="008350F4" w:rsidRPr="00BC0464" w:rsidRDefault="008350F4" w:rsidP="008350F4">
      <w:pPr>
        <w:pStyle w:val="a5"/>
        <w:numPr>
          <w:ilvl w:val="0"/>
          <w:numId w:val="3"/>
        </w:numPr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C0464">
        <w:rPr>
          <w:rFonts w:ascii="Times New Roman" w:hAnsi="Times New Roman" w:cs="Times New Roman"/>
          <w:sz w:val="28"/>
          <w:szCs w:val="28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8350F4" w:rsidRPr="00BC0464" w:rsidRDefault="008350F4" w:rsidP="008350F4">
      <w:pPr>
        <w:pStyle w:val="a5"/>
        <w:numPr>
          <w:ilvl w:val="0"/>
          <w:numId w:val="3"/>
        </w:numPr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C0464">
        <w:rPr>
          <w:rFonts w:ascii="Times New Roman" w:hAnsi="Times New Roman" w:cs="Times New Roman"/>
          <w:sz w:val="28"/>
          <w:szCs w:val="28"/>
        </w:rPr>
        <w:t xml:space="preserve">готовность обучающихся к продолжению образования на </w:t>
      </w:r>
      <w:r w:rsidRPr="00BC0464">
        <w:rPr>
          <w:rFonts w:ascii="Times New Roman" w:hAnsi="Times New Roman" w:cs="Times New Roman"/>
          <w:spacing w:val="2"/>
          <w:sz w:val="28"/>
          <w:szCs w:val="28"/>
        </w:rPr>
        <w:t xml:space="preserve">последующих уровнях основного общего образования, их </w:t>
      </w:r>
      <w:r w:rsidRPr="00BC0464">
        <w:rPr>
          <w:rFonts w:ascii="Times New Roman" w:hAnsi="Times New Roman" w:cs="Times New Roman"/>
          <w:sz w:val="28"/>
          <w:szCs w:val="28"/>
        </w:rPr>
        <w:t>приобщение к информационным технологиям;</w:t>
      </w:r>
    </w:p>
    <w:p w:rsidR="008350F4" w:rsidRPr="00BC0464" w:rsidRDefault="008350F4" w:rsidP="008350F4">
      <w:pPr>
        <w:pStyle w:val="a5"/>
        <w:numPr>
          <w:ilvl w:val="0"/>
          <w:numId w:val="3"/>
        </w:numPr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C0464">
        <w:rPr>
          <w:rFonts w:ascii="Times New Roman" w:hAnsi="Times New Roman" w:cs="Times New Roman"/>
          <w:spacing w:val="2"/>
          <w:sz w:val="28"/>
          <w:szCs w:val="28"/>
        </w:rPr>
        <w:t xml:space="preserve">формирование здорового образа жизни, элементарных </w:t>
      </w:r>
      <w:r w:rsidRPr="00BC0464">
        <w:rPr>
          <w:rFonts w:ascii="Times New Roman" w:hAnsi="Times New Roman" w:cs="Times New Roman"/>
          <w:sz w:val="28"/>
          <w:szCs w:val="28"/>
        </w:rPr>
        <w:t>правил поведения в экстремальных ситуациях;</w:t>
      </w:r>
    </w:p>
    <w:p w:rsidR="008350F4" w:rsidRDefault="008350F4" w:rsidP="008350F4">
      <w:pPr>
        <w:pStyle w:val="a5"/>
        <w:numPr>
          <w:ilvl w:val="0"/>
          <w:numId w:val="3"/>
        </w:numPr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C0464">
        <w:rPr>
          <w:rFonts w:ascii="Times New Roman" w:hAnsi="Times New Roman" w:cs="Times New Roman"/>
          <w:sz w:val="28"/>
          <w:szCs w:val="28"/>
        </w:rPr>
        <w:t xml:space="preserve">личностное развитие </w:t>
      </w:r>
      <w:proofErr w:type="gramStart"/>
      <w:r w:rsidRPr="00BC046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BC0464">
        <w:rPr>
          <w:rFonts w:ascii="Times New Roman" w:hAnsi="Times New Roman" w:cs="Times New Roman"/>
          <w:sz w:val="28"/>
          <w:szCs w:val="28"/>
        </w:rPr>
        <w:t xml:space="preserve"> в соответствии с его индивидуальностью.</w:t>
      </w:r>
    </w:p>
    <w:p w:rsidR="008350F4" w:rsidRPr="00573220" w:rsidRDefault="008350F4" w:rsidP="008350F4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73220">
        <w:rPr>
          <w:rFonts w:ascii="Times New Roman" w:hAnsi="Times New Roman" w:cs="Times New Roman"/>
          <w:sz w:val="28"/>
          <w:szCs w:val="28"/>
        </w:rPr>
        <w:t xml:space="preserve">Учебный план состоит из двух частей – обязательной части и части, формируемой участниками образовательного процесса. При пятидневной учебной неделе учебный план состоит из обязательной части.  Обязательная часть учебного плана отражает содержание начального общего образования и представлена следующим образом: 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51"/>
        <w:gridCol w:w="2869"/>
        <w:gridCol w:w="5670"/>
      </w:tblGrid>
      <w:tr w:rsidR="008350F4" w:rsidRPr="00B82825" w:rsidTr="00314963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N </w:t>
            </w:r>
            <w:proofErr w:type="spellStart"/>
            <w:proofErr w:type="gramStart"/>
            <w:r w:rsidRPr="00573220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573220">
              <w:rPr>
                <w:rFonts w:ascii="Times New Roman" w:hAnsi="Times New Roman" w:cs="Times New Roman"/>
              </w:rPr>
              <w:t>/</w:t>
            </w:r>
            <w:proofErr w:type="spellStart"/>
            <w:r w:rsidRPr="00573220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Предметные области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Основные задачи реализации содержания</w:t>
            </w:r>
          </w:p>
        </w:tc>
      </w:tr>
      <w:tr w:rsidR="008350F4" w:rsidRPr="00B82825" w:rsidTr="00314963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и литературное чтение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</w:t>
            </w:r>
          </w:p>
        </w:tc>
      </w:tr>
      <w:tr w:rsidR="008350F4" w:rsidRPr="00B82825" w:rsidTr="00314963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Родной (русский) язык и </w:t>
            </w:r>
            <w:r>
              <w:rPr>
                <w:rFonts w:ascii="Times New Roman" w:hAnsi="Times New Roman" w:cs="Times New Roman"/>
              </w:rPr>
              <w:lastRenderedPageBreak/>
              <w:t>литературное чтение на родном (русском) языке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0F4" w:rsidRPr="00C20C54" w:rsidRDefault="008350F4" w:rsidP="008350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первоначальных представлений о </w:t>
            </w:r>
            <w:r w:rsidRPr="00C20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</w:t>
            </w:r>
          </w:p>
        </w:tc>
      </w:tr>
      <w:tr w:rsidR="008350F4" w:rsidRPr="00B82825" w:rsidTr="00314963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8350F4" w:rsidRPr="00B82825" w:rsidTr="00314963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Обществознание и естествознание (Окружающий мир)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      </w:r>
          </w:p>
        </w:tc>
      </w:tr>
      <w:tr w:rsidR="008350F4" w:rsidRPr="00B82825" w:rsidTr="00314963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8350F4" w:rsidRPr="00B82825" w:rsidTr="00314963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8350F4" w:rsidRPr="00B82825" w:rsidTr="00314963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</w:t>
            </w:r>
          </w:p>
        </w:tc>
      </w:tr>
      <w:tr w:rsidR="008350F4" w:rsidRPr="00B82825" w:rsidTr="00314963"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50F4" w:rsidRPr="00573220" w:rsidRDefault="008350F4" w:rsidP="008350F4">
            <w:pPr>
              <w:pStyle w:val="ab"/>
              <w:rPr>
                <w:rFonts w:ascii="Times New Roman" w:hAnsi="Times New Roman" w:cs="Times New Roman"/>
              </w:rPr>
            </w:pPr>
            <w:r w:rsidRPr="00573220">
              <w:rPr>
                <w:rFonts w:ascii="Times New Roman" w:hAnsi="Times New Roman" w:cs="Times New Roman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573220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573220">
              <w:rPr>
                <w:rFonts w:ascii="Times New Roman" w:hAnsi="Times New Roman" w:cs="Times New Roman"/>
              </w:rPr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</w:tc>
      </w:tr>
    </w:tbl>
    <w:p w:rsidR="008350F4" w:rsidRDefault="008350F4" w:rsidP="008350F4">
      <w:pPr>
        <w:pStyle w:val="a5"/>
        <w:ind w:left="81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350F4" w:rsidRPr="00BC0464" w:rsidRDefault="008350F4" w:rsidP="008350F4">
      <w:pPr>
        <w:pStyle w:val="a5"/>
        <w:ind w:left="814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350F4" w:rsidRPr="00450B01" w:rsidRDefault="008350F4" w:rsidP="008350F4">
      <w:pPr>
        <w:pStyle w:val="a5"/>
        <w:ind w:left="814"/>
        <w:jc w:val="both"/>
        <w:outlineLvl w:val="1"/>
        <w:rPr>
          <w:rFonts w:ascii="Times New Roman" w:hAnsi="Times New Roman" w:cs="Times New Roman"/>
          <w:sz w:val="28"/>
          <w:szCs w:val="28"/>
          <w:u w:val="single"/>
        </w:rPr>
      </w:pPr>
      <w:r w:rsidRPr="00450B01">
        <w:rPr>
          <w:rFonts w:ascii="Times New Roman" w:hAnsi="Times New Roman" w:cs="Times New Roman"/>
          <w:sz w:val="28"/>
          <w:szCs w:val="28"/>
          <w:u w:val="single"/>
        </w:rPr>
        <w:t xml:space="preserve">Особенности реализации содержания начального общего образования. </w:t>
      </w:r>
    </w:p>
    <w:p w:rsidR="008350F4" w:rsidRPr="008E3ECB" w:rsidRDefault="008350F4" w:rsidP="008350F4">
      <w:pPr>
        <w:pStyle w:val="Style26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8E3ECB">
        <w:rPr>
          <w:sz w:val="28"/>
          <w:szCs w:val="28"/>
        </w:rPr>
        <w:t xml:space="preserve">Учебный предмет «Иностранный язык»  изучается со 2 класса. </w:t>
      </w:r>
    </w:p>
    <w:p w:rsidR="008350F4" w:rsidRPr="008E3ECB" w:rsidRDefault="008350F4" w:rsidP="008350F4">
      <w:pPr>
        <w:pStyle w:val="Style26"/>
        <w:spacing w:line="276" w:lineRule="auto"/>
        <w:ind w:left="720"/>
        <w:jc w:val="both"/>
        <w:rPr>
          <w:sz w:val="28"/>
        </w:rPr>
      </w:pPr>
      <w:r w:rsidRPr="008E3ECB">
        <w:rPr>
          <w:sz w:val="28"/>
        </w:rPr>
        <w:t xml:space="preserve">При проведении учебных занятий по «Иностранному </w:t>
      </w:r>
      <w:r>
        <w:rPr>
          <w:sz w:val="28"/>
        </w:rPr>
        <w:t>языку» (2,3,</w:t>
      </w:r>
      <w:r w:rsidRPr="008E3ECB">
        <w:rPr>
          <w:sz w:val="28"/>
        </w:rPr>
        <w:t>4 классы) предусмотрено деление классов на две группы:</w:t>
      </w:r>
    </w:p>
    <w:p w:rsidR="008350F4" w:rsidRPr="008E3ECB" w:rsidRDefault="008350F4" w:rsidP="008350F4">
      <w:pPr>
        <w:pStyle w:val="Style26"/>
        <w:spacing w:line="276" w:lineRule="auto"/>
        <w:jc w:val="both"/>
        <w:rPr>
          <w:sz w:val="28"/>
        </w:rPr>
      </w:pPr>
      <w:r w:rsidRPr="008E3ECB">
        <w:rPr>
          <w:sz w:val="28"/>
        </w:rPr>
        <w:lastRenderedPageBreak/>
        <w:t xml:space="preserve">           - по выбору языка: английский и немецкий. </w:t>
      </w:r>
    </w:p>
    <w:p w:rsidR="008350F4" w:rsidRDefault="008350F4" w:rsidP="008350F4">
      <w:pPr>
        <w:pStyle w:val="Style26"/>
        <w:jc w:val="both"/>
        <w:rPr>
          <w:sz w:val="28"/>
          <w:szCs w:val="28"/>
        </w:rPr>
      </w:pPr>
      <w:r>
        <w:t xml:space="preserve">      </w:t>
      </w:r>
      <w:r w:rsidRPr="00BC0464">
        <w:rPr>
          <w:sz w:val="28"/>
          <w:szCs w:val="28"/>
        </w:rPr>
        <w:t xml:space="preserve">Учебный предмет «Окружающий мир (человек, природа, общество) изучается с 1 – 4 класс по 2 часа в неделю. </w:t>
      </w:r>
      <w:r w:rsidRPr="00573220">
        <w:rPr>
          <w:sz w:val="28"/>
          <w:szCs w:val="28"/>
        </w:rPr>
        <w:t xml:space="preserve">Учебный предмет является интегрированным. В его содержание дополнительно введены развивающие модули и разделы социально – гуманитарной направленности, модуль «Твое здоровье» для реализации проекта «Здоровье».   </w:t>
      </w:r>
    </w:p>
    <w:p w:rsidR="008350F4" w:rsidRPr="008E3ECB" w:rsidRDefault="008350F4" w:rsidP="008350F4">
      <w:pPr>
        <w:pStyle w:val="a5"/>
        <w:numPr>
          <w:ilvl w:val="0"/>
          <w:numId w:val="4"/>
        </w:numPr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3ECB">
        <w:rPr>
          <w:rFonts w:ascii="Times New Roman" w:hAnsi="Times New Roman" w:cs="Times New Roman"/>
          <w:sz w:val="28"/>
        </w:rPr>
        <w:t>Преподавание курса «Основы религиозных культур и светской этики» ведётся по двум модулям: «Основы православной культуры» и «Основы светской этики». Эти модули были выбраны  родителями.</w:t>
      </w:r>
    </w:p>
    <w:p w:rsidR="008350F4" w:rsidRDefault="008350F4" w:rsidP="008350F4">
      <w:pPr>
        <w:pStyle w:val="a5"/>
        <w:numPr>
          <w:ilvl w:val="0"/>
          <w:numId w:val="4"/>
        </w:numPr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5650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Предметная область «Математика и информатика»</w:t>
      </w:r>
      <w:r w:rsidRPr="008E3ECB">
        <w:rPr>
          <w:rFonts w:ascii="Times New Roman" w:hAnsi="Times New Roman" w:cs="Times New Roman"/>
          <w:sz w:val="28"/>
          <w:szCs w:val="28"/>
        </w:rPr>
        <w:t xml:space="preserve"> при пятидневной учебной неде</w:t>
      </w:r>
      <w:r>
        <w:rPr>
          <w:rFonts w:ascii="Times New Roman" w:hAnsi="Times New Roman" w:cs="Times New Roman"/>
          <w:sz w:val="28"/>
          <w:szCs w:val="28"/>
        </w:rPr>
        <w:t xml:space="preserve">ле реализуется через предметы: математика, а информатика через предметы </w:t>
      </w:r>
      <w:r w:rsidRPr="008E3ECB">
        <w:rPr>
          <w:rFonts w:ascii="Times New Roman" w:hAnsi="Times New Roman" w:cs="Times New Roman"/>
          <w:sz w:val="28"/>
          <w:szCs w:val="28"/>
        </w:rPr>
        <w:t>«Математика» (раздел «Работа с информацией»), «Технология» (раздел «Практика работы на компьютере»).</w:t>
      </w:r>
    </w:p>
    <w:p w:rsidR="008350F4" w:rsidRPr="008E3ECB" w:rsidRDefault="008350F4" w:rsidP="008350F4">
      <w:pPr>
        <w:pStyle w:val="a5"/>
        <w:numPr>
          <w:ilvl w:val="0"/>
          <w:numId w:val="4"/>
        </w:numPr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3ECB">
        <w:rPr>
          <w:rFonts w:ascii="Times New Roman" w:hAnsi="Times New Roman" w:cs="Times New Roman"/>
          <w:sz w:val="28"/>
          <w:szCs w:val="28"/>
        </w:rPr>
        <w:t>Обучение на ступени на</w:t>
      </w:r>
      <w:r>
        <w:rPr>
          <w:rFonts w:ascii="Times New Roman" w:hAnsi="Times New Roman" w:cs="Times New Roman"/>
          <w:sz w:val="28"/>
          <w:szCs w:val="28"/>
        </w:rPr>
        <w:t>чального общего образования ведё</w:t>
      </w:r>
      <w:r w:rsidRPr="008E3ECB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gramStart"/>
      <w:r w:rsidRPr="008E3EC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E3ECB">
        <w:rPr>
          <w:rFonts w:ascii="Times New Roman" w:hAnsi="Times New Roman" w:cs="Times New Roman"/>
          <w:sz w:val="28"/>
          <w:szCs w:val="28"/>
        </w:rPr>
        <w:t xml:space="preserve"> следующим УМК: </w:t>
      </w:r>
    </w:p>
    <w:p w:rsidR="008350F4" w:rsidRDefault="008350F4" w:rsidP="008350F4">
      <w:pPr>
        <w:pStyle w:val="a5"/>
        <w:ind w:left="81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73220">
        <w:rPr>
          <w:rFonts w:ascii="Times New Roman" w:hAnsi="Times New Roman" w:cs="Times New Roman"/>
          <w:sz w:val="28"/>
          <w:szCs w:val="28"/>
        </w:rPr>
        <w:t>1А – «Школа России»;</w:t>
      </w:r>
    </w:p>
    <w:p w:rsidR="008350F4" w:rsidRDefault="008350F4" w:rsidP="008350F4">
      <w:pPr>
        <w:pStyle w:val="a5"/>
        <w:ind w:left="81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73220">
        <w:rPr>
          <w:rFonts w:ascii="Times New Roman" w:hAnsi="Times New Roman" w:cs="Times New Roman"/>
          <w:sz w:val="28"/>
          <w:szCs w:val="28"/>
        </w:rPr>
        <w:t xml:space="preserve">1Б – «Школа России»; </w:t>
      </w:r>
    </w:p>
    <w:p w:rsidR="008350F4" w:rsidRDefault="008350F4" w:rsidP="008350F4">
      <w:pPr>
        <w:pStyle w:val="a5"/>
        <w:ind w:left="81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73220">
        <w:rPr>
          <w:rFonts w:ascii="Times New Roman" w:hAnsi="Times New Roman" w:cs="Times New Roman"/>
          <w:sz w:val="28"/>
          <w:szCs w:val="28"/>
        </w:rPr>
        <w:t xml:space="preserve">2А – «Школа России»; </w:t>
      </w:r>
    </w:p>
    <w:p w:rsidR="008350F4" w:rsidRDefault="008350F4" w:rsidP="008350F4">
      <w:pPr>
        <w:pStyle w:val="a5"/>
        <w:ind w:left="81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73220">
        <w:rPr>
          <w:rFonts w:ascii="Times New Roman" w:hAnsi="Times New Roman" w:cs="Times New Roman"/>
          <w:sz w:val="28"/>
          <w:szCs w:val="28"/>
        </w:rPr>
        <w:t xml:space="preserve">2Б – «Школа России»; </w:t>
      </w:r>
    </w:p>
    <w:p w:rsidR="008350F4" w:rsidRDefault="007F68F7" w:rsidP="008350F4">
      <w:pPr>
        <w:pStyle w:val="a5"/>
        <w:ind w:left="81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3А</w:t>
      </w:r>
      <w:r w:rsidR="008350F4" w:rsidRPr="00573220">
        <w:rPr>
          <w:rFonts w:ascii="Times New Roman" w:hAnsi="Times New Roman" w:cs="Times New Roman"/>
          <w:sz w:val="28"/>
          <w:szCs w:val="28"/>
        </w:rPr>
        <w:t xml:space="preserve"> – «Школа России»; </w:t>
      </w:r>
    </w:p>
    <w:p w:rsidR="007F68F7" w:rsidRDefault="007F68F7" w:rsidP="007F68F7">
      <w:pPr>
        <w:pStyle w:val="a5"/>
        <w:ind w:left="81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3Б</w:t>
      </w:r>
      <w:r w:rsidRPr="00573220">
        <w:rPr>
          <w:rFonts w:ascii="Times New Roman" w:hAnsi="Times New Roman" w:cs="Times New Roman"/>
          <w:sz w:val="28"/>
          <w:szCs w:val="28"/>
        </w:rPr>
        <w:t xml:space="preserve"> – «Школа России»; </w:t>
      </w:r>
    </w:p>
    <w:p w:rsidR="008350F4" w:rsidRDefault="008350F4" w:rsidP="008350F4">
      <w:pPr>
        <w:pStyle w:val="a5"/>
        <w:ind w:left="814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73220">
        <w:rPr>
          <w:rFonts w:ascii="Times New Roman" w:hAnsi="Times New Roman" w:cs="Times New Roman"/>
          <w:sz w:val="28"/>
          <w:szCs w:val="28"/>
        </w:rPr>
        <w:t>4</w:t>
      </w:r>
      <w:r w:rsidR="007F68F7">
        <w:rPr>
          <w:rFonts w:ascii="Times New Roman" w:hAnsi="Times New Roman" w:cs="Times New Roman"/>
          <w:sz w:val="28"/>
          <w:szCs w:val="28"/>
        </w:rPr>
        <w:t>кл.</w:t>
      </w:r>
      <w:r w:rsidRPr="00573220">
        <w:rPr>
          <w:rFonts w:ascii="Times New Roman" w:hAnsi="Times New Roman" w:cs="Times New Roman"/>
          <w:sz w:val="28"/>
          <w:szCs w:val="28"/>
        </w:rPr>
        <w:t xml:space="preserve"> – «Школа России»; </w:t>
      </w:r>
    </w:p>
    <w:p w:rsidR="008350F4" w:rsidRPr="000A03D5" w:rsidRDefault="008350F4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DA0279">
        <w:rPr>
          <w:rFonts w:ascii="Times New Roman" w:hAnsi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279">
        <w:rPr>
          <w:rFonts w:ascii="Times New Roman" w:hAnsi="Times New Roman"/>
          <w:sz w:val="28"/>
          <w:szCs w:val="28"/>
        </w:rPr>
        <w:t xml:space="preserve">Время, отводимое на данную часть, используется на ведение учебного курса «Русский язык» (1-4 классы – 1 час в неделю), так как успехи в изучении русского языка во многом определяют результаты освоения других школьных дисциплин. </w:t>
      </w:r>
    </w:p>
    <w:p w:rsidR="008350F4" w:rsidRDefault="008350F4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276ACF" w:rsidRDefault="00276ACF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276ACF" w:rsidRDefault="00276ACF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314963" w:rsidRDefault="00314963" w:rsidP="008350F4">
      <w:pPr>
        <w:pStyle w:val="a8"/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350F4" w:rsidRPr="005C0A46" w:rsidRDefault="008350F4" w:rsidP="008350F4">
      <w:pPr>
        <w:pStyle w:val="a8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C0A46">
        <w:rPr>
          <w:rFonts w:ascii="Times New Roman" w:hAnsi="Times New Roman"/>
          <w:b/>
          <w:sz w:val="28"/>
          <w:szCs w:val="28"/>
        </w:rPr>
        <w:lastRenderedPageBreak/>
        <w:t xml:space="preserve">Учебный план (недельный) 1-4 классов (ФГОС НОО) </w:t>
      </w:r>
    </w:p>
    <w:p w:rsidR="008350F4" w:rsidRPr="005C0A46" w:rsidRDefault="007F68F7" w:rsidP="008350F4">
      <w:pPr>
        <w:pStyle w:val="a8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2021-2022</w:t>
      </w:r>
      <w:r w:rsidR="008350F4">
        <w:rPr>
          <w:rFonts w:ascii="Times New Roman" w:hAnsi="Times New Roman"/>
          <w:b/>
          <w:sz w:val="28"/>
          <w:szCs w:val="28"/>
        </w:rPr>
        <w:t xml:space="preserve"> </w:t>
      </w:r>
      <w:r w:rsidR="008350F4" w:rsidRPr="005C0A46">
        <w:rPr>
          <w:rFonts w:ascii="Times New Roman" w:hAnsi="Times New Roman"/>
          <w:b/>
          <w:sz w:val="28"/>
          <w:szCs w:val="28"/>
        </w:rPr>
        <w:t>учебный год</w:t>
      </w:r>
      <w:r w:rsidR="008350F4">
        <w:rPr>
          <w:rFonts w:ascii="Times New Roman" w:hAnsi="Times New Roman"/>
          <w:b/>
          <w:sz w:val="28"/>
          <w:szCs w:val="28"/>
        </w:rPr>
        <w:t xml:space="preserve"> </w:t>
      </w:r>
    </w:p>
    <w:p w:rsidR="008350F4" w:rsidRPr="00CA7983" w:rsidRDefault="008350F4" w:rsidP="008350F4">
      <w:pPr>
        <w:spacing w:after="0"/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0443" w:type="dxa"/>
        <w:jc w:val="center"/>
        <w:tblInd w:w="-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86"/>
        <w:gridCol w:w="30"/>
        <w:gridCol w:w="2147"/>
        <w:gridCol w:w="859"/>
        <w:gridCol w:w="709"/>
        <w:gridCol w:w="709"/>
        <w:gridCol w:w="708"/>
        <w:gridCol w:w="709"/>
        <w:gridCol w:w="709"/>
        <w:gridCol w:w="700"/>
        <w:gridCol w:w="17"/>
        <w:gridCol w:w="960"/>
      </w:tblGrid>
      <w:tr w:rsidR="008350F4" w:rsidRPr="00CA7983" w:rsidTr="008350F4">
        <w:trPr>
          <w:trHeight w:val="616"/>
          <w:jc w:val="center"/>
        </w:trPr>
        <w:tc>
          <w:tcPr>
            <w:tcW w:w="1044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план начального общего образования (5-дневная  неделя)</w:t>
            </w:r>
          </w:p>
        </w:tc>
      </w:tr>
      <w:tr w:rsidR="008350F4" w:rsidRPr="00CA7983" w:rsidTr="007F68F7">
        <w:trPr>
          <w:trHeight w:val="378"/>
          <w:jc w:val="center"/>
        </w:trPr>
        <w:tc>
          <w:tcPr>
            <w:tcW w:w="2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2C1A89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1A8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7" style="position:absolute;flip:y;z-index:251661312;visibility:visible;mso-position-horizontal-relative:text;mso-position-vertical-relative:text" from="-4.45pt,2.5pt" to="111.6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"/>
              </w:pict>
            </w:r>
            <w:r w:rsidR="008350F4"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8350F4" w:rsidRPr="00CA7983" w:rsidRDefault="008350F4" w:rsidP="008350F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8350F4" w:rsidRPr="00CA7983" w:rsidTr="007F68F7">
        <w:trPr>
          <w:trHeight w:val="378"/>
          <w:jc w:val="center"/>
        </w:trPr>
        <w:tc>
          <w:tcPr>
            <w:tcW w:w="2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F6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3б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F68F7" w:rsidRPr="00CA7983" w:rsidTr="007F68F7">
        <w:trPr>
          <w:trHeight w:val="378"/>
          <w:jc w:val="center"/>
        </w:trPr>
        <w:tc>
          <w:tcPr>
            <w:tcW w:w="4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F7" w:rsidRPr="00CA7983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6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F7" w:rsidRPr="00CA7983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D413B" w:rsidRDefault="008350F4" w:rsidP="008350F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Родной язык (русский)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D413B" w:rsidRDefault="008350F4" w:rsidP="008350F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 на родном (русском) языке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416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4741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Pr="00CA7983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Pr="00CA7983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8350F4" w:rsidRPr="002063A6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4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7F6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8350F4" w:rsidRPr="00CA7983" w:rsidTr="007F68F7">
        <w:trPr>
          <w:trHeight w:val="1398"/>
          <w:jc w:val="center"/>
        </w:trPr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Часть, формируемая участниками </w:t>
            </w:r>
            <w:proofErr w:type="gramStart"/>
            <w:r w:rsidRPr="00CA79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образовательных</w:t>
            </w:r>
            <w:proofErr w:type="gramEnd"/>
          </w:p>
          <w:p w:rsidR="008350F4" w:rsidRDefault="008350F4" w:rsidP="007F68F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отношений:    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8350F4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8350F4" w:rsidRPr="005C0A4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C0A4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7F68F7" w:rsidP="007F68F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7F68F7" w:rsidP="007F68F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7F68F7" w:rsidP="007F68F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7F68F7" w:rsidP="007F68F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7F68F7" w:rsidP="007F68F7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350F4" w:rsidRPr="00CA7983" w:rsidTr="008350F4">
        <w:trPr>
          <w:trHeight w:val="608"/>
          <w:jc w:val="center"/>
        </w:trPr>
        <w:tc>
          <w:tcPr>
            <w:tcW w:w="4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7F68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:rsidR="008350F4" w:rsidRDefault="008350F4" w:rsidP="008350F4"/>
    <w:p w:rsidR="008350F4" w:rsidRDefault="008350F4" w:rsidP="008350F4"/>
    <w:p w:rsidR="008350F4" w:rsidRDefault="008350F4" w:rsidP="008350F4"/>
    <w:p w:rsidR="00314963" w:rsidRDefault="00314963" w:rsidP="008350F4"/>
    <w:p w:rsidR="00314963" w:rsidRDefault="00314963" w:rsidP="008C03F8">
      <w:pPr>
        <w:ind w:left="426" w:hanging="426"/>
      </w:pPr>
    </w:p>
    <w:p w:rsidR="007F68F7" w:rsidRDefault="007F68F7" w:rsidP="008C03F8">
      <w:pPr>
        <w:ind w:left="426" w:hanging="426"/>
      </w:pPr>
    </w:p>
    <w:p w:rsidR="008350F4" w:rsidRPr="005C0A46" w:rsidRDefault="008350F4" w:rsidP="008350F4">
      <w:pPr>
        <w:pStyle w:val="a8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Учебный план (годовой</w:t>
      </w:r>
      <w:r w:rsidRPr="005C0A46">
        <w:rPr>
          <w:rFonts w:ascii="Times New Roman" w:hAnsi="Times New Roman"/>
          <w:b/>
          <w:sz w:val="28"/>
          <w:szCs w:val="28"/>
        </w:rPr>
        <w:t xml:space="preserve">) 1-4 классов (ФГОС НОО) </w:t>
      </w:r>
    </w:p>
    <w:p w:rsidR="008350F4" w:rsidRDefault="008350F4" w:rsidP="008350F4">
      <w:pPr>
        <w:pStyle w:val="a8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2020-2021</w:t>
      </w:r>
      <w:r w:rsidRPr="005C0A46">
        <w:rPr>
          <w:rFonts w:ascii="Times New Roman" w:hAnsi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350F4" w:rsidRPr="00FA3774" w:rsidRDefault="008350F4" w:rsidP="008350F4">
      <w:pPr>
        <w:pStyle w:val="a8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64" w:type="dxa"/>
        <w:jc w:val="center"/>
        <w:tblInd w:w="-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86"/>
        <w:gridCol w:w="30"/>
        <w:gridCol w:w="2081"/>
        <w:gridCol w:w="934"/>
        <w:gridCol w:w="810"/>
        <w:gridCol w:w="851"/>
        <w:gridCol w:w="807"/>
        <w:gridCol w:w="851"/>
        <w:gridCol w:w="850"/>
        <w:gridCol w:w="713"/>
        <w:gridCol w:w="851"/>
      </w:tblGrid>
      <w:tr w:rsidR="008350F4" w:rsidRPr="00CA7983" w:rsidTr="008350F4">
        <w:trPr>
          <w:trHeight w:val="816"/>
          <w:jc w:val="center"/>
        </w:trPr>
        <w:tc>
          <w:tcPr>
            <w:tcW w:w="10964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пла</w:t>
            </w:r>
            <w:proofErr w:type="gramStart"/>
            <w:r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годовой)</w:t>
            </w:r>
            <w:r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начального общего образования (5-дневная  неделя)</w:t>
            </w:r>
          </w:p>
        </w:tc>
      </w:tr>
      <w:tr w:rsidR="007F68F7" w:rsidRPr="00CA7983" w:rsidTr="007F68F7">
        <w:trPr>
          <w:trHeight w:val="378"/>
          <w:jc w:val="center"/>
        </w:trPr>
        <w:tc>
          <w:tcPr>
            <w:tcW w:w="2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F7" w:rsidRPr="00CA7983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F7" w:rsidRPr="00CA7983" w:rsidRDefault="002C1A89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1A8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8" style="position:absolute;flip:y;z-index:251663360;visibility:visible;mso-position-horizontal-relative:text;mso-position-vertical-relative:text" from="-4.45pt,2.5pt" to="111.6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"/>
              </w:pict>
            </w:r>
            <w:r w:rsidR="007F68F7"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  <w:p w:rsidR="007F68F7" w:rsidRPr="00CA7983" w:rsidRDefault="007F68F7" w:rsidP="008350F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58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F7" w:rsidRPr="00CA7983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68F7" w:rsidRPr="00CA7983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7F68F7" w:rsidRPr="00CA7983" w:rsidTr="007F68F7">
        <w:trPr>
          <w:trHeight w:val="579"/>
          <w:jc w:val="center"/>
        </w:trPr>
        <w:tc>
          <w:tcPr>
            <w:tcW w:w="2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F7" w:rsidRPr="00CA7983" w:rsidRDefault="007F68F7" w:rsidP="008350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F7" w:rsidRPr="00CA7983" w:rsidRDefault="007F68F7" w:rsidP="008350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8F7" w:rsidRPr="004D4485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D4485">
              <w:rPr>
                <w:rFonts w:ascii="Times New Roman" w:hAnsi="Times New Roman" w:cs="Times New Roman"/>
                <w:b/>
                <w:bCs/>
                <w:szCs w:val="24"/>
              </w:rPr>
              <w:t>1а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8F7" w:rsidRPr="004D4485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D4485">
              <w:rPr>
                <w:rFonts w:ascii="Times New Roman" w:hAnsi="Times New Roman" w:cs="Times New Roman"/>
                <w:b/>
                <w:bCs/>
                <w:szCs w:val="24"/>
              </w:rPr>
              <w:t>1 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8F7" w:rsidRPr="004D4485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D4485">
              <w:rPr>
                <w:rFonts w:ascii="Times New Roman" w:hAnsi="Times New Roman" w:cs="Times New Roman"/>
                <w:b/>
                <w:bCs/>
                <w:szCs w:val="24"/>
              </w:rPr>
              <w:t>2 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8F7" w:rsidRPr="004D4485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D4485">
              <w:rPr>
                <w:rFonts w:ascii="Times New Roman" w:hAnsi="Times New Roman" w:cs="Times New Roman"/>
                <w:b/>
                <w:bCs/>
                <w:szCs w:val="24"/>
              </w:rPr>
              <w:t>2б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8F7" w:rsidRPr="004D4485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3а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8F7" w:rsidRPr="004D4485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3б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68F7" w:rsidRPr="004D4485" w:rsidRDefault="007F68F7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D4485">
              <w:rPr>
                <w:rFonts w:ascii="Times New Roman" w:hAnsi="Times New Roman" w:cs="Times New Roman"/>
                <w:b/>
                <w:bCs/>
                <w:szCs w:val="24"/>
              </w:rPr>
              <w:t>4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F7" w:rsidRPr="00CA7983" w:rsidRDefault="007F68F7" w:rsidP="008350F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66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2063A6" w:rsidRDefault="008350F4" w:rsidP="00F72AD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944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  <w:r w:rsidR="007F68F7">
              <w:rPr>
                <w:rFonts w:ascii="Times New Roman" w:hAnsi="Times New Roman" w:cs="Times New Roman"/>
                <w:bCs/>
                <w:szCs w:val="24"/>
              </w:rPr>
              <w:t>36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910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D413B" w:rsidRDefault="008350F4" w:rsidP="008350F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Родной язык (русский)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D413B" w:rsidRDefault="008350F4" w:rsidP="008350F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D413B" w:rsidRDefault="008350F4" w:rsidP="008350F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Литературное чтение на родном (русском) языке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5D413B" w:rsidRDefault="008350F4" w:rsidP="008350F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9E79A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340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769">
              <w:rPr>
                <w:rFonts w:ascii="Times New Roman" w:hAnsi="Times New Roman" w:cs="Times New Roman"/>
                <w:bCs/>
                <w:szCs w:val="24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4D3769"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4D3769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944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472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Pr="00CA7983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Pr="00CA7983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F72AD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F72AD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236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236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236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4D4485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4D4485">
              <w:rPr>
                <w:rFonts w:ascii="Times New Roman" w:hAnsi="Times New Roman" w:cs="Times New Roman"/>
                <w:bCs/>
                <w:szCs w:val="24"/>
              </w:rPr>
              <w:t>102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4D4485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4D4485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4D4485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102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4D4485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708</w:t>
            </w:r>
          </w:p>
        </w:tc>
      </w:tr>
      <w:tr w:rsidR="008350F4" w:rsidRPr="00CA7983" w:rsidTr="008350F4">
        <w:trPr>
          <w:trHeight w:val="378"/>
          <w:jc w:val="center"/>
        </w:trPr>
        <w:tc>
          <w:tcPr>
            <w:tcW w:w="4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660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660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748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748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748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748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748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F72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230</w:t>
            </w:r>
          </w:p>
        </w:tc>
      </w:tr>
      <w:tr w:rsidR="008350F4" w:rsidRPr="00CA7983" w:rsidTr="008350F4">
        <w:trPr>
          <w:trHeight w:val="918"/>
          <w:jc w:val="center"/>
        </w:trPr>
        <w:tc>
          <w:tcPr>
            <w:tcW w:w="2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Часть, формируемая участниками </w:t>
            </w:r>
            <w:proofErr w:type="gramStart"/>
            <w:r w:rsidRPr="00CA79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образовательных</w:t>
            </w:r>
            <w:proofErr w:type="gramEnd"/>
          </w:p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отношений:</w:t>
            </w:r>
          </w:p>
          <w:p w:rsidR="008350F4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8350F4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8350F4" w:rsidRPr="005C0A4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C0A4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2063A6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</w:tr>
      <w:tr w:rsidR="008350F4" w:rsidRPr="00CA7983" w:rsidTr="008350F4">
        <w:trPr>
          <w:trHeight w:val="608"/>
          <w:jc w:val="center"/>
        </w:trPr>
        <w:tc>
          <w:tcPr>
            <w:tcW w:w="4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F4" w:rsidRPr="00CA798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7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693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693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748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748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748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748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543">
              <w:rPr>
                <w:rFonts w:ascii="Times New Roman" w:hAnsi="Times New Roman" w:cs="Times New Roman"/>
                <w:b/>
                <w:bCs/>
                <w:szCs w:val="24"/>
              </w:rPr>
              <w:t>748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0F4" w:rsidRPr="00BA0543" w:rsidRDefault="008350F4" w:rsidP="008350F4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F72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296</w:t>
            </w:r>
          </w:p>
        </w:tc>
      </w:tr>
    </w:tbl>
    <w:p w:rsidR="008350F4" w:rsidRDefault="008350F4" w:rsidP="008350F4"/>
    <w:p w:rsidR="008350F4" w:rsidRDefault="008350F4" w:rsidP="008350F4">
      <w:pPr>
        <w:pStyle w:val="a8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350F4" w:rsidRDefault="008350F4" w:rsidP="002B75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EB3" w:rsidRPr="00AF4EB3" w:rsidRDefault="00AF4EB3" w:rsidP="002B75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F8" w:rsidRDefault="002B75F8" w:rsidP="002B75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46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</w:t>
      </w:r>
      <w:r>
        <w:rPr>
          <w:rFonts w:ascii="Times New Roman" w:hAnsi="Times New Roman" w:cs="Times New Roman"/>
          <w:b/>
          <w:sz w:val="28"/>
          <w:szCs w:val="28"/>
        </w:rPr>
        <w:t>ая записка к учебному плану 5-9 классов (ФГОС О</w:t>
      </w:r>
      <w:r w:rsidRPr="00BC0464">
        <w:rPr>
          <w:rFonts w:ascii="Times New Roman" w:hAnsi="Times New Roman" w:cs="Times New Roman"/>
          <w:b/>
          <w:sz w:val="28"/>
          <w:szCs w:val="28"/>
        </w:rPr>
        <w:t>ОО)</w:t>
      </w:r>
    </w:p>
    <w:p w:rsidR="002B75F8" w:rsidRPr="002B75F8" w:rsidRDefault="002B75F8" w:rsidP="002B75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464">
        <w:rPr>
          <w:rFonts w:ascii="Times New Roman" w:hAnsi="Times New Roman" w:cs="Times New Roman"/>
          <w:b/>
          <w:sz w:val="28"/>
          <w:szCs w:val="28"/>
        </w:rPr>
        <w:t>МКОУ ГСОШ  на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AF4EB3">
        <w:rPr>
          <w:rFonts w:ascii="Times New Roman" w:hAnsi="Times New Roman" w:cs="Times New Roman"/>
          <w:b/>
          <w:sz w:val="28"/>
          <w:szCs w:val="28"/>
        </w:rPr>
        <w:t>1</w:t>
      </w:r>
      <w:r w:rsidRPr="00BC0464"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AF4EB3">
        <w:rPr>
          <w:rFonts w:ascii="Times New Roman" w:hAnsi="Times New Roman" w:cs="Times New Roman"/>
          <w:b/>
          <w:sz w:val="28"/>
          <w:szCs w:val="28"/>
        </w:rPr>
        <w:t>2</w:t>
      </w:r>
      <w:r w:rsidRPr="00BC046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B75F8" w:rsidRPr="00DA0279" w:rsidRDefault="002B75F8" w:rsidP="002B75F8">
      <w:pPr>
        <w:autoSpaceDE w:val="0"/>
        <w:autoSpaceDN w:val="0"/>
        <w:adjustRightInd w:val="0"/>
        <w:ind w:left="-284" w:firstLine="454"/>
        <w:jc w:val="both"/>
        <w:textAlignment w:val="center"/>
        <w:rPr>
          <w:rStyle w:val="FontStyle64"/>
          <w:sz w:val="28"/>
          <w:szCs w:val="28"/>
        </w:rPr>
      </w:pPr>
      <w:proofErr w:type="gramStart"/>
      <w:r w:rsidRPr="00DA0279">
        <w:rPr>
          <w:rFonts w:ascii="Times New Roman" w:hAnsi="Times New Roman" w:cs="Times New Roman"/>
          <w:sz w:val="28"/>
          <w:szCs w:val="28"/>
        </w:rPr>
        <w:t xml:space="preserve">Учебный план основного общего образования </w:t>
      </w:r>
      <w:r>
        <w:rPr>
          <w:rFonts w:ascii="Times New Roman" w:hAnsi="Times New Roman" w:cs="Times New Roman"/>
          <w:sz w:val="28"/>
          <w:szCs w:val="28"/>
        </w:rPr>
        <w:t>в соответствии с ФГОС ООО</w:t>
      </w:r>
      <w:r w:rsidRPr="00DA0279">
        <w:rPr>
          <w:rFonts w:ascii="Times New Roman" w:hAnsi="Times New Roman" w:cs="Times New Roman"/>
          <w:sz w:val="28"/>
          <w:szCs w:val="28"/>
        </w:rPr>
        <w:t xml:space="preserve"> </w:t>
      </w:r>
      <w:r w:rsidRPr="00DA0279">
        <w:rPr>
          <w:rStyle w:val="FontStyle64"/>
          <w:sz w:val="28"/>
          <w:szCs w:val="28"/>
        </w:rPr>
        <w:t xml:space="preserve">обеспечивает введение в действие и реализацию требований  федерального государственного образовательного стандарта основного общего образования, определяет общий объём учебной нагрузки и максимальный объем аудиторной нагрузки обучающихся, состав и структуру обязательных предметных областей,  распределяет учебное время, отводимое на освоение содержания образования,  по классам и учебным предметам. </w:t>
      </w:r>
      <w:proofErr w:type="gramEnd"/>
    </w:p>
    <w:p w:rsidR="002B75F8" w:rsidRPr="00DA0279" w:rsidRDefault="002B75F8" w:rsidP="002B75F8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279">
        <w:rPr>
          <w:rFonts w:ascii="Times New Roman" w:hAnsi="Times New Roman" w:cs="Times New Roman"/>
          <w:sz w:val="28"/>
          <w:szCs w:val="28"/>
        </w:rPr>
        <w:t>Учебный план состоит из двух частей: обязательной части и части, формируемой участник</w:t>
      </w:r>
      <w:r>
        <w:rPr>
          <w:rFonts w:ascii="Times New Roman" w:hAnsi="Times New Roman" w:cs="Times New Roman"/>
          <w:sz w:val="28"/>
          <w:szCs w:val="28"/>
        </w:rPr>
        <w:t>ами образовательных отношений</w:t>
      </w:r>
      <w:r w:rsidRPr="00DA0279">
        <w:rPr>
          <w:rFonts w:ascii="Times New Roman" w:hAnsi="Times New Roman" w:cs="Times New Roman"/>
          <w:sz w:val="28"/>
          <w:szCs w:val="28"/>
        </w:rPr>
        <w:t>, включающей внеурочную деятельность.</w:t>
      </w:r>
    </w:p>
    <w:p w:rsidR="002B75F8" w:rsidRPr="00DA0279" w:rsidRDefault="002B75F8" w:rsidP="002B75F8">
      <w:pPr>
        <w:pStyle w:val="Style2"/>
        <w:widowControl/>
        <w:tabs>
          <w:tab w:val="left" w:pos="7797"/>
        </w:tabs>
        <w:spacing w:line="276" w:lineRule="auto"/>
        <w:ind w:firstLine="709"/>
        <w:jc w:val="both"/>
        <w:rPr>
          <w:rStyle w:val="FontStyle64"/>
          <w:sz w:val="28"/>
          <w:szCs w:val="28"/>
        </w:rPr>
      </w:pPr>
      <w:r w:rsidRPr="00DA0279">
        <w:rPr>
          <w:rFonts w:ascii="Times New Roman" w:hAnsi="Times New Roman"/>
          <w:sz w:val="28"/>
          <w:szCs w:val="28"/>
        </w:rPr>
        <w:t>Обязательная часть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279">
        <w:rPr>
          <w:rStyle w:val="FontStyle64"/>
          <w:sz w:val="28"/>
          <w:szCs w:val="28"/>
        </w:rPr>
        <w:t xml:space="preserve">учебного плана определяет состав обязательных учебных предметов обязательных предметных областей в соответствии с ФГОС основного общего образования и учебное время, отводимое на их изучение по классам (годам) обучения. </w:t>
      </w:r>
    </w:p>
    <w:p w:rsidR="002B75F8" w:rsidRDefault="002B75F8" w:rsidP="002B75F8">
      <w:pPr>
        <w:pStyle w:val="dash041e005f0431005f044b005f0447005f043d005f044b005f0439"/>
        <w:spacing w:line="276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В учебный план</w:t>
      </w:r>
      <w:r w:rsidRPr="00DA0279">
        <w:rPr>
          <w:rStyle w:val="dash041e005f0431005f044b005f0447005f043d005f044b005f0439005f005fchar1char1"/>
          <w:sz w:val="28"/>
          <w:szCs w:val="28"/>
        </w:rPr>
        <w:t xml:space="preserve"> входят следующие обязательные предметные области и обязательные учебные предметы:</w:t>
      </w:r>
    </w:p>
    <w:p w:rsidR="002B75F8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русский язык и литература (русский язык,  литература</w:t>
      </w:r>
      <w:r w:rsidRPr="00D04012">
        <w:rPr>
          <w:rFonts w:ascii="Times New Roman" w:hAnsi="Times New Roman" w:cs="Times New Roman"/>
          <w:sz w:val="28"/>
        </w:rPr>
        <w:t>);</w:t>
      </w:r>
    </w:p>
    <w:p w:rsidR="002B75F8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родной язык и родная литература (родной язык (русский), родная литература (русская);</w:t>
      </w:r>
    </w:p>
    <w:p w:rsidR="002B75F8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иностранный язык (английский, немецкий);</w:t>
      </w:r>
    </w:p>
    <w:p w:rsidR="002B75F8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второй иностранный язык (английский/немецкий);</w:t>
      </w:r>
    </w:p>
    <w:p w:rsidR="002B75F8" w:rsidRPr="00D04012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04012">
        <w:rPr>
          <w:rFonts w:ascii="Times New Roman" w:hAnsi="Times New Roman" w:cs="Times New Roman"/>
          <w:sz w:val="28"/>
        </w:rPr>
        <w:t>математика и информатика (математика, алгебра, геометрия, информатика);</w:t>
      </w:r>
    </w:p>
    <w:p w:rsidR="002B75F8" w:rsidRPr="00D04012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04012">
        <w:rPr>
          <w:rFonts w:ascii="Times New Roman" w:hAnsi="Times New Roman" w:cs="Times New Roman"/>
          <w:sz w:val="28"/>
        </w:rPr>
        <w:t>основы духовно-нравственной культуры народов России;</w:t>
      </w:r>
    </w:p>
    <w:p w:rsidR="002B75F8" w:rsidRPr="00D04012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- </w:t>
      </w:r>
      <w:r w:rsidRPr="00D04012">
        <w:rPr>
          <w:rFonts w:ascii="Times New Roman" w:hAnsi="Times New Roman" w:cs="Times New Roman"/>
          <w:sz w:val="28"/>
        </w:rPr>
        <w:t xml:space="preserve">общественно-научные предметы </w:t>
      </w:r>
      <w:r w:rsidRPr="009870CF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И</w:t>
      </w:r>
      <w:r w:rsidRPr="009870CF">
        <w:rPr>
          <w:rFonts w:ascii="Times New Roman" w:hAnsi="Times New Roman" w:cs="Times New Roman"/>
          <w:sz w:val="28"/>
        </w:rPr>
        <w:t>стория</w:t>
      </w:r>
      <w:r>
        <w:rPr>
          <w:rFonts w:ascii="Times New Roman" w:hAnsi="Times New Roman" w:cs="Times New Roman"/>
          <w:sz w:val="28"/>
        </w:rPr>
        <w:t xml:space="preserve"> России.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Всеобщая история</w:t>
      </w:r>
      <w:r w:rsidRPr="00D04012">
        <w:rPr>
          <w:rFonts w:ascii="Times New Roman" w:hAnsi="Times New Roman" w:cs="Times New Roman"/>
          <w:sz w:val="28"/>
        </w:rPr>
        <w:t>,  обществознание, география);</w:t>
      </w:r>
      <w:proofErr w:type="gramEnd"/>
    </w:p>
    <w:p w:rsidR="002B75F8" w:rsidRPr="00D04012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proofErr w:type="gramStart"/>
      <w:r w:rsidRPr="00D04012">
        <w:rPr>
          <w:rFonts w:ascii="Times New Roman" w:hAnsi="Times New Roman" w:cs="Times New Roman"/>
          <w:sz w:val="28"/>
        </w:rPr>
        <w:t>естественно-научные</w:t>
      </w:r>
      <w:proofErr w:type="spellEnd"/>
      <w:proofErr w:type="gramEnd"/>
      <w:r w:rsidRPr="00D04012">
        <w:rPr>
          <w:rFonts w:ascii="Times New Roman" w:hAnsi="Times New Roman" w:cs="Times New Roman"/>
          <w:sz w:val="28"/>
        </w:rPr>
        <w:t xml:space="preserve"> предметы (физика, </w:t>
      </w:r>
      <w:r>
        <w:rPr>
          <w:rFonts w:ascii="Times New Roman" w:hAnsi="Times New Roman" w:cs="Times New Roman"/>
          <w:sz w:val="28"/>
        </w:rPr>
        <w:t xml:space="preserve">химия, </w:t>
      </w:r>
      <w:r w:rsidRPr="00D04012">
        <w:rPr>
          <w:rFonts w:ascii="Times New Roman" w:hAnsi="Times New Roman" w:cs="Times New Roman"/>
          <w:sz w:val="28"/>
        </w:rPr>
        <w:t>биология);</w:t>
      </w:r>
    </w:p>
    <w:p w:rsidR="002B75F8" w:rsidRPr="00D04012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04012">
        <w:rPr>
          <w:rFonts w:ascii="Times New Roman" w:hAnsi="Times New Roman" w:cs="Times New Roman"/>
          <w:sz w:val="28"/>
        </w:rPr>
        <w:t>искусство (</w:t>
      </w:r>
      <w:r>
        <w:rPr>
          <w:rFonts w:ascii="Times New Roman" w:hAnsi="Times New Roman" w:cs="Times New Roman"/>
          <w:sz w:val="28"/>
        </w:rPr>
        <w:t xml:space="preserve">музыка, </w:t>
      </w:r>
      <w:r w:rsidRPr="00D04012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зобразительное искусство</w:t>
      </w:r>
      <w:r w:rsidRPr="00D04012">
        <w:rPr>
          <w:rFonts w:ascii="Times New Roman" w:hAnsi="Times New Roman" w:cs="Times New Roman"/>
          <w:sz w:val="28"/>
        </w:rPr>
        <w:t>);</w:t>
      </w:r>
    </w:p>
    <w:p w:rsidR="002B75F8" w:rsidRPr="00D04012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04012">
        <w:rPr>
          <w:rFonts w:ascii="Times New Roman" w:hAnsi="Times New Roman" w:cs="Times New Roman"/>
          <w:sz w:val="28"/>
        </w:rPr>
        <w:t>технология (технология);</w:t>
      </w:r>
    </w:p>
    <w:p w:rsidR="002B75F8" w:rsidRPr="00D04012" w:rsidRDefault="002B75F8" w:rsidP="002B75F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04012">
        <w:rPr>
          <w:rFonts w:ascii="Times New Roman" w:hAnsi="Times New Roman" w:cs="Times New Roman"/>
          <w:sz w:val="28"/>
        </w:rPr>
        <w:t>физическая культура и основы безопасности жизнедея</w:t>
      </w:r>
      <w:r>
        <w:rPr>
          <w:rFonts w:ascii="Times New Roman" w:hAnsi="Times New Roman" w:cs="Times New Roman"/>
          <w:sz w:val="28"/>
        </w:rPr>
        <w:t>тельности (</w:t>
      </w:r>
      <w:r w:rsidRPr="00D04012">
        <w:rPr>
          <w:rFonts w:ascii="Times New Roman" w:hAnsi="Times New Roman" w:cs="Times New Roman"/>
          <w:sz w:val="28"/>
        </w:rPr>
        <w:t>основы безопасности жизнедеятельности</w:t>
      </w:r>
      <w:r>
        <w:rPr>
          <w:rFonts w:ascii="Times New Roman" w:hAnsi="Times New Roman" w:cs="Times New Roman"/>
          <w:sz w:val="28"/>
        </w:rPr>
        <w:t>, физическая культура</w:t>
      </w:r>
      <w:r w:rsidRPr="00D04012">
        <w:rPr>
          <w:rFonts w:ascii="Times New Roman" w:hAnsi="Times New Roman" w:cs="Times New Roman"/>
          <w:sz w:val="28"/>
        </w:rPr>
        <w:t>).</w:t>
      </w:r>
    </w:p>
    <w:p w:rsidR="002B75F8" w:rsidRPr="00DA0279" w:rsidRDefault="002B75F8" w:rsidP="002B75F8">
      <w:pPr>
        <w:pStyle w:val="dash041e005f0431005f044b005f0447005f043d005f044b005f0439"/>
        <w:spacing w:line="276" w:lineRule="auto"/>
        <w:jc w:val="both"/>
        <w:rPr>
          <w:sz w:val="28"/>
          <w:szCs w:val="28"/>
        </w:rPr>
      </w:pPr>
    </w:p>
    <w:p w:rsidR="002B75F8" w:rsidRPr="00DA0279" w:rsidRDefault="002B75F8" w:rsidP="002B75F8">
      <w:pPr>
        <w:tabs>
          <w:tab w:val="left" w:pos="4500"/>
          <w:tab w:val="left" w:pos="9180"/>
          <w:tab w:val="left" w:pos="9360"/>
        </w:tabs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A0279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</w:t>
      </w:r>
      <w:r>
        <w:rPr>
          <w:rFonts w:ascii="Times New Roman" w:hAnsi="Times New Roman" w:cs="Times New Roman"/>
          <w:sz w:val="28"/>
          <w:szCs w:val="28"/>
        </w:rPr>
        <w:t>ами образовательных отношений</w:t>
      </w:r>
      <w:r w:rsidRPr="00DA0279">
        <w:rPr>
          <w:rFonts w:ascii="Times New Roman" w:hAnsi="Times New Roman" w:cs="Times New Roman"/>
          <w:sz w:val="28"/>
          <w:szCs w:val="28"/>
        </w:rPr>
        <w:t>,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образовательной организации, учредителя образовательной организации.</w:t>
      </w:r>
    </w:p>
    <w:p w:rsidR="002B75F8" w:rsidRDefault="002B75F8" w:rsidP="002B7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B7E7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7E75">
        <w:rPr>
          <w:rFonts w:ascii="Times New Roman" w:hAnsi="Times New Roman" w:cs="Times New Roman"/>
          <w:sz w:val="28"/>
          <w:szCs w:val="28"/>
        </w:rPr>
        <w:t>«Родной язык</w:t>
      </w:r>
      <w:r>
        <w:rPr>
          <w:rFonts w:ascii="Times New Roman" w:hAnsi="Times New Roman" w:cs="Times New Roman"/>
          <w:sz w:val="28"/>
          <w:szCs w:val="28"/>
        </w:rPr>
        <w:t xml:space="preserve"> (русский)</w:t>
      </w:r>
      <w:r w:rsidRPr="00AB7E7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Родная литература (на русском</w:t>
      </w:r>
      <w:r w:rsidRPr="00AB7E75">
        <w:rPr>
          <w:rFonts w:ascii="Times New Roman" w:hAnsi="Times New Roman" w:cs="Times New Roman"/>
          <w:sz w:val="28"/>
          <w:szCs w:val="28"/>
        </w:rPr>
        <w:t xml:space="preserve"> языке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B7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обеспечивают воспитание ценностного отношения к родному языку и родной литературе как хранителю культуры, включение в культурно-языковое поле своего народа; приобщение к литературному наследию своего народа; формирование причастности к свершениям и традициям своего народа; осознание исторической преемственности поколей своей ответственности за сохранение культуры народа;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получение знаний о родном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текстов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разных функционально-смысловых типов и жанров.</w:t>
      </w:r>
    </w:p>
    <w:p w:rsidR="002B75F8" w:rsidRPr="00F520EE" w:rsidRDefault="002B75F8" w:rsidP="002B75F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Второй иностранный язык обеспечивает ф</w:t>
      </w:r>
      <w:r w:rsidRPr="00B15C6F">
        <w:rPr>
          <w:rFonts w:ascii="Times New Roman" w:hAnsi="Times New Roman" w:cs="Times New Roman"/>
          <w:sz w:val="28"/>
          <w:szCs w:val="28"/>
        </w:rPr>
        <w:t>ормирование дружелюбного отношения и толерантности к носителям другого языка на основе знакомства с жизнью сверстников в других странах, с детским фольклором и доступными образцами детской художественной литературы, формирование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20E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Цель введения курса «Второй иностранный язык (английский/немецкий)» классе</w:t>
      </w:r>
      <w:r w:rsidRPr="00F520EE">
        <w:rPr>
          <w:rFonts w:ascii="Times New Roman" w:hAnsi="Times New Roman" w:cs="Times New Roman"/>
          <w:sz w:val="28"/>
        </w:rPr>
        <w:t xml:space="preserve"> – </w:t>
      </w:r>
      <w:r w:rsidRPr="00F52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коммуникативной компетенции во втором иностранном языке на основе коммуникативных умений учащихся в родном и первом иностранных языках, а также на основе сформированных ранее </w:t>
      </w:r>
      <w:proofErr w:type="spellStart"/>
      <w:r w:rsidRPr="00F52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общеучебных</w:t>
      </w:r>
      <w:proofErr w:type="spellEnd"/>
      <w:r w:rsidRPr="00F52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умений, как на межъязыковом, так и на </w:t>
      </w:r>
      <w:proofErr w:type="spellStart"/>
      <w:r w:rsidRPr="00F52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межпредметном</w:t>
      </w:r>
      <w:proofErr w:type="spellEnd"/>
      <w:r w:rsidRPr="00F52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уровнях.</w:t>
      </w:r>
      <w:proofErr w:type="gramEnd"/>
      <w:r w:rsidRPr="00F52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этом коммуникативная компетенция определяется как способность к сознательному общению с представителями других культур.</w:t>
      </w:r>
    </w:p>
    <w:p w:rsidR="002B75F8" w:rsidRDefault="002B75F8" w:rsidP="002B7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2.</w:t>
      </w:r>
      <w:r w:rsidRPr="00877248">
        <w:rPr>
          <w:rFonts w:ascii="Times New Roman" w:hAnsi="Times New Roman" w:cs="Times New Roman"/>
          <w:sz w:val="28"/>
        </w:rPr>
        <w:t>Основы духовно-нравственной культуры народов России в 5 классе;</w:t>
      </w:r>
      <w:r w:rsidRPr="0087724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B75F8" w:rsidRPr="00AB7E75" w:rsidRDefault="002B75F8" w:rsidP="002B75F8">
      <w:pPr>
        <w:rPr>
          <w:rFonts w:ascii="Times New Roman" w:hAnsi="Times New Roman" w:cs="Times New Roman"/>
          <w:sz w:val="28"/>
          <w:szCs w:val="28"/>
        </w:rPr>
      </w:pPr>
      <w:r w:rsidRPr="00AB7E75">
        <w:rPr>
          <w:rFonts w:ascii="Times New Roman" w:hAnsi="Times New Roman" w:cs="Times New Roman"/>
          <w:sz w:val="28"/>
          <w:szCs w:val="28"/>
        </w:rPr>
        <w:t>Цель ведения курса «Основы духовно-нравственной культуры народов России» является воспитание способности к духовному ра</w:t>
      </w:r>
      <w:r>
        <w:rPr>
          <w:rFonts w:ascii="Times New Roman" w:hAnsi="Times New Roman" w:cs="Times New Roman"/>
          <w:sz w:val="28"/>
          <w:szCs w:val="28"/>
        </w:rPr>
        <w:t>звитию, нравственному самосоверш</w:t>
      </w:r>
      <w:r w:rsidRPr="00AB7E75">
        <w:rPr>
          <w:rFonts w:ascii="Times New Roman" w:hAnsi="Times New Roman" w:cs="Times New Roman"/>
          <w:sz w:val="28"/>
          <w:szCs w:val="28"/>
        </w:rPr>
        <w:t>енствованию; веротерпимости, уважительное отношение к религиозным чувствам, взглядам людей или их отсутствию; обеспечивает знание обучающимися основных норм морали, нравственных, духовных идеалов, хранимых в культурных традициях народов России.</w:t>
      </w:r>
    </w:p>
    <w:p w:rsidR="002B75F8" w:rsidRPr="00877248" w:rsidRDefault="002B75F8" w:rsidP="002B75F8">
      <w:pPr>
        <w:tabs>
          <w:tab w:val="left" w:pos="4500"/>
          <w:tab w:val="left" w:pos="9180"/>
          <w:tab w:val="left" w:pos="9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77248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</w:t>
      </w:r>
      <w:r>
        <w:rPr>
          <w:rFonts w:ascii="Times New Roman" w:hAnsi="Times New Roman" w:cs="Times New Roman"/>
          <w:sz w:val="28"/>
          <w:szCs w:val="28"/>
        </w:rPr>
        <w:t>ами образовательных отношений</w:t>
      </w:r>
      <w:r w:rsidRPr="00877248">
        <w:rPr>
          <w:rFonts w:ascii="Times New Roman" w:hAnsi="Times New Roman" w:cs="Times New Roman"/>
          <w:sz w:val="28"/>
          <w:szCs w:val="28"/>
        </w:rPr>
        <w:t>,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образовательной организации, учредителя образовательной организации.</w:t>
      </w:r>
    </w:p>
    <w:p w:rsidR="002B75F8" w:rsidRPr="00641306" w:rsidRDefault="002B75F8" w:rsidP="002B75F8">
      <w:pPr>
        <w:tabs>
          <w:tab w:val="left" w:pos="4500"/>
          <w:tab w:val="left" w:pos="9180"/>
          <w:tab w:val="left" w:pos="9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</w:t>
      </w:r>
      <w:r w:rsidRPr="00641306">
        <w:rPr>
          <w:rFonts w:ascii="Times New Roman" w:hAnsi="Times New Roman" w:cs="Times New Roman"/>
          <w:sz w:val="28"/>
          <w:szCs w:val="28"/>
        </w:rPr>
        <w:t xml:space="preserve">зучение предмета «Биология» (+1 час) позволяет расширить компетентности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641306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41306">
        <w:rPr>
          <w:rFonts w:ascii="Times New Roman" w:hAnsi="Times New Roman" w:cs="Times New Roman"/>
          <w:sz w:val="28"/>
          <w:szCs w:val="28"/>
        </w:rPr>
        <w:t xml:space="preserve">щихся в представлении современной </w:t>
      </w:r>
      <w:proofErr w:type="spellStart"/>
      <w:proofErr w:type="gramStart"/>
      <w:r w:rsidRPr="00641306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spellEnd"/>
      <w:proofErr w:type="gramEnd"/>
      <w:r w:rsidRPr="00641306">
        <w:rPr>
          <w:rFonts w:ascii="Times New Roman" w:hAnsi="Times New Roman" w:cs="Times New Roman"/>
          <w:sz w:val="28"/>
          <w:szCs w:val="28"/>
        </w:rPr>
        <w:t xml:space="preserve"> картины мира, понимания необходимости здорового образа жизни и заложить основы освоения образовательных программ </w:t>
      </w:r>
      <w:proofErr w:type="spellStart"/>
      <w:r w:rsidRPr="00641306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spellEnd"/>
      <w:r w:rsidRPr="00641306">
        <w:rPr>
          <w:rFonts w:ascii="Times New Roman" w:hAnsi="Times New Roman" w:cs="Times New Roman"/>
          <w:sz w:val="28"/>
          <w:szCs w:val="28"/>
        </w:rPr>
        <w:t xml:space="preserve"> профиля;</w:t>
      </w:r>
    </w:p>
    <w:p w:rsidR="002B75F8" w:rsidRPr="00DA0279" w:rsidRDefault="002B75F8" w:rsidP="002B75F8">
      <w:pPr>
        <w:tabs>
          <w:tab w:val="left" w:pos="4500"/>
          <w:tab w:val="left" w:pos="9180"/>
          <w:tab w:val="left" w:pos="9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A0279">
        <w:rPr>
          <w:rFonts w:ascii="Times New Roman" w:hAnsi="Times New Roman" w:cs="Times New Roman"/>
          <w:sz w:val="28"/>
          <w:szCs w:val="28"/>
        </w:rPr>
        <w:t>Учебный курс «Формирование  ИКТ – компетентности обучающихся» вводится с целью реализации потребности учащихся овладеть жизненно необходимыми информационными технологиями, что способствует их личностному и профессиональному самоопределению.</w:t>
      </w:r>
    </w:p>
    <w:p w:rsidR="002B75F8" w:rsidRPr="00641306" w:rsidRDefault="002B75F8" w:rsidP="002B75F8">
      <w:pPr>
        <w:tabs>
          <w:tab w:val="left" w:pos="4500"/>
          <w:tab w:val="left" w:pos="9180"/>
          <w:tab w:val="lef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A0279">
        <w:rPr>
          <w:rFonts w:ascii="Times New Roman" w:hAnsi="Times New Roman" w:cs="Times New Roman"/>
          <w:sz w:val="28"/>
          <w:szCs w:val="28"/>
        </w:rPr>
        <w:t xml:space="preserve">Цель введения курса «Основы   смыслового чтения и работа с текстом» -  воспитание грамотного компетентного читателя, воспитание человека с высоким </w:t>
      </w:r>
      <w:r w:rsidRPr="00641306">
        <w:rPr>
          <w:rFonts w:ascii="Times New Roman" w:hAnsi="Times New Roman" w:cs="Times New Roman"/>
          <w:sz w:val="28"/>
          <w:szCs w:val="28"/>
        </w:rPr>
        <w:t>уровнем языковой культуры, культуры чувств и мышления.</w:t>
      </w:r>
    </w:p>
    <w:p w:rsidR="002B75F8" w:rsidRDefault="002B75F8" w:rsidP="002B75F8">
      <w:pPr>
        <w:pStyle w:val="Style26"/>
        <w:spacing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4. Цель введения курса «Обществознание» в 5 классе основано на </w:t>
      </w:r>
      <w:r w:rsidRPr="00C10E67">
        <w:rPr>
          <w:sz w:val="28"/>
          <w:szCs w:val="28"/>
          <w:shd w:val="clear" w:color="auto" w:fill="FFFFFF"/>
        </w:rPr>
        <w:t xml:space="preserve">развитие личности учащихся, воспитание, усвоение системы знаний, </w:t>
      </w:r>
      <w:r>
        <w:rPr>
          <w:sz w:val="28"/>
          <w:szCs w:val="28"/>
          <w:shd w:val="clear" w:color="auto" w:fill="FFFFFF"/>
        </w:rPr>
        <w:t>выработке</w:t>
      </w:r>
      <w:r w:rsidRPr="00C10E67">
        <w:rPr>
          <w:sz w:val="28"/>
          <w:szCs w:val="28"/>
          <w:shd w:val="clear" w:color="auto" w:fill="FFFFFF"/>
        </w:rPr>
        <w:t xml:space="preserve"> умений, формирование способности применять полученные знания и умения в практической деятельности. </w:t>
      </w:r>
    </w:p>
    <w:p w:rsidR="002B75F8" w:rsidRDefault="002B75F8" w:rsidP="002B75F8">
      <w:pPr>
        <w:pStyle w:val="Style26"/>
        <w:spacing w:line="276" w:lineRule="auto"/>
        <w:jc w:val="both"/>
        <w:rPr>
          <w:sz w:val="28"/>
        </w:rPr>
      </w:pPr>
      <w:r w:rsidRPr="002667F9">
        <w:rPr>
          <w:sz w:val="28"/>
        </w:rPr>
        <w:br/>
      </w:r>
      <w:r>
        <w:rPr>
          <w:sz w:val="28"/>
        </w:rPr>
        <w:lastRenderedPageBreak/>
        <w:t xml:space="preserve">        </w:t>
      </w:r>
      <w:r w:rsidRPr="008E3ECB">
        <w:rPr>
          <w:sz w:val="28"/>
        </w:rPr>
        <w:t>При проведении учебных занятий по «</w:t>
      </w:r>
      <w:r>
        <w:rPr>
          <w:sz w:val="28"/>
        </w:rPr>
        <w:t>Технологии</w:t>
      </w:r>
      <w:r w:rsidR="00E70755">
        <w:rPr>
          <w:sz w:val="28"/>
        </w:rPr>
        <w:t xml:space="preserve">» </w:t>
      </w:r>
      <w:r w:rsidRPr="008E3ECB">
        <w:rPr>
          <w:sz w:val="28"/>
        </w:rPr>
        <w:t xml:space="preserve"> предусмотрен</w:t>
      </w:r>
      <w:r>
        <w:rPr>
          <w:sz w:val="28"/>
        </w:rPr>
        <w:t>о деление класса на две группы (девушки, юноши).</w:t>
      </w:r>
    </w:p>
    <w:p w:rsidR="00E70755" w:rsidRDefault="00E70755" w:rsidP="002B75F8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5 класс: 1 группа – девушки</w:t>
      </w:r>
    </w:p>
    <w:p w:rsidR="00E70755" w:rsidRDefault="00E70755" w:rsidP="002B75F8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– юноши</w:t>
      </w:r>
    </w:p>
    <w:p w:rsidR="00E70755" w:rsidRDefault="00E70755" w:rsidP="002B75F8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6 класс: 1 группа –</w:t>
      </w:r>
      <w:r w:rsidR="00AF4EB3">
        <w:rPr>
          <w:sz w:val="28"/>
        </w:rPr>
        <w:t xml:space="preserve"> </w:t>
      </w:r>
      <w:r>
        <w:rPr>
          <w:sz w:val="28"/>
        </w:rPr>
        <w:t>девушки</w:t>
      </w:r>
    </w:p>
    <w:p w:rsidR="00E70755" w:rsidRDefault="00E70755" w:rsidP="002B75F8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–</w:t>
      </w:r>
      <w:r w:rsidR="00AF4EB3">
        <w:rPr>
          <w:sz w:val="28"/>
        </w:rPr>
        <w:t xml:space="preserve"> юноши</w:t>
      </w:r>
    </w:p>
    <w:p w:rsidR="00E70755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7 класс: 1 группа </w:t>
      </w:r>
      <w:r w:rsidR="00AF4EB3">
        <w:rPr>
          <w:sz w:val="28"/>
        </w:rPr>
        <w:t xml:space="preserve">(7а класс) </w:t>
      </w:r>
      <w:r>
        <w:rPr>
          <w:sz w:val="28"/>
        </w:rPr>
        <w:t>– девушки</w:t>
      </w:r>
    </w:p>
    <w:p w:rsidR="00E70755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</w:t>
      </w:r>
      <w:r w:rsidR="00AF4EB3">
        <w:rPr>
          <w:sz w:val="28"/>
        </w:rPr>
        <w:t xml:space="preserve">(7б класс) </w:t>
      </w:r>
      <w:r>
        <w:rPr>
          <w:sz w:val="28"/>
        </w:rPr>
        <w:t xml:space="preserve">– </w:t>
      </w:r>
      <w:r w:rsidR="00CA25AC">
        <w:rPr>
          <w:sz w:val="28"/>
        </w:rPr>
        <w:t>девушки</w:t>
      </w:r>
    </w:p>
    <w:p w:rsidR="00CA25AC" w:rsidRDefault="00CA25AC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3 группа (7а, 7б класс) – юноши </w:t>
      </w:r>
    </w:p>
    <w:p w:rsidR="00E70755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8 класс: 1 группа – девушки</w:t>
      </w:r>
    </w:p>
    <w:p w:rsidR="00E70755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– юноши</w:t>
      </w:r>
    </w:p>
    <w:p w:rsidR="00E70755" w:rsidRDefault="00E70755" w:rsidP="002B75F8">
      <w:pPr>
        <w:pStyle w:val="Style26"/>
        <w:spacing w:line="276" w:lineRule="auto"/>
        <w:jc w:val="both"/>
        <w:rPr>
          <w:sz w:val="28"/>
        </w:rPr>
      </w:pPr>
    </w:p>
    <w:p w:rsidR="002B75F8" w:rsidRDefault="002B75F8" w:rsidP="002B75F8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Pr="008E3ECB">
        <w:rPr>
          <w:sz w:val="28"/>
        </w:rPr>
        <w:t>При проведении учебных занятий по «Иностранному языку» пред</w:t>
      </w:r>
      <w:r w:rsidR="00E70755">
        <w:rPr>
          <w:sz w:val="28"/>
        </w:rPr>
        <w:t>усмотрено деление классов на</w:t>
      </w:r>
      <w:r w:rsidRPr="008E3ECB">
        <w:rPr>
          <w:sz w:val="28"/>
        </w:rPr>
        <w:t xml:space="preserve"> группы</w:t>
      </w:r>
      <w:r w:rsidR="00E70755">
        <w:rPr>
          <w:sz w:val="28"/>
        </w:rPr>
        <w:t xml:space="preserve"> </w:t>
      </w:r>
      <w:r w:rsidRPr="008E3ECB">
        <w:rPr>
          <w:sz w:val="28"/>
        </w:rPr>
        <w:t xml:space="preserve">по выбору языка: английский и немецкий. </w:t>
      </w:r>
    </w:p>
    <w:p w:rsidR="00E70755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5 класс: 1 группа </w:t>
      </w:r>
      <w:r w:rsidR="00CA25AC">
        <w:rPr>
          <w:sz w:val="28"/>
        </w:rPr>
        <w:t xml:space="preserve">(5а класс) </w:t>
      </w:r>
      <w:r>
        <w:rPr>
          <w:sz w:val="28"/>
        </w:rPr>
        <w:t>– английский язык</w:t>
      </w:r>
    </w:p>
    <w:p w:rsidR="00E70755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</w:t>
      </w:r>
      <w:r w:rsidR="00CA25AC">
        <w:rPr>
          <w:sz w:val="28"/>
        </w:rPr>
        <w:t xml:space="preserve"> (5б класс)</w:t>
      </w:r>
      <w:r>
        <w:rPr>
          <w:sz w:val="28"/>
        </w:rPr>
        <w:t xml:space="preserve"> – </w:t>
      </w:r>
      <w:r w:rsidR="00CA25AC">
        <w:rPr>
          <w:sz w:val="28"/>
        </w:rPr>
        <w:t>английский язык</w:t>
      </w:r>
    </w:p>
    <w:p w:rsidR="00CA25AC" w:rsidRDefault="00CA25AC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3 группа (5а,5б класс) – немецкий язык</w:t>
      </w:r>
    </w:p>
    <w:p w:rsidR="00E70755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6 класс: 1 группа –</w:t>
      </w:r>
      <w:r w:rsidR="00CA25AC">
        <w:rPr>
          <w:sz w:val="28"/>
        </w:rPr>
        <w:t xml:space="preserve"> </w:t>
      </w:r>
      <w:r>
        <w:rPr>
          <w:sz w:val="28"/>
        </w:rPr>
        <w:t>английский язык</w:t>
      </w:r>
    </w:p>
    <w:p w:rsidR="00CA25AC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– </w:t>
      </w:r>
      <w:r w:rsidR="00CA25AC">
        <w:rPr>
          <w:sz w:val="28"/>
        </w:rPr>
        <w:t>немецкий язык</w:t>
      </w:r>
    </w:p>
    <w:p w:rsidR="00E70755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7 класс: 1 группа </w:t>
      </w:r>
      <w:r w:rsidR="00CA25AC">
        <w:rPr>
          <w:sz w:val="28"/>
        </w:rPr>
        <w:t xml:space="preserve">(7а класс) </w:t>
      </w:r>
      <w:r>
        <w:rPr>
          <w:sz w:val="28"/>
        </w:rPr>
        <w:t xml:space="preserve">– </w:t>
      </w:r>
      <w:r w:rsidR="00CA25AC">
        <w:rPr>
          <w:sz w:val="28"/>
        </w:rPr>
        <w:t>английский</w:t>
      </w:r>
      <w:r>
        <w:rPr>
          <w:sz w:val="28"/>
        </w:rPr>
        <w:t xml:space="preserve"> язык</w:t>
      </w:r>
    </w:p>
    <w:p w:rsidR="00E70755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</w:t>
      </w:r>
      <w:r w:rsidR="00CA25AC">
        <w:rPr>
          <w:sz w:val="28"/>
        </w:rPr>
        <w:t xml:space="preserve">(7б класс) </w:t>
      </w:r>
      <w:r>
        <w:rPr>
          <w:sz w:val="28"/>
        </w:rPr>
        <w:t xml:space="preserve">– </w:t>
      </w:r>
      <w:r w:rsidR="00CA25AC">
        <w:rPr>
          <w:sz w:val="28"/>
        </w:rPr>
        <w:t>английский язык</w:t>
      </w:r>
    </w:p>
    <w:p w:rsidR="00CA25AC" w:rsidRDefault="00CA25AC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3 группа – (7а, 7б класс) – немецкий язык</w:t>
      </w:r>
    </w:p>
    <w:p w:rsidR="00E70755" w:rsidRDefault="00E70755" w:rsidP="00E70755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8 класс: 1 группа – немецкий язык</w:t>
      </w:r>
    </w:p>
    <w:p w:rsidR="00E70755" w:rsidRDefault="00E70755" w:rsidP="00CA25AC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–</w:t>
      </w:r>
      <w:r w:rsidR="00CA25AC">
        <w:rPr>
          <w:sz w:val="28"/>
        </w:rPr>
        <w:t xml:space="preserve"> немецкий язык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9 класс: 1 группа </w:t>
      </w:r>
      <w:r w:rsidR="00CA25AC">
        <w:rPr>
          <w:sz w:val="28"/>
        </w:rPr>
        <w:t xml:space="preserve">(9а класс) </w:t>
      </w:r>
      <w:r>
        <w:rPr>
          <w:sz w:val="28"/>
        </w:rPr>
        <w:t>– английский язык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</w:t>
      </w:r>
      <w:r w:rsidR="00CA25AC">
        <w:rPr>
          <w:sz w:val="28"/>
        </w:rPr>
        <w:t xml:space="preserve">(9б класс) </w:t>
      </w:r>
      <w:r>
        <w:rPr>
          <w:sz w:val="28"/>
        </w:rPr>
        <w:t xml:space="preserve">– </w:t>
      </w:r>
      <w:r w:rsidR="00CA25AC">
        <w:rPr>
          <w:sz w:val="28"/>
        </w:rPr>
        <w:t>английский</w:t>
      </w:r>
      <w:r>
        <w:rPr>
          <w:sz w:val="28"/>
        </w:rPr>
        <w:t xml:space="preserve"> язык</w:t>
      </w:r>
    </w:p>
    <w:p w:rsidR="00CA25AC" w:rsidRDefault="00CA25AC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3 группа (9а, 9б класс) – немецкий язык</w:t>
      </w:r>
    </w:p>
    <w:p w:rsidR="00E70755" w:rsidRDefault="003106E6" w:rsidP="00CA25AC">
      <w:pPr>
        <w:pStyle w:val="Style26"/>
        <w:spacing w:line="276" w:lineRule="auto"/>
        <w:ind w:firstLine="708"/>
        <w:jc w:val="both"/>
        <w:rPr>
          <w:sz w:val="28"/>
        </w:rPr>
      </w:pPr>
      <w:r w:rsidRPr="008E3ECB">
        <w:rPr>
          <w:sz w:val="28"/>
        </w:rPr>
        <w:t>При проведении учебных занятий по</w:t>
      </w:r>
      <w:r>
        <w:rPr>
          <w:sz w:val="28"/>
        </w:rPr>
        <w:t xml:space="preserve"> учебному предмету </w:t>
      </w:r>
      <w:r w:rsidRPr="008E3ECB">
        <w:rPr>
          <w:sz w:val="28"/>
        </w:rPr>
        <w:t>«</w:t>
      </w:r>
      <w:r>
        <w:rPr>
          <w:sz w:val="28"/>
        </w:rPr>
        <w:t>Второй иностранный язык</w:t>
      </w:r>
      <w:r w:rsidRPr="008E3ECB">
        <w:rPr>
          <w:sz w:val="28"/>
        </w:rPr>
        <w:t>» пред</w:t>
      </w:r>
      <w:r>
        <w:rPr>
          <w:sz w:val="28"/>
        </w:rPr>
        <w:t>усмотрено деление классов на</w:t>
      </w:r>
      <w:r w:rsidRPr="008E3ECB">
        <w:rPr>
          <w:sz w:val="28"/>
        </w:rPr>
        <w:t xml:space="preserve"> группы</w:t>
      </w:r>
      <w:r>
        <w:rPr>
          <w:sz w:val="28"/>
        </w:rPr>
        <w:t xml:space="preserve"> </w:t>
      </w:r>
      <w:r w:rsidRPr="008E3ECB">
        <w:rPr>
          <w:sz w:val="28"/>
        </w:rPr>
        <w:t>по выбору языка: английский и немецкий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6 класс: 1 группа – английский язык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–</w:t>
      </w:r>
      <w:r w:rsidR="00CA25AC">
        <w:rPr>
          <w:sz w:val="28"/>
        </w:rPr>
        <w:t xml:space="preserve"> </w:t>
      </w:r>
      <w:r>
        <w:rPr>
          <w:sz w:val="28"/>
        </w:rPr>
        <w:t>немецкий язык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8 класс: 1 группа – английский язык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–</w:t>
      </w:r>
      <w:r w:rsidR="00CA25AC">
        <w:rPr>
          <w:sz w:val="28"/>
        </w:rPr>
        <w:t xml:space="preserve"> английский язык</w:t>
      </w:r>
    </w:p>
    <w:p w:rsidR="003106E6" w:rsidRDefault="003106E6" w:rsidP="00CA25AC">
      <w:pPr>
        <w:pStyle w:val="Style26"/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     </w:t>
      </w:r>
    </w:p>
    <w:p w:rsidR="002B75F8" w:rsidRPr="008E3ECB" w:rsidRDefault="002B75F8" w:rsidP="002B75F8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ab/>
      </w:r>
      <w:r w:rsidRPr="008E3ECB">
        <w:rPr>
          <w:sz w:val="28"/>
        </w:rPr>
        <w:t>При проведении учебных занятий по «</w:t>
      </w:r>
      <w:r>
        <w:rPr>
          <w:sz w:val="28"/>
        </w:rPr>
        <w:t>Физической культуре</w:t>
      </w:r>
      <w:r w:rsidRPr="008E3ECB">
        <w:rPr>
          <w:sz w:val="28"/>
        </w:rPr>
        <w:t xml:space="preserve">» </w:t>
      </w:r>
      <w:r>
        <w:rPr>
          <w:sz w:val="28"/>
        </w:rPr>
        <w:t xml:space="preserve">с 6 по 9 класс </w:t>
      </w:r>
      <w:r w:rsidRPr="008E3ECB">
        <w:rPr>
          <w:sz w:val="28"/>
        </w:rPr>
        <w:t>предусмотрено деление классов на две группы:</w:t>
      </w:r>
      <w:r>
        <w:rPr>
          <w:sz w:val="28"/>
        </w:rPr>
        <w:t xml:space="preserve"> девушки/юноши.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6 класс: 1 группа –</w:t>
      </w:r>
      <w:r w:rsidR="00CA25AC">
        <w:rPr>
          <w:sz w:val="28"/>
        </w:rPr>
        <w:t xml:space="preserve"> </w:t>
      </w:r>
      <w:r>
        <w:rPr>
          <w:sz w:val="28"/>
        </w:rPr>
        <w:t>девушки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–</w:t>
      </w:r>
      <w:r w:rsidR="00CA25AC">
        <w:rPr>
          <w:sz w:val="28"/>
        </w:rPr>
        <w:t xml:space="preserve"> </w:t>
      </w:r>
      <w:r>
        <w:rPr>
          <w:sz w:val="28"/>
        </w:rPr>
        <w:t>юноши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7 класс: 1 группа </w:t>
      </w:r>
      <w:r w:rsidR="00CA25AC">
        <w:rPr>
          <w:sz w:val="28"/>
        </w:rPr>
        <w:t xml:space="preserve">(7а, 7б класс) </w:t>
      </w:r>
      <w:r>
        <w:rPr>
          <w:sz w:val="28"/>
        </w:rPr>
        <w:t>– девушки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2 группа </w:t>
      </w:r>
      <w:r w:rsidR="00CA25AC">
        <w:rPr>
          <w:sz w:val="28"/>
        </w:rPr>
        <w:t xml:space="preserve">(7а, 7б класс) </w:t>
      </w:r>
      <w:r>
        <w:rPr>
          <w:sz w:val="28"/>
        </w:rPr>
        <w:t>– юноши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8 класс: 1 группа –</w:t>
      </w:r>
      <w:r w:rsidR="00CA25AC">
        <w:rPr>
          <w:sz w:val="28"/>
        </w:rPr>
        <w:t xml:space="preserve"> </w:t>
      </w:r>
      <w:r>
        <w:rPr>
          <w:sz w:val="28"/>
        </w:rPr>
        <w:t xml:space="preserve"> девушки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lastRenderedPageBreak/>
        <w:t xml:space="preserve">              2 группа –</w:t>
      </w:r>
      <w:r w:rsidR="00CA25AC">
        <w:rPr>
          <w:sz w:val="28"/>
        </w:rPr>
        <w:t xml:space="preserve"> </w:t>
      </w:r>
      <w:r>
        <w:rPr>
          <w:sz w:val="28"/>
        </w:rPr>
        <w:t>юноши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9 класс:  1 группа </w:t>
      </w:r>
      <w:r w:rsidR="00CA25AC">
        <w:rPr>
          <w:sz w:val="28"/>
        </w:rPr>
        <w:t xml:space="preserve">(9а, 9б класс) </w:t>
      </w:r>
      <w:r>
        <w:rPr>
          <w:sz w:val="28"/>
        </w:rPr>
        <w:t>– девушки</w:t>
      </w:r>
    </w:p>
    <w:p w:rsidR="003106E6" w:rsidRDefault="003106E6" w:rsidP="003106E6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 2 группа </w:t>
      </w:r>
      <w:r w:rsidR="00CA25AC">
        <w:rPr>
          <w:sz w:val="28"/>
        </w:rPr>
        <w:t xml:space="preserve">(9а, 9б класс) </w:t>
      </w:r>
      <w:r>
        <w:rPr>
          <w:sz w:val="28"/>
        </w:rPr>
        <w:t>– юноши</w:t>
      </w:r>
    </w:p>
    <w:p w:rsidR="002B75F8" w:rsidRDefault="002B75F8" w:rsidP="002B75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5F8" w:rsidRDefault="002B75F8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361A5B" w:rsidRDefault="00361A5B" w:rsidP="002B75F8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2B75F8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2B75F8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2B75F8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2B75F8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2B75F8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2B75F8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2B75F8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2B75F8">
      <w:pPr>
        <w:pStyle w:val="Style26"/>
        <w:spacing w:line="276" w:lineRule="auto"/>
        <w:jc w:val="both"/>
        <w:rPr>
          <w:sz w:val="28"/>
        </w:rPr>
      </w:pPr>
    </w:p>
    <w:p w:rsidR="00CA25AC" w:rsidRDefault="00CA25AC" w:rsidP="002B75F8">
      <w:pPr>
        <w:pStyle w:val="Style26"/>
        <w:spacing w:line="276" w:lineRule="auto"/>
        <w:jc w:val="both"/>
        <w:rPr>
          <w:sz w:val="28"/>
        </w:rPr>
      </w:pPr>
    </w:p>
    <w:p w:rsidR="00CA25AC" w:rsidRDefault="00CA25AC" w:rsidP="002B75F8">
      <w:pPr>
        <w:pStyle w:val="Style26"/>
        <w:spacing w:line="276" w:lineRule="auto"/>
        <w:jc w:val="both"/>
        <w:rPr>
          <w:sz w:val="28"/>
        </w:rPr>
      </w:pPr>
    </w:p>
    <w:p w:rsidR="00CA25AC" w:rsidRDefault="00CA25AC" w:rsidP="002B75F8">
      <w:pPr>
        <w:pStyle w:val="Style26"/>
        <w:spacing w:line="276" w:lineRule="auto"/>
        <w:jc w:val="both"/>
        <w:rPr>
          <w:sz w:val="28"/>
        </w:rPr>
      </w:pPr>
    </w:p>
    <w:p w:rsidR="00CA25AC" w:rsidRDefault="00CA25AC" w:rsidP="002B75F8">
      <w:pPr>
        <w:pStyle w:val="Style26"/>
        <w:spacing w:line="276" w:lineRule="auto"/>
        <w:jc w:val="both"/>
        <w:rPr>
          <w:sz w:val="28"/>
        </w:rPr>
      </w:pPr>
    </w:p>
    <w:p w:rsidR="00CA25AC" w:rsidRDefault="00CA25AC" w:rsidP="002B75F8">
      <w:pPr>
        <w:pStyle w:val="Style26"/>
        <w:spacing w:line="276" w:lineRule="auto"/>
        <w:jc w:val="both"/>
        <w:rPr>
          <w:sz w:val="28"/>
        </w:rPr>
      </w:pPr>
    </w:p>
    <w:p w:rsidR="00CA25AC" w:rsidRDefault="00CA25AC" w:rsidP="002B75F8">
      <w:pPr>
        <w:pStyle w:val="Style26"/>
        <w:spacing w:line="276" w:lineRule="auto"/>
        <w:jc w:val="both"/>
        <w:rPr>
          <w:sz w:val="28"/>
        </w:rPr>
      </w:pPr>
    </w:p>
    <w:p w:rsidR="00CA25AC" w:rsidRDefault="00CA25AC" w:rsidP="002B75F8">
      <w:pPr>
        <w:pStyle w:val="Style26"/>
        <w:spacing w:line="276" w:lineRule="auto"/>
        <w:jc w:val="both"/>
        <w:rPr>
          <w:sz w:val="28"/>
        </w:rPr>
      </w:pPr>
    </w:p>
    <w:p w:rsidR="00CA25AC" w:rsidRPr="002B75F8" w:rsidRDefault="00CA25AC" w:rsidP="002B75F8">
      <w:pPr>
        <w:pStyle w:val="Style26"/>
        <w:spacing w:line="276" w:lineRule="auto"/>
        <w:jc w:val="both"/>
        <w:rPr>
          <w:sz w:val="28"/>
        </w:rPr>
      </w:pPr>
    </w:p>
    <w:p w:rsidR="00CA25AC" w:rsidRDefault="00CA25AC" w:rsidP="00CA25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(недельный) ФГОС ООО на 2021 – 2022 учебный год</w:t>
      </w:r>
    </w:p>
    <w:tbl>
      <w:tblPr>
        <w:tblStyle w:val="a3"/>
        <w:tblW w:w="9782" w:type="dxa"/>
        <w:tblInd w:w="-176" w:type="dxa"/>
        <w:tblLayout w:type="fixed"/>
        <w:tblLook w:val="04A0"/>
      </w:tblPr>
      <w:tblGrid>
        <w:gridCol w:w="1807"/>
        <w:gridCol w:w="2305"/>
        <w:gridCol w:w="567"/>
        <w:gridCol w:w="567"/>
        <w:gridCol w:w="567"/>
        <w:gridCol w:w="708"/>
        <w:gridCol w:w="567"/>
        <w:gridCol w:w="567"/>
        <w:gridCol w:w="567"/>
        <w:gridCol w:w="567"/>
        <w:gridCol w:w="993"/>
      </w:tblGrid>
      <w:tr w:rsidR="00CA25AC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3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</w:p>
          <w:p w:rsidR="00CA25AC" w:rsidRDefault="00CA25AC" w:rsidP="00DD4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Классы                    </w:t>
            </w:r>
          </w:p>
        </w:tc>
        <w:tc>
          <w:tcPr>
            <w:tcW w:w="467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CA25AC" w:rsidRDefault="00CA25AC" w:rsidP="00DD4058">
            <w:pPr>
              <w:rPr>
                <w:rFonts w:eastAsiaTheme="minorEastAsi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CA25AC" w:rsidTr="00DD4058">
        <w:trPr>
          <w:trHeight w:val="322"/>
        </w:trPr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9б</w:t>
            </w:r>
          </w:p>
        </w:tc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A25AC" w:rsidTr="00DD4058">
        <w:tc>
          <w:tcPr>
            <w:tcW w:w="9782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Обязательная часть</w:t>
            </w:r>
          </w:p>
        </w:tc>
      </w:tr>
      <w:tr w:rsidR="00CA25AC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E36F37" w:rsidRDefault="00CA25AC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Pr="00E36F37" w:rsidRDefault="00CA25AC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Pr="00E36F37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CA25AC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E36F37" w:rsidRDefault="00CA25AC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Pr="00BF3DBF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BF3DBF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4,5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Pr="00E36F37" w:rsidRDefault="00CA25AC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Родная литература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русская)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Pr="00BF3DBF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3DBF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4,5</w:t>
            </w:r>
          </w:p>
        </w:tc>
      </w:tr>
      <w:tr w:rsidR="00CA25AC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Pr="00E36F37" w:rsidRDefault="00CA25AC" w:rsidP="00DD4058">
            <w:pPr>
              <w:jc w:val="center"/>
              <w:rPr>
                <w:rFonts w:ascii="Times New Roman" w:hAnsi="Times New Roman" w:cs="Times New Roman"/>
              </w:rPr>
            </w:pPr>
          </w:p>
          <w:p w:rsidR="00CA25AC" w:rsidRPr="00E36F37" w:rsidRDefault="00CA25AC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 (английский/немецкий)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Pr="00E36F37" w:rsidRDefault="00CA25AC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иностранный язык (английский/немецкий)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CA25AC" w:rsidRPr="00BF3DBF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F3DB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BF3DBF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BF3DB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3,5</w:t>
            </w:r>
          </w:p>
        </w:tc>
      </w:tr>
      <w:tr w:rsidR="00CA25AC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Pr="00E36F37" w:rsidRDefault="00CA25AC" w:rsidP="00DD4058">
            <w:pPr>
              <w:jc w:val="center"/>
              <w:rPr>
                <w:rFonts w:ascii="Times New Roman" w:hAnsi="Times New Roman" w:cs="Times New Roman"/>
              </w:rPr>
            </w:pPr>
          </w:p>
          <w:p w:rsidR="00CA25AC" w:rsidRPr="00E36F37" w:rsidRDefault="00CA25AC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Pr="00E36F37" w:rsidRDefault="00CA25AC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Pr="00E36F37" w:rsidRDefault="00CA25AC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Pr="00E36F37" w:rsidRDefault="00CA25AC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A25AC" w:rsidTr="00DD4058"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E36F37" w:rsidRDefault="00CA25AC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A25AC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E36F37" w:rsidRDefault="00CA25AC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Pr="00E36F37" w:rsidRDefault="00CA25AC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Pr="00E36F37" w:rsidRDefault="00CA25AC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CA25AC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E36F37" w:rsidRDefault="00CA25AC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proofErr w:type="gramStart"/>
            <w:r w:rsidRPr="00E36F37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proofErr w:type="gramEnd"/>
            <w:r w:rsidRPr="00E36F37">
              <w:rPr>
                <w:rFonts w:ascii="Times New Roman" w:hAnsi="Times New Roman" w:cs="Times New Roman"/>
              </w:rPr>
              <w:t xml:space="preserve"> предметы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Pr="00E36F37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A25AC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A25AC" w:rsidTr="00DD4058"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622090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A25AC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A25AC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CA25AC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Pr="00640CF7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40CF7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640CF7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40CF7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Pr="00640CF7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40CF7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29,5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Pr="00640CF7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40CF7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Pr="00640CF7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40CF7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Pr="00313842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</w:pPr>
            <w:r w:rsidRPr="00640CF7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3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>3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Pr="00640CF7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40CF7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Pr="00640CF7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40CF7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640CF7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40CF7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24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2,5</w:t>
            </w:r>
          </w:p>
        </w:tc>
      </w:tr>
      <w:tr w:rsidR="00CA25AC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Часть, формируемая участниками образовательных отношений: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A25AC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смыслового чтения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622090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3,5</w:t>
            </w:r>
          </w:p>
        </w:tc>
      </w:tr>
      <w:tr w:rsidR="00CA25AC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A25AC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CA25AC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Математика подготовка к ГИА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  <w:tr w:rsidR="00CA25AC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5AC" w:rsidRDefault="00CA25AC" w:rsidP="00DD40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622090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5AC" w:rsidRPr="00313842" w:rsidRDefault="00CA25AC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25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</w:tbl>
    <w:p w:rsidR="00B3668B" w:rsidRDefault="00B3668B" w:rsidP="00B3668B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4058" w:rsidRDefault="00DD4058" w:rsidP="00DD40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(годовой) ФГОС ООО на 2021 – 2022 учебный год</w:t>
      </w:r>
    </w:p>
    <w:tbl>
      <w:tblPr>
        <w:tblStyle w:val="a3"/>
        <w:tblW w:w="9782" w:type="dxa"/>
        <w:tblInd w:w="-176" w:type="dxa"/>
        <w:tblLayout w:type="fixed"/>
        <w:tblLook w:val="04A0"/>
      </w:tblPr>
      <w:tblGrid>
        <w:gridCol w:w="1807"/>
        <w:gridCol w:w="2305"/>
        <w:gridCol w:w="567"/>
        <w:gridCol w:w="567"/>
        <w:gridCol w:w="567"/>
        <w:gridCol w:w="708"/>
        <w:gridCol w:w="567"/>
        <w:gridCol w:w="567"/>
        <w:gridCol w:w="567"/>
        <w:gridCol w:w="567"/>
        <w:gridCol w:w="993"/>
      </w:tblGrid>
      <w:tr w:rsidR="00DD4058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3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Учебные</w:t>
            </w:r>
          </w:p>
          <w:p w:rsidR="00DD4058" w:rsidRDefault="00DD4058" w:rsidP="00DD4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Классы                    </w:t>
            </w:r>
          </w:p>
        </w:tc>
        <w:tc>
          <w:tcPr>
            <w:tcW w:w="467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DD4058" w:rsidRDefault="00DD4058" w:rsidP="00DD4058">
            <w:pPr>
              <w:rPr>
                <w:rFonts w:eastAsiaTheme="minorEastAsi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DD4058" w:rsidTr="00DD4058">
        <w:trPr>
          <w:trHeight w:val="322"/>
        </w:trPr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9б</w:t>
            </w:r>
          </w:p>
        </w:tc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DD4058" w:rsidTr="00DD4058">
        <w:tc>
          <w:tcPr>
            <w:tcW w:w="9782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Обязательная часть</w:t>
            </w:r>
          </w:p>
        </w:tc>
      </w:tr>
      <w:tr w:rsidR="00DD4058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E36F37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170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170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204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136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136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1122</w:t>
            </w:r>
          </w:p>
        </w:tc>
      </w:tr>
      <w:tr w:rsidR="00DD4058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Pr="00E36F37" w:rsidRDefault="00DD4058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714</w:t>
            </w:r>
          </w:p>
        </w:tc>
      </w:tr>
      <w:tr w:rsidR="00DD4058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E36F37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BF3DBF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153</w:t>
            </w:r>
          </w:p>
        </w:tc>
      </w:tr>
      <w:tr w:rsidR="00DD4058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Pr="00E36F37" w:rsidRDefault="00DD4058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Родная литература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русская)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BF3DBF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153</w:t>
            </w:r>
          </w:p>
        </w:tc>
      </w:tr>
      <w:tr w:rsidR="00DD4058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Pr="00E36F37" w:rsidRDefault="00DD4058" w:rsidP="00DD4058">
            <w:pPr>
              <w:jc w:val="center"/>
              <w:rPr>
                <w:rFonts w:ascii="Times New Roman" w:hAnsi="Times New Roman" w:cs="Times New Roman"/>
              </w:rPr>
            </w:pPr>
          </w:p>
          <w:p w:rsidR="00DD4058" w:rsidRPr="00E36F37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 (английский/немецкий)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816</w:t>
            </w:r>
          </w:p>
        </w:tc>
      </w:tr>
      <w:tr w:rsidR="00DD4058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Pr="00E36F37" w:rsidRDefault="00DD4058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Второй иностранный язык (английский/немецкий)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119</w:t>
            </w:r>
          </w:p>
        </w:tc>
      </w:tr>
      <w:tr w:rsidR="00DD4058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Pr="00E36F37" w:rsidRDefault="00DD4058" w:rsidP="00DD4058">
            <w:pPr>
              <w:jc w:val="center"/>
              <w:rPr>
                <w:rFonts w:ascii="Times New Roman" w:hAnsi="Times New Roman" w:cs="Times New Roman"/>
              </w:rPr>
            </w:pPr>
          </w:p>
          <w:p w:rsidR="00DD4058" w:rsidRPr="00E36F37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170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170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170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510</w:t>
            </w:r>
          </w:p>
        </w:tc>
      </w:tr>
      <w:tr w:rsidR="00DD4058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Pr="00E36F37" w:rsidRDefault="00DD4058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510</w:t>
            </w:r>
          </w:p>
        </w:tc>
      </w:tr>
      <w:tr w:rsidR="00DD4058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Pr="00E36F37" w:rsidRDefault="00DD4058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340</w:t>
            </w:r>
          </w:p>
        </w:tc>
      </w:tr>
      <w:tr w:rsidR="00DD4058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Pr="00E36F37" w:rsidRDefault="00DD4058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170</w:t>
            </w:r>
          </w:p>
        </w:tc>
      </w:tr>
      <w:tr w:rsidR="00DD4058" w:rsidTr="00DD4058"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E36F37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68</w:t>
            </w:r>
          </w:p>
        </w:tc>
      </w:tr>
      <w:tr w:rsidR="00DD4058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E36F37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E36F37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544</w:t>
            </w:r>
          </w:p>
        </w:tc>
      </w:tr>
      <w:tr w:rsidR="00DD4058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Pr="00E36F37" w:rsidRDefault="00DD4058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204</w:t>
            </w:r>
          </w:p>
        </w:tc>
      </w:tr>
      <w:tr w:rsidR="00DD4058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Pr="00E36F37" w:rsidRDefault="00DD4058" w:rsidP="00DD4058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442</w:t>
            </w:r>
          </w:p>
        </w:tc>
      </w:tr>
      <w:tr w:rsidR="00DD4058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E36F37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proofErr w:type="spellStart"/>
            <w:proofErr w:type="gramStart"/>
            <w:r w:rsidRPr="00E36F37">
              <w:rPr>
                <w:rFonts w:ascii="Times New Roman" w:hAnsi="Times New Roman" w:cs="Times New Roman"/>
              </w:rPr>
              <w:t>Естественно-научные</w:t>
            </w:r>
            <w:proofErr w:type="spellEnd"/>
            <w:proofErr w:type="gramEnd"/>
            <w:r w:rsidRPr="00E36F37">
              <w:rPr>
                <w:rFonts w:ascii="Times New Roman" w:hAnsi="Times New Roman" w:cs="Times New Roman"/>
              </w:rPr>
              <w:t xml:space="preserve"> предметы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DD4058">
              <w:rPr>
                <w:rFonts w:ascii="Times New Roman" w:eastAsiaTheme="minorEastAsia" w:hAnsi="Times New Roman" w:cs="Times New Roman"/>
              </w:rPr>
              <w:t>102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408</w:t>
            </w:r>
          </w:p>
        </w:tc>
      </w:tr>
      <w:tr w:rsidR="00DD4058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204</w:t>
            </w:r>
          </w:p>
        </w:tc>
      </w:tr>
      <w:tr w:rsidR="00081F84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1F84" w:rsidRDefault="00081F84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374</w:t>
            </w:r>
          </w:p>
        </w:tc>
      </w:tr>
      <w:tr w:rsidR="00081F84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F84" w:rsidRDefault="00081F84" w:rsidP="00DD40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204</w:t>
            </w:r>
          </w:p>
        </w:tc>
      </w:tr>
      <w:tr w:rsidR="00081F84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1F84" w:rsidRDefault="00081F84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170</w:t>
            </w:r>
          </w:p>
        </w:tc>
      </w:tr>
      <w:tr w:rsidR="00081F84" w:rsidTr="00DD4058">
        <w:tc>
          <w:tcPr>
            <w:tcW w:w="1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Pr="00622090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374</w:t>
            </w:r>
          </w:p>
        </w:tc>
      </w:tr>
      <w:tr w:rsidR="00081F84" w:rsidTr="00DD4058">
        <w:tc>
          <w:tcPr>
            <w:tcW w:w="1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102</w:t>
            </w:r>
          </w:p>
        </w:tc>
      </w:tr>
      <w:tr w:rsidR="00081F84" w:rsidTr="00DD4058">
        <w:tc>
          <w:tcPr>
            <w:tcW w:w="180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1F84" w:rsidRDefault="00081F84" w:rsidP="00DD4058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3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81F84" w:rsidRDefault="00081F84" w:rsidP="0083143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544</w:t>
            </w:r>
          </w:p>
        </w:tc>
      </w:tr>
      <w:tr w:rsidR="00DD4058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Pr="00640CF7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952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640CF7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952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  <w:t>1003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640CF7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1020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  <w:t>1020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val="en-US"/>
              </w:rPr>
            </w:pPr>
            <w:r w:rsidRPr="00081F84"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  <w:t>1122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  <w:t>1088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  <w:t>1088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640CF7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t>8245</w:t>
            </w:r>
          </w:p>
        </w:tc>
      </w:tr>
      <w:tr w:rsidR="00DD4058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Часть, формируемая участниками образовательных отношений: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DD4058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смыслового чтения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622090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119</w:t>
            </w:r>
          </w:p>
        </w:tc>
      </w:tr>
      <w:tr w:rsidR="00DD4058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</w:tr>
      <w:tr w:rsidR="00DD4058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</w:tr>
      <w:tr w:rsidR="00DD4058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Математика подготовка к ГИА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DD4058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68</w:t>
            </w:r>
          </w:p>
        </w:tc>
      </w:tr>
      <w:tr w:rsidR="00DD4058" w:rsidTr="00DD4058">
        <w:tc>
          <w:tcPr>
            <w:tcW w:w="41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Default="00DD4058" w:rsidP="00DD4058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4058" w:rsidRPr="00081F84" w:rsidRDefault="00081F84" w:rsidP="00DD405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hAnsi="Times New Roman" w:cs="Times New Roman"/>
                <w:b/>
                <w:sz w:val="16"/>
                <w:szCs w:val="16"/>
              </w:rPr>
              <w:t>986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hAnsi="Times New Roman" w:cs="Times New Roman"/>
                <w:b/>
                <w:sz w:val="16"/>
                <w:szCs w:val="16"/>
              </w:rPr>
              <w:t>986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hAnsi="Times New Roman" w:cs="Times New Roman"/>
                <w:b/>
                <w:sz w:val="16"/>
                <w:szCs w:val="16"/>
              </w:rPr>
              <w:t>1020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hAnsi="Times New Roman" w:cs="Times New Roman"/>
                <w:b/>
                <w:sz w:val="16"/>
                <w:szCs w:val="16"/>
              </w:rPr>
              <w:t>1088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hAnsi="Times New Roman" w:cs="Times New Roman"/>
                <w:b/>
                <w:sz w:val="16"/>
                <w:szCs w:val="16"/>
              </w:rPr>
              <w:t>1088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  <w:t>1122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hAnsi="Times New Roman" w:cs="Times New Roman"/>
                <w:b/>
                <w:sz w:val="16"/>
                <w:szCs w:val="16"/>
              </w:rPr>
              <w:t>1122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081F84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081F84">
              <w:rPr>
                <w:rFonts w:ascii="Times New Roman" w:hAnsi="Times New Roman" w:cs="Times New Roman"/>
                <w:b/>
                <w:sz w:val="16"/>
                <w:szCs w:val="16"/>
              </w:rPr>
              <w:t>1122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4058" w:rsidRPr="00313842" w:rsidRDefault="00081F84" w:rsidP="00DD40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8534</w:t>
            </w:r>
          </w:p>
        </w:tc>
      </w:tr>
    </w:tbl>
    <w:p w:rsidR="00361A5B" w:rsidRDefault="00361A5B" w:rsidP="00081F84">
      <w:pPr>
        <w:rPr>
          <w:rFonts w:ascii="Times New Roman" w:hAnsi="Times New Roman" w:cs="Times New Roman"/>
          <w:b/>
          <w:sz w:val="28"/>
          <w:szCs w:val="28"/>
        </w:rPr>
      </w:pPr>
    </w:p>
    <w:p w:rsidR="002A797F" w:rsidRDefault="002A797F" w:rsidP="002A79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внеурочной деятельности в   1-4  классах (ФГОС НОО)   </w:t>
      </w:r>
    </w:p>
    <w:p w:rsidR="002A797F" w:rsidRDefault="002A797F" w:rsidP="002A79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ГСОШ  на 2021 – 2022 учебный год</w:t>
      </w:r>
    </w:p>
    <w:p w:rsidR="00FA3698" w:rsidRDefault="00FA3698" w:rsidP="00FA3698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bCs/>
          <w:sz w:val="28"/>
          <w:szCs w:val="28"/>
        </w:rPr>
        <w:t xml:space="preserve">Внеурочная деятельность </w:t>
      </w:r>
      <w:r>
        <w:rPr>
          <w:rStyle w:val="dash041e005f0431005f044b005f0447005f043d005f044b005f0439005f005fchar1char1"/>
          <w:sz w:val="28"/>
          <w:szCs w:val="28"/>
        </w:rPr>
        <w:t>организуется по следующим направлениям развития личности:</w:t>
      </w:r>
    </w:p>
    <w:p w:rsidR="00FA3698" w:rsidRDefault="00FA3698" w:rsidP="00FA36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698">
        <w:rPr>
          <w:rFonts w:ascii="Times New Roman" w:hAnsi="Times New Roman" w:cs="Times New Roman"/>
          <w:sz w:val="28"/>
          <w:szCs w:val="28"/>
        </w:rPr>
        <w:t>Обще-интеллектуальное направление</w:t>
      </w:r>
    </w:p>
    <w:p w:rsidR="00FA3698" w:rsidRPr="00FA3698" w:rsidRDefault="00FA3698" w:rsidP="00FA36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3698" w:rsidRPr="00FA3698" w:rsidRDefault="00FA3698" w:rsidP="00FA3698">
      <w:pPr>
        <w:rPr>
          <w:rFonts w:ascii="Times New Roman" w:hAnsi="Times New Roman" w:cs="Times New Roman"/>
          <w:sz w:val="28"/>
          <w:szCs w:val="28"/>
        </w:rPr>
      </w:pPr>
      <w:r w:rsidRPr="00FA3698">
        <w:rPr>
          <w:rFonts w:ascii="Times New Roman" w:hAnsi="Times New Roman" w:cs="Times New Roman"/>
          <w:sz w:val="28"/>
          <w:szCs w:val="28"/>
        </w:rPr>
        <w:t>Общекультурное направление (Экологическое воспитание)</w:t>
      </w:r>
    </w:p>
    <w:p w:rsidR="00FA3698" w:rsidRPr="00FA3698" w:rsidRDefault="00FA3698" w:rsidP="00FA3698">
      <w:pPr>
        <w:rPr>
          <w:rFonts w:ascii="Times New Roman" w:hAnsi="Times New Roman" w:cs="Times New Roman"/>
          <w:sz w:val="28"/>
          <w:szCs w:val="28"/>
        </w:rPr>
      </w:pPr>
      <w:r w:rsidRPr="00FA3698">
        <w:rPr>
          <w:rFonts w:ascii="Times New Roman" w:hAnsi="Times New Roman" w:cs="Times New Roman"/>
          <w:sz w:val="28"/>
          <w:szCs w:val="28"/>
        </w:rPr>
        <w:t>Общекультурное направление (</w:t>
      </w:r>
      <w:proofErr w:type="spellStart"/>
      <w:proofErr w:type="gramStart"/>
      <w:r w:rsidRPr="00FA3698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FA3698">
        <w:rPr>
          <w:rFonts w:ascii="Times New Roman" w:hAnsi="Times New Roman" w:cs="Times New Roman"/>
          <w:sz w:val="28"/>
          <w:szCs w:val="28"/>
        </w:rPr>
        <w:t>- патриотическое</w:t>
      </w:r>
      <w:proofErr w:type="gramEnd"/>
      <w:r w:rsidRPr="00FA3698">
        <w:rPr>
          <w:rFonts w:ascii="Times New Roman" w:hAnsi="Times New Roman" w:cs="Times New Roman"/>
          <w:sz w:val="28"/>
          <w:szCs w:val="28"/>
        </w:rPr>
        <w:t xml:space="preserve"> воспитание)</w:t>
      </w:r>
    </w:p>
    <w:p w:rsidR="00FA3698" w:rsidRPr="00FA3698" w:rsidRDefault="00FA3698" w:rsidP="00FA3698">
      <w:pPr>
        <w:rPr>
          <w:rFonts w:ascii="Times New Roman" w:hAnsi="Times New Roman" w:cs="Times New Roman"/>
          <w:sz w:val="28"/>
          <w:szCs w:val="28"/>
        </w:rPr>
      </w:pPr>
      <w:r w:rsidRPr="00FA3698">
        <w:rPr>
          <w:rFonts w:ascii="Times New Roman" w:hAnsi="Times New Roman" w:cs="Times New Roman"/>
          <w:sz w:val="28"/>
          <w:szCs w:val="28"/>
        </w:rPr>
        <w:t>Духовно - нравственное направление (Художественно-эстетическое воспитание)</w:t>
      </w:r>
    </w:p>
    <w:p w:rsidR="00FA3698" w:rsidRPr="00FA3698" w:rsidRDefault="00FA3698" w:rsidP="00FA369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A3698">
        <w:rPr>
          <w:rFonts w:ascii="Times New Roman" w:hAnsi="Times New Roman" w:cs="Times New Roman"/>
          <w:sz w:val="28"/>
          <w:szCs w:val="28"/>
        </w:rPr>
        <w:t>Здоровьесберегающее</w:t>
      </w:r>
      <w:proofErr w:type="spellEnd"/>
      <w:r w:rsidRPr="00FA3698">
        <w:rPr>
          <w:rFonts w:ascii="Times New Roman" w:hAnsi="Times New Roman" w:cs="Times New Roman"/>
          <w:sz w:val="28"/>
          <w:szCs w:val="28"/>
        </w:rPr>
        <w:t xml:space="preserve"> направление (</w:t>
      </w:r>
      <w:proofErr w:type="spellStart"/>
      <w:proofErr w:type="gramStart"/>
      <w:r w:rsidRPr="00FA3698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FA3698">
        <w:rPr>
          <w:rFonts w:ascii="Times New Roman" w:hAnsi="Times New Roman" w:cs="Times New Roman"/>
          <w:sz w:val="28"/>
          <w:szCs w:val="28"/>
        </w:rPr>
        <w:t xml:space="preserve"> - оздоровительное</w:t>
      </w:r>
      <w:proofErr w:type="gramEnd"/>
      <w:r w:rsidRPr="00FA3698">
        <w:rPr>
          <w:rFonts w:ascii="Times New Roman" w:hAnsi="Times New Roman" w:cs="Times New Roman"/>
          <w:sz w:val="28"/>
          <w:szCs w:val="28"/>
        </w:rPr>
        <w:t xml:space="preserve"> воспитание)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835"/>
        <w:gridCol w:w="3118"/>
        <w:gridCol w:w="993"/>
        <w:gridCol w:w="850"/>
      </w:tblGrid>
      <w:tr w:rsidR="00276ACF" w:rsidRPr="00CA7983" w:rsidTr="00826D6E">
        <w:tc>
          <w:tcPr>
            <w:tcW w:w="9889" w:type="dxa"/>
            <w:gridSpan w:val="5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План внеурочной деятельности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начального общего образования</w:t>
            </w:r>
            <w:r w:rsidRPr="00CA798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МКОУ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CA7983">
              <w:rPr>
                <w:rFonts w:ascii="Times New Roman" w:hAnsi="Times New Roman" w:cs="Times New Roman"/>
                <w:b/>
                <w:sz w:val="24"/>
                <w:szCs w:val="28"/>
              </w:rPr>
              <w:t>ГСОШ</w:t>
            </w: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на 2021/2022</w:t>
            </w:r>
            <w:r w:rsidRPr="00CA798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учебный год</w:t>
            </w:r>
          </w:p>
        </w:tc>
      </w:tr>
      <w:tr w:rsidR="00276ACF" w:rsidRPr="00CA7983" w:rsidTr="00826D6E">
        <w:tc>
          <w:tcPr>
            <w:tcW w:w="2093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</w:t>
            </w:r>
          </w:p>
        </w:tc>
        <w:tc>
          <w:tcPr>
            <w:tcW w:w="2835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Направление</w:t>
            </w:r>
          </w:p>
        </w:tc>
        <w:tc>
          <w:tcPr>
            <w:tcW w:w="993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Класс</w:t>
            </w: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Часы</w:t>
            </w:r>
          </w:p>
        </w:tc>
      </w:tr>
      <w:tr w:rsidR="00276ACF" w:rsidRPr="00CA7983" w:rsidTr="00826D6E">
        <w:tc>
          <w:tcPr>
            <w:tcW w:w="2093" w:type="dxa"/>
            <w:vMerge w:val="restart"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Сысоева </w:t>
            </w: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Евгения Сергеевна</w:t>
            </w: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1.  " Как хорошо уметь читать!"</w:t>
            </w:r>
          </w:p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Обще-интеллектуальное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направление</w:t>
            </w: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1а</w:t>
            </w:r>
          </w:p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6ACF" w:rsidRPr="00CA7983" w:rsidTr="00826D6E">
        <w:tc>
          <w:tcPr>
            <w:tcW w:w="2093" w:type="dxa"/>
            <w:vMerge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2. "Экологический отряд "</w:t>
            </w:r>
            <w:proofErr w:type="spellStart"/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Эколята</w:t>
            </w:r>
            <w:proofErr w:type="spellEnd"/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Общекультурное направление (Экологическое воспитание)</w:t>
            </w: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1а</w:t>
            </w:r>
          </w:p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76ACF" w:rsidRPr="00CA7983" w:rsidTr="00826D6E">
        <w:tc>
          <w:tcPr>
            <w:tcW w:w="2093" w:type="dxa"/>
            <w:vMerge w:val="restart"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Гагарина Анна Владимировна</w:t>
            </w:r>
          </w:p>
        </w:tc>
        <w:tc>
          <w:tcPr>
            <w:tcW w:w="2835" w:type="dxa"/>
          </w:tcPr>
          <w:p w:rsidR="00276ACF" w:rsidRPr="002A797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797F">
              <w:rPr>
                <w:rFonts w:ascii="Times New Roman" w:hAnsi="Times New Roman" w:cs="Times New Roman"/>
                <w:sz w:val="24"/>
                <w:szCs w:val="24"/>
              </w:rPr>
              <w:t>1. Дружина юных пожарных (ДЮП)</w:t>
            </w:r>
          </w:p>
        </w:tc>
        <w:tc>
          <w:tcPr>
            <w:tcW w:w="3118" w:type="dxa"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Общекультурное направление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Гражданско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- патриотическое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воспитание)</w:t>
            </w: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76ACF" w:rsidRPr="00CA7983" w:rsidTr="00826D6E">
        <w:tc>
          <w:tcPr>
            <w:tcW w:w="2093" w:type="dxa"/>
            <w:vMerge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5" w:type="dxa"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 "Юный исследователь"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Обще-интеллектуальное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направление</w:t>
            </w:r>
          </w:p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1б</w:t>
            </w:r>
          </w:p>
        </w:tc>
        <w:tc>
          <w:tcPr>
            <w:tcW w:w="850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76ACF" w:rsidRPr="00CA7983" w:rsidTr="00826D6E">
        <w:trPr>
          <w:trHeight w:val="427"/>
        </w:trPr>
        <w:tc>
          <w:tcPr>
            <w:tcW w:w="2093" w:type="dxa"/>
            <w:vMerge w:val="restart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Казанцева </w:t>
            </w: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 xml:space="preserve">Юлия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Сергеевна</w:t>
            </w: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1. "Юный эколог"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Общекультурное направление (Экологическое воспитание)</w:t>
            </w:r>
          </w:p>
        </w:tc>
        <w:tc>
          <w:tcPr>
            <w:tcW w:w="993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2а</w:t>
            </w: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6ACF" w:rsidTr="00826D6E">
        <w:trPr>
          <w:trHeight w:val="427"/>
        </w:trPr>
        <w:tc>
          <w:tcPr>
            <w:tcW w:w="2093" w:type="dxa"/>
            <w:vMerge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2. "Как хорошо уметь читать!"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Обще-интеллектуальное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направление </w:t>
            </w:r>
          </w:p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2а</w:t>
            </w:r>
          </w:p>
        </w:tc>
        <w:tc>
          <w:tcPr>
            <w:tcW w:w="850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76ACF" w:rsidTr="00826D6E">
        <w:trPr>
          <w:trHeight w:val="658"/>
        </w:trPr>
        <w:tc>
          <w:tcPr>
            <w:tcW w:w="2093" w:type="dxa"/>
            <w:vMerge w:val="restart"/>
          </w:tcPr>
          <w:p w:rsidR="00276ACF" w:rsidRDefault="00276ACF" w:rsidP="00826D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Курзенева</w:t>
            </w:r>
            <w:proofErr w:type="spellEnd"/>
            <w:r w:rsidRPr="00CA7983">
              <w:rPr>
                <w:rFonts w:ascii="Times New Roman" w:hAnsi="Times New Roman" w:cs="Times New Roman"/>
                <w:sz w:val="24"/>
                <w:szCs w:val="28"/>
              </w:rPr>
              <w:t xml:space="preserve"> Анна Анатольевна</w:t>
            </w: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1. "В мире книг (смысловое чтение)"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Обще-интеллектуальное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направление </w:t>
            </w:r>
          </w:p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2б</w:t>
            </w: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6ACF" w:rsidRPr="00CA7983" w:rsidTr="00826D6E">
        <w:trPr>
          <w:trHeight w:val="731"/>
        </w:trPr>
        <w:tc>
          <w:tcPr>
            <w:tcW w:w="2093" w:type="dxa"/>
            <w:vMerge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2. "Я - гражданин России!"</w:t>
            </w:r>
          </w:p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Общекультурное направление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Гражданско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- патриотическое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воспитание)</w:t>
            </w:r>
          </w:p>
        </w:tc>
        <w:tc>
          <w:tcPr>
            <w:tcW w:w="993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2б</w:t>
            </w: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</w:p>
        </w:tc>
      </w:tr>
      <w:tr w:rsidR="00276ACF" w:rsidRPr="00CA7983" w:rsidTr="00826D6E">
        <w:trPr>
          <w:trHeight w:val="764"/>
        </w:trPr>
        <w:tc>
          <w:tcPr>
            <w:tcW w:w="2093" w:type="dxa"/>
            <w:vMerge w:val="restart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Зыкова Алеся Юрьевна</w:t>
            </w: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"Экономика - первые шаги"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Обще-интеллектуальное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направление</w:t>
            </w:r>
          </w:p>
        </w:tc>
        <w:tc>
          <w:tcPr>
            <w:tcW w:w="993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3а</w:t>
            </w: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76ACF" w:rsidRPr="00CA7983" w:rsidTr="00826D6E">
        <w:trPr>
          <w:trHeight w:val="889"/>
        </w:trPr>
        <w:tc>
          <w:tcPr>
            <w:tcW w:w="2093" w:type="dxa"/>
            <w:vMerge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2. "Занимательная информатика"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Обще-интеллектуальное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направление </w:t>
            </w: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3а, 3б</w:t>
            </w: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6ACF" w:rsidRPr="00CA7983" w:rsidTr="00826D6E">
        <w:trPr>
          <w:trHeight w:val="605"/>
        </w:trPr>
        <w:tc>
          <w:tcPr>
            <w:tcW w:w="2093" w:type="dxa"/>
            <w:vMerge w:val="restart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Журавлёва Марина Владимировна</w:t>
            </w: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1. "Российское движение школьников" (РД Ш)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Общекультурное направление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Гражданско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- патриотическое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воспитание)</w:t>
            </w:r>
          </w:p>
        </w:tc>
        <w:tc>
          <w:tcPr>
            <w:tcW w:w="993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3а, 3б</w:t>
            </w: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6ACF" w:rsidRPr="00CA7983" w:rsidTr="00826D6E">
        <w:trPr>
          <w:trHeight w:val="639"/>
        </w:trPr>
        <w:tc>
          <w:tcPr>
            <w:tcW w:w="2093" w:type="dxa"/>
            <w:vMerge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2. "Этика и этикет"</w:t>
            </w:r>
          </w:p>
        </w:tc>
        <w:tc>
          <w:tcPr>
            <w:tcW w:w="3118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 xml:space="preserve">Обще-интеллектуальное направление </w:t>
            </w: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3б</w:t>
            </w: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6ACF" w:rsidRPr="00CA7983" w:rsidTr="00826D6E">
        <w:trPr>
          <w:trHeight w:val="977"/>
        </w:trPr>
        <w:tc>
          <w:tcPr>
            <w:tcW w:w="2093" w:type="dxa"/>
            <w:vMerge w:val="restart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Отраднова Любовь Анатольевна</w:t>
            </w: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1. "Юные инспекторы дорожного движения" (ЮИДД)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Общекультурное направление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Гражданско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- патриотическое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воспитание)</w:t>
            </w:r>
          </w:p>
        </w:tc>
        <w:tc>
          <w:tcPr>
            <w:tcW w:w="993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6ACF" w:rsidTr="00826D6E">
        <w:trPr>
          <w:trHeight w:val="676"/>
        </w:trPr>
        <w:tc>
          <w:tcPr>
            <w:tcW w:w="2093" w:type="dxa"/>
            <w:vMerge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2. "Страна этикета"</w:t>
            </w:r>
          </w:p>
        </w:tc>
        <w:tc>
          <w:tcPr>
            <w:tcW w:w="3118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Обще-интеллектуальное направление</w:t>
            </w: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6ACF" w:rsidRPr="00CA7983" w:rsidTr="00826D6E">
        <w:tc>
          <w:tcPr>
            <w:tcW w:w="2093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Исакова Ирина Евгеньевна</w:t>
            </w: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«Улыбка»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Духовно - нравственное направление (</w:t>
            </w: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воспитание)</w:t>
            </w:r>
          </w:p>
        </w:tc>
        <w:tc>
          <w:tcPr>
            <w:tcW w:w="993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1- 4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</w:p>
        </w:tc>
        <w:tc>
          <w:tcPr>
            <w:tcW w:w="850" w:type="dxa"/>
          </w:tcPr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76ACF" w:rsidRPr="00CA7983" w:rsidTr="00826D6E">
        <w:tc>
          <w:tcPr>
            <w:tcW w:w="2093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Воробьева Татьяна</w:t>
            </w: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 xml:space="preserve"> Владимировна</w:t>
            </w: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 xml:space="preserve"> "Копилка (ДПИ)"</w:t>
            </w:r>
          </w:p>
        </w:tc>
        <w:tc>
          <w:tcPr>
            <w:tcW w:w="3118" w:type="dxa"/>
          </w:tcPr>
          <w:p w:rsidR="00276ACF" w:rsidRPr="00CA7983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Духовно - нравственное направление (</w:t>
            </w: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воспитание)</w:t>
            </w: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2а,2б</w:t>
            </w: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850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276ACF" w:rsidRPr="00CA7983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76ACF" w:rsidRPr="00CA7983" w:rsidTr="00826D6E">
        <w:tc>
          <w:tcPr>
            <w:tcW w:w="2093" w:type="dxa"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Давыденко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Ольга Германовна</w:t>
            </w:r>
          </w:p>
        </w:tc>
        <w:tc>
          <w:tcPr>
            <w:tcW w:w="2835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Очумелые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ручки"</w:t>
            </w:r>
          </w:p>
        </w:tc>
        <w:tc>
          <w:tcPr>
            <w:tcW w:w="3118" w:type="dxa"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Духовно - нравственное направление (</w:t>
            </w:r>
            <w:r w:rsidRPr="00CA7983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воспитание)</w:t>
            </w: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3а, 3б</w:t>
            </w:r>
          </w:p>
        </w:tc>
        <w:tc>
          <w:tcPr>
            <w:tcW w:w="850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76ACF" w:rsidRPr="00CA7983" w:rsidTr="00826D6E">
        <w:tc>
          <w:tcPr>
            <w:tcW w:w="2093" w:type="dxa"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Коновалов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Андрей Иванович </w:t>
            </w:r>
          </w:p>
        </w:tc>
        <w:tc>
          <w:tcPr>
            <w:tcW w:w="2835" w:type="dxa"/>
          </w:tcPr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"Шахматы"</w:t>
            </w:r>
          </w:p>
        </w:tc>
        <w:tc>
          <w:tcPr>
            <w:tcW w:w="3118" w:type="dxa"/>
          </w:tcPr>
          <w:p w:rsidR="00276ACF" w:rsidRPr="00D362FE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362FE">
              <w:rPr>
                <w:rFonts w:ascii="Times New Roman" w:hAnsi="Times New Roman" w:cs="Times New Roman"/>
                <w:sz w:val="24"/>
                <w:szCs w:val="28"/>
              </w:rPr>
              <w:t>Обще-интеллектуальное направление</w:t>
            </w:r>
          </w:p>
          <w:p w:rsidR="00276ACF" w:rsidRDefault="00276ACF" w:rsidP="00826D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</w:t>
            </w:r>
          </w:p>
        </w:tc>
        <w:tc>
          <w:tcPr>
            <w:tcW w:w="850" w:type="dxa"/>
          </w:tcPr>
          <w:p w:rsidR="00276ACF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276ACF" w:rsidRPr="003D0659" w:rsidTr="00826D6E">
        <w:tc>
          <w:tcPr>
            <w:tcW w:w="2093" w:type="dxa"/>
          </w:tcPr>
          <w:p w:rsidR="00276ACF" w:rsidRPr="003D0659" w:rsidRDefault="00276ACF" w:rsidP="00826D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0659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2835" w:type="dxa"/>
          </w:tcPr>
          <w:p w:rsidR="00276ACF" w:rsidRPr="003D0659" w:rsidRDefault="00276ACF" w:rsidP="00826D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76ACF" w:rsidRPr="003D0659" w:rsidRDefault="00276ACF" w:rsidP="00826D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76ACF" w:rsidRPr="003D0659" w:rsidRDefault="00276ACF" w:rsidP="00826D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276ACF" w:rsidRPr="003D0659" w:rsidRDefault="00276ACF" w:rsidP="00826D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</w:tr>
    </w:tbl>
    <w:p w:rsidR="002A797F" w:rsidRDefault="002A797F" w:rsidP="002A797F">
      <w:pPr>
        <w:jc w:val="center"/>
        <w:rPr>
          <w:rStyle w:val="dash041e005f0431005f044b005f0447005f043d005f044b005f0439005f005fchar1char1"/>
          <w:sz w:val="28"/>
          <w:szCs w:val="28"/>
        </w:rPr>
      </w:pPr>
    </w:p>
    <w:p w:rsidR="008350F4" w:rsidRDefault="008350F4" w:rsidP="008350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внеурочной деятельности в   5-9 классах (ФГОС ООО)   </w:t>
      </w:r>
    </w:p>
    <w:p w:rsidR="008350F4" w:rsidRDefault="008350F4" w:rsidP="008350F4">
      <w:pPr>
        <w:jc w:val="center"/>
        <w:rPr>
          <w:rStyle w:val="dash041e005f0431005f044b005f0447005f043d005f044b005f0439005f005fchar1char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ГСОШ  на 202</w:t>
      </w:r>
      <w:r w:rsidR="00081F84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081F8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1799A" w:rsidRDefault="00C1799A" w:rsidP="00C1799A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bCs/>
          <w:sz w:val="28"/>
          <w:szCs w:val="28"/>
        </w:rPr>
        <w:t xml:space="preserve">Внеурочная деятельность </w:t>
      </w:r>
      <w:r>
        <w:rPr>
          <w:rStyle w:val="dash041e005f0431005f044b005f0447005f043d005f044b005f0439005f005fchar1char1"/>
          <w:sz w:val="28"/>
          <w:szCs w:val="28"/>
        </w:rPr>
        <w:t>организуется по следующим направлениям развития личности: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спортивно-оздоровительное,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социальное, 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  <w:proofErr w:type="spellStart"/>
      <w:r>
        <w:rPr>
          <w:rStyle w:val="dash041e005f0431005f044b005f0447005f043d005f044b005f0439005f005fchar1char1"/>
          <w:sz w:val="28"/>
          <w:szCs w:val="28"/>
        </w:rPr>
        <w:t>общеинтеллектуальное</w:t>
      </w:r>
      <w:proofErr w:type="spellEnd"/>
      <w:r>
        <w:rPr>
          <w:rStyle w:val="dash041e005f0431005f044b005f0447005f043d005f044b005f0439005f005fchar1char1"/>
          <w:sz w:val="28"/>
          <w:szCs w:val="28"/>
        </w:rPr>
        <w:t xml:space="preserve">, 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общекультурное</w:t>
      </w:r>
      <w:r w:rsidRPr="009700D0">
        <w:rPr>
          <w:sz w:val="28"/>
          <w:szCs w:val="28"/>
        </w:rPr>
        <w:t xml:space="preserve"> 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sz w:val="28"/>
          <w:szCs w:val="28"/>
        </w:rPr>
        <w:t>духовно-нравственное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 xml:space="preserve">Формы организации внеурочной деятельности: спортивные секции, юношеские организации, краеведческая работа, олимпиады, поисковые исследования, общественно полезные практики, военно-патриотические объединения и др. 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</w:p>
    <w:p w:rsidR="00C1799A" w:rsidRPr="00526A5F" w:rsidRDefault="00C1799A" w:rsidP="00C1799A">
      <w:pPr>
        <w:pStyle w:val="dash041e005f0431005f044b005f0447005f043d005f044b005f0439"/>
        <w:spacing w:line="276" w:lineRule="auto"/>
        <w:jc w:val="both"/>
        <w:rPr>
          <w:rStyle w:val="dash041e005f0431005f044b005f0447005f043d005f044b005f0439005f005fchar1char1"/>
          <w:sz w:val="28"/>
          <w:szCs w:val="28"/>
        </w:rPr>
      </w:pPr>
    </w:p>
    <w:tbl>
      <w:tblPr>
        <w:tblStyle w:val="a3"/>
        <w:tblpPr w:leftFromText="180" w:rightFromText="180" w:vertAnchor="text" w:horzAnchor="page" w:tblpX="785" w:tblpY="27"/>
        <w:tblW w:w="10740" w:type="dxa"/>
        <w:tblLayout w:type="fixed"/>
        <w:tblLook w:val="04A0"/>
      </w:tblPr>
      <w:tblGrid>
        <w:gridCol w:w="1809"/>
        <w:gridCol w:w="2268"/>
        <w:gridCol w:w="993"/>
        <w:gridCol w:w="992"/>
        <w:gridCol w:w="992"/>
        <w:gridCol w:w="992"/>
        <w:gridCol w:w="993"/>
        <w:gridCol w:w="1701"/>
      </w:tblGrid>
      <w:tr w:rsidR="00C1799A" w:rsidRPr="00FB0C12" w:rsidTr="008A10D8">
        <w:trPr>
          <w:trHeight w:val="556"/>
        </w:trPr>
        <w:tc>
          <w:tcPr>
            <w:tcW w:w="10740" w:type="dxa"/>
            <w:gridSpan w:val="8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sz w:val="28"/>
                <w:szCs w:val="28"/>
              </w:rPr>
              <w:t>План внеурочной деятельности  основного общего образования МКОУ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132AF">
              <w:rPr>
                <w:rFonts w:ascii="Times New Roman" w:hAnsi="Times New Roman" w:cs="Times New Roman"/>
                <w:b/>
                <w:sz w:val="28"/>
                <w:szCs w:val="28"/>
              </w:rPr>
              <w:t>ГСОШ</w:t>
            </w:r>
          </w:p>
          <w:p w:rsidR="00C1799A" w:rsidRPr="002132AF" w:rsidRDefault="00C1799A" w:rsidP="008A10D8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2021 - 2022</w:t>
            </w:r>
            <w:r w:rsidRPr="002132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</w:tc>
      </w:tr>
      <w:tr w:rsidR="00C1799A" w:rsidRPr="00FB0C12" w:rsidTr="008A10D8">
        <w:trPr>
          <w:trHeight w:val="408"/>
        </w:trPr>
        <w:tc>
          <w:tcPr>
            <w:tcW w:w="1809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Направления</w:t>
            </w:r>
          </w:p>
        </w:tc>
        <w:tc>
          <w:tcPr>
            <w:tcW w:w="2268" w:type="dxa"/>
            <w:hideMark/>
          </w:tcPr>
          <w:p w:rsidR="00C1799A" w:rsidRPr="002132AF" w:rsidRDefault="00C1799A" w:rsidP="008A10D8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класс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класс</w:t>
            </w:r>
          </w:p>
        </w:tc>
        <w:tc>
          <w:tcPr>
            <w:tcW w:w="992" w:type="dxa"/>
          </w:tcPr>
          <w:p w:rsidR="00C1799A" w:rsidRDefault="00C1799A" w:rsidP="008A10D8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  <w:p w:rsidR="00C1799A" w:rsidRPr="002132AF" w:rsidRDefault="00C1799A" w:rsidP="008A10D8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класс</w:t>
            </w:r>
          </w:p>
        </w:tc>
        <w:tc>
          <w:tcPr>
            <w:tcW w:w="1701" w:type="dxa"/>
          </w:tcPr>
          <w:p w:rsidR="00C1799A" w:rsidRPr="002132AF" w:rsidRDefault="00C1799A" w:rsidP="008A10D8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</w:t>
            </w:r>
          </w:p>
        </w:tc>
      </w:tr>
      <w:tr w:rsidR="00C1799A" w:rsidRPr="00FB0C12" w:rsidTr="008A10D8">
        <w:trPr>
          <w:trHeight w:val="319"/>
        </w:trPr>
        <w:tc>
          <w:tcPr>
            <w:tcW w:w="1809" w:type="dxa"/>
            <w:vMerge w:val="restart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2268" w:type="dxa"/>
            <w:hideMark/>
          </w:tcPr>
          <w:p w:rsidR="00C1799A" w:rsidRPr="002132AF" w:rsidRDefault="00C1799A" w:rsidP="008A10D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групп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Улыбка»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hideMark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Исакова И.Е.</w:t>
            </w:r>
          </w:p>
        </w:tc>
      </w:tr>
      <w:tr w:rsidR="00C1799A" w:rsidRPr="00FB0C12" w:rsidTr="008A10D8">
        <w:trPr>
          <w:trHeight w:val="319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Default="00C1799A" w:rsidP="008A10D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цветов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hideMark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Merge w:val="restart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Пласткова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Е.В.</w:t>
            </w:r>
          </w:p>
        </w:tc>
      </w:tr>
      <w:tr w:rsidR="00C1799A" w:rsidRPr="00FB0C12" w:rsidTr="008A10D8">
        <w:trPr>
          <w:trHeight w:val="319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Default="00C1799A" w:rsidP="008A10D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радуга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hideMark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799A" w:rsidRPr="00FB0C12" w:rsidTr="008A10D8">
        <w:trPr>
          <w:trHeight w:val="587"/>
        </w:trPr>
        <w:tc>
          <w:tcPr>
            <w:tcW w:w="1809" w:type="dxa"/>
            <w:vMerge w:val="restart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268" w:type="dxa"/>
            <w:hideMark/>
          </w:tcPr>
          <w:p w:rsidR="00C1799A" w:rsidRPr="002132AF" w:rsidRDefault="00C1799A" w:rsidP="008A10D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енно-патриотический отряд «</w:t>
            </w:r>
            <w:r w:rsidRPr="00110FA7">
              <w:rPr>
                <w:rFonts w:ascii="Times New Roman" w:hAnsi="Times New Roman" w:cs="Times New Roman"/>
                <w:sz w:val="28"/>
                <w:szCs w:val="28"/>
              </w:rPr>
              <w:t>Крылатая гвардия</w:t>
            </w: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hideMark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Барышникова О.С.</w:t>
            </w:r>
          </w:p>
        </w:tc>
      </w:tr>
      <w:tr w:rsidR="00C1799A" w:rsidRPr="00FB0C12" w:rsidTr="008A10D8">
        <w:trPr>
          <w:trHeight w:val="587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Pr="002132AF" w:rsidRDefault="00C1799A" w:rsidP="008A10D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Военно-патриотический отряд «</w:t>
            </w:r>
            <w:proofErr w:type="spellStart"/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Русич</w:t>
            </w:r>
            <w:proofErr w:type="spellEnd"/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hideMark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1час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Сумина Г.Н.</w:t>
            </w:r>
          </w:p>
        </w:tc>
      </w:tr>
      <w:tr w:rsidR="00C1799A" w:rsidRPr="00FB0C12" w:rsidTr="008A10D8">
        <w:trPr>
          <w:trHeight w:val="498"/>
        </w:trPr>
        <w:tc>
          <w:tcPr>
            <w:tcW w:w="1809" w:type="dxa"/>
            <w:vMerge w:val="restart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2268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Экзамен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отлично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hideMark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9а-1ч, 9б-1ч</w:t>
            </w:r>
          </w:p>
        </w:tc>
        <w:tc>
          <w:tcPr>
            <w:tcW w:w="1701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Степанова Г.В.</w:t>
            </w:r>
          </w:p>
        </w:tc>
      </w:tr>
      <w:tr w:rsidR="00C1799A" w:rsidRPr="00FB0C12" w:rsidTr="008A10D8">
        <w:trPr>
          <w:trHeight w:val="405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hideMark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Merge w:val="restart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Лушников А.В.</w:t>
            </w:r>
          </w:p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799A" w:rsidRPr="00FB0C12" w:rsidTr="008A10D8">
        <w:trPr>
          <w:trHeight w:val="405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обществознание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hideMark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1701" w:type="dxa"/>
            <w:vMerge/>
            <w:hideMark/>
          </w:tcPr>
          <w:p w:rsidR="00C1799A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799A" w:rsidRPr="00FB0C12" w:rsidTr="008A10D8">
        <w:trPr>
          <w:trHeight w:val="333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Моделирование</w:t>
            </w:r>
          </w:p>
        </w:tc>
        <w:tc>
          <w:tcPr>
            <w:tcW w:w="993" w:type="dxa"/>
          </w:tcPr>
          <w:p w:rsidR="00C1799A" w:rsidRPr="00F45523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2" w:type="dxa"/>
            <w:hideMark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Merge w:val="restart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Журавлев И.В.</w:t>
            </w:r>
          </w:p>
        </w:tc>
      </w:tr>
      <w:tr w:rsidR="00C1799A" w:rsidRPr="00FB0C12" w:rsidTr="008A10D8">
        <w:trPr>
          <w:trHeight w:val="333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Веб-дизайн</w:t>
            </w:r>
            <w:proofErr w:type="spellEnd"/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hideMark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1701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799A" w:rsidRPr="00FB0C12" w:rsidTr="008A10D8">
        <w:trPr>
          <w:trHeight w:val="333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Робототехника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5а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-1час 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hideMark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Воробьёва Т.В.</w:t>
            </w:r>
          </w:p>
        </w:tc>
      </w:tr>
      <w:tr w:rsidR="00C1799A" w:rsidRPr="00FB0C12" w:rsidTr="008A10D8">
        <w:trPr>
          <w:trHeight w:val="333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Юный исследователь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2" w:type="dxa"/>
            <w:hideMark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hideMark/>
          </w:tcPr>
          <w:p w:rsidR="00C1799A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Родина И.А.</w:t>
            </w:r>
          </w:p>
        </w:tc>
      </w:tr>
      <w:tr w:rsidR="00C1799A" w:rsidRPr="00FB0C12" w:rsidTr="008A10D8">
        <w:trPr>
          <w:trHeight w:val="333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Эврика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часа</w:t>
            </w:r>
          </w:p>
        </w:tc>
        <w:tc>
          <w:tcPr>
            <w:tcW w:w="992" w:type="dxa"/>
            <w:hideMark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hideMark/>
          </w:tcPr>
          <w:p w:rsidR="00C1799A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Кощеева Е.С.</w:t>
            </w:r>
          </w:p>
        </w:tc>
      </w:tr>
      <w:tr w:rsidR="00C1799A" w:rsidRPr="00FB0C12" w:rsidTr="008A10D8">
        <w:trPr>
          <w:trHeight w:val="333"/>
        </w:trPr>
        <w:tc>
          <w:tcPr>
            <w:tcW w:w="1809" w:type="dxa"/>
            <w:vMerge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C1799A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Знатоки русского языка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5а-1ч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hideMark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hideMark/>
          </w:tcPr>
          <w:p w:rsidR="00C1799A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Зольникова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Е.Г.</w:t>
            </w:r>
          </w:p>
        </w:tc>
      </w:tr>
      <w:tr w:rsidR="00C1799A" w:rsidRPr="00FB0C12" w:rsidTr="008A10D8">
        <w:trPr>
          <w:trHeight w:val="422"/>
        </w:trPr>
        <w:tc>
          <w:tcPr>
            <w:tcW w:w="1809" w:type="dxa"/>
            <w:vMerge w:val="restart"/>
          </w:tcPr>
          <w:p w:rsidR="00C1799A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Социальное </w:t>
            </w:r>
          </w:p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Дружина юных пожарных (ДЮП)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Merge w:val="restart"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Черкашина Е.Р.</w:t>
            </w:r>
          </w:p>
        </w:tc>
      </w:tr>
      <w:tr w:rsidR="00C1799A" w:rsidRPr="00FB0C12" w:rsidTr="008A10D8">
        <w:trPr>
          <w:trHeight w:val="372"/>
        </w:trPr>
        <w:tc>
          <w:tcPr>
            <w:tcW w:w="1809" w:type="dxa"/>
            <w:vMerge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 xml:space="preserve">Школа безопасности 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Merge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799A" w:rsidRPr="00FB0C12" w:rsidTr="008A10D8">
        <w:trPr>
          <w:trHeight w:val="372"/>
        </w:trPr>
        <w:tc>
          <w:tcPr>
            <w:tcW w:w="1809" w:type="dxa"/>
            <w:vMerge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Азбука дороги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Merge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799A" w:rsidRPr="00FB0C12" w:rsidTr="008A10D8">
        <w:trPr>
          <w:trHeight w:val="550"/>
        </w:trPr>
        <w:tc>
          <w:tcPr>
            <w:tcW w:w="1809" w:type="dxa"/>
            <w:vMerge w:val="restart"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dash041e005f0431005f044b005f0447005f043d005f044b005f0439005f005fchar1char1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268" w:type="dxa"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1,5 </w:t>
            </w: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1701" w:type="dxa"/>
            <w:vMerge w:val="restart"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Голубева</w:t>
            </w:r>
            <w:proofErr w:type="spellEnd"/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Г.И.</w:t>
            </w:r>
          </w:p>
        </w:tc>
      </w:tr>
      <w:tr w:rsidR="00C1799A" w:rsidRPr="00FB0C12" w:rsidTr="008A10D8">
        <w:trPr>
          <w:trHeight w:val="582"/>
        </w:trPr>
        <w:tc>
          <w:tcPr>
            <w:tcW w:w="1809" w:type="dxa"/>
            <w:vMerge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1799A" w:rsidRPr="00F45523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с элементами волейбола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1,5 часа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1799A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vMerge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799A" w:rsidRPr="00FB0C12" w:rsidTr="008A10D8">
        <w:trPr>
          <w:trHeight w:val="582"/>
        </w:trPr>
        <w:tc>
          <w:tcPr>
            <w:tcW w:w="1809" w:type="dxa"/>
            <w:vMerge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611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,5</w:t>
            </w:r>
            <w:r w:rsidRPr="003D61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Роскош</w:t>
            </w:r>
            <w:proofErr w:type="spellEnd"/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Ю.В.</w:t>
            </w:r>
          </w:p>
        </w:tc>
      </w:tr>
      <w:tr w:rsidR="00C1799A" w:rsidRPr="00FB0C12" w:rsidTr="008A10D8">
        <w:trPr>
          <w:trHeight w:val="422"/>
        </w:trPr>
        <w:tc>
          <w:tcPr>
            <w:tcW w:w="1809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2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2268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6,5</w:t>
            </w: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 </w:t>
            </w: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</w:t>
            </w:r>
          </w:p>
        </w:tc>
        <w:tc>
          <w:tcPr>
            <w:tcW w:w="992" w:type="dxa"/>
            <w:hideMark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992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5,5</w:t>
            </w: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993" w:type="dxa"/>
          </w:tcPr>
          <w:p w:rsidR="00C1799A" w:rsidRPr="002132AF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,5</w:t>
            </w: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1701" w:type="dxa"/>
            <w:hideMark/>
          </w:tcPr>
          <w:p w:rsidR="00C1799A" w:rsidRPr="002132AF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</w:t>
            </w:r>
            <w:r w:rsidRPr="002132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</w:t>
            </w:r>
          </w:p>
        </w:tc>
      </w:tr>
    </w:tbl>
    <w:p w:rsidR="008350F4" w:rsidRDefault="008350F4" w:rsidP="002B75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5F8" w:rsidRDefault="002B75F8" w:rsidP="002B75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464">
        <w:rPr>
          <w:rFonts w:ascii="Times New Roman" w:hAnsi="Times New Roman" w:cs="Times New Roman"/>
          <w:b/>
          <w:sz w:val="28"/>
          <w:szCs w:val="28"/>
        </w:rPr>
        <w:t>Пояснительн</w:t>
      </w:r>
      <w:r>
        <w:rPr>
          <w:rFonts w:ascii="Times New Roman" w:hAnsi="Times New Roman" w:cs="Times New Roman"/>
          <w:b/>
          <w:sz w:val="28"/>
          <w:szCs w:val="28"/>
        </w:rPr>
        <w:t>ая записка к учебному плану 10-11 классов (ФГОС С</w:t>
      </w:r>
      <w:r w:rsidRPr="00BC0464">
        <w:rPr>
          <w:rFonts w:ascii="Times New Roman" w:hAnsi="Times New Roman" w:cs="Times New Roman"/>
          <w:b/>
          <w:sz w:val="28"/>
          <w:szCs w:val="28"/>
        </w:rPr>
        <w:t>ОО)</w:t>
      </w:r>
    </w:p>
    <w:p w:rsidR="002B75F8" w:rsidRPr="002B75F8" w:rsidRDefault="002B75F8" w:rsidP="002B75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464">
        <w:rPr>
          <w:rFonts w:ascii="Times New Roman" w:hAnsi="Times New Roman" w:cs="Times New Roman"/>
          <w:b/>
          <w:sz w:val="28"/>
          <w:szCs w:val="28"/>
        </w:rPr>
        <w:t>МКОУ ГСОШ  на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831430">
        <w:rPr>
          <w:rFonts w:ascii="Times New Roman" w:hAnsi="Times New Roman" w:cs="Times New Roman"/>
          <w:b/>
          <w:sz w:val="28"/>
          <w:szCs w:val="28"/>
        </w:rPr>
        <w:t>1</w:t>
      </w:r>
      <w:r w:rsidRPr="00BC0464"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BC046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07006" w:rsidRDefault="00207006" w:rsidP="0020700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в условиях реализации ФГОС СОО сформирован в соответствии с Федеральным законом от 29.12.2012 года №273-ФЗ «Об образовании в Российской Федерации», с приказами Министерства образования и науки Российской Федерации:</w:t>
      </w:r>
    </w:p>
    <w:p w:rsidR="00207006" w:rsidRDefault="00207006" w:rsidP="00207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17 мая 2012 г. №413 «Об утверждении федерального государственного образовательного стандарта среднего общего образования» (в действующей редакции, с изменениями и дополнениями);</w:t>
      </w:r>
    </w:p>
    <w:p w:rsidR="00207006" w:rsidRDefault="00207006" w:rsidP="00207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30 августа 2013 г. N 1015 «Об утверждении порядка организации и осуществления образовательной деятельности по основным образовательным программам - образовательным программам начального общего, основного общего и среднего общего образования» (в действующей редакции, с изменениями и дополнениями);</w:t>
      </w:r>
    </w:p>
    <w:p w:rsidR="00207006" w:rsidRDefault="00207006" w:rsidP="00207006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 Главного государственного санитарного врача РФ от 28.09.2020 N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 (Зарегистрировано в Минюсте России 18.12.2020 N61573)</w:t>
      </w:r>
      <w:r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Fonts w:ascii="Times New Roman" w:hAnsi="Times New Roman"/>
          <w:sz w:val="28"/>
          <w:szCs w:val="28"/>
        </w:rPr>
        <w:t>- письмом Министерства образования и науки РФ от 15.07.2014 №08-888 «Об организации учащихся образовательных учреждений по учебному предмету «Физическая культура»,</w:t>
      </w:r>
      <w:proofErr w:type="gramEnd"/>
    </w:p>
    <w:p w:rsidR="00207006" w:rsidRDefault="00207006" w:rsidP="00207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письмом Министерства образования и науки РФ от 19.07.2017 №08-1382 «Об изучении астрономии»,</w:t>
      </w:r>
    </w:p>
    <w:p w:rsidR="00207006" w:rsidRDefault="00207006" w:rsidP="00207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примерной основной образовательной программой среднего общего образования (протокол №2/16-з от 28 июня 2016 г., в действующей редакции, с изменениями и дополнениями)</w:t>
      </w:r>
    </w:p>
    <w:p w:rsidR="00207006" w:rsidRDefault="00207006" w:rsidP="00207006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 СОО является одним из основных механизмов, обеспечивающих достижение обучающимися результатов освоения основной образовательной программы среднего общего образования на 2020-2022гг. </w:t>
      </w:r>
    </w:p>
    <w:p w:rsidR="00207006" w:rsidRDefault="00207006" w:rsidP="00207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Учебный план предусматривает:</w:t>
      </w:r>
    </w:p>
    <w:p w:rsidR="00207006" w:rsidRDefault="00207006" w:rsidP="00207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нормативный срок освоения основной образовательной программы среднего общего образования - 2 года;</w:t>
      </w:r>
    </w:p>
    <w:p w:rsidR="00207006" w:rsidRDefault="00207006" w:rsidP="00207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количество учебных занятий за 2 года на одного обучающегося – не менее</w:t>
      </w:r>
    </w:p>
    <w:p w:rsidR="00207006" w:rsidRDefault="00207006" w:rsidP="0020700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2170 часов и не более 2590 часов. Количество учебных недель: 34 (с 35 недели предусмотрено прохождение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государственной итоговой аттестации в соответствии с расписанием, утверждаемым Министерством просвещения Российской Федерации)</w:t>
      </w:r>
    </w:p>
    <w:p w:rsidR="00207006" w:rsidRDefault="00207006" w:rsidP="00207006">
      <w:pPr>
        <w:widowControl w:val="0"/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план состоит из двух частей — обязательной части и части, формируемой участниками образовательного процесса. Внеурочная деятельность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организуется, в соответствии с планом внеурочной деятельности.</w:t>
      </w:r>
    </w:p>
    <w:p w:rsidR="00207006" w:rsidRDefault="00207006" w:rsidP="00207006">
      <w:pPr>
        <w:widowControl w:val="0"/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bidi="ru-RU"/>
        </w:rPr>
        <w:lastRenderedPageBreak/>
        <w:t>Обязательная часть</w:t>
      </w:r>
      <w:r>
        <w:rPr>
          <w:rFonts w:ascii="Times New Roman" w:hAnsi="Times New Roman"/>
          <w:sz w:val="28"/>
          <w:szCs w:val="28"/>
        </w:rPr>
        <w:t xml:space="preserve"> учебного плана определяет состав обязательных учебных предметов для среднего общего образования, и учебное время, отводимое на их изучение по классам (годам) обучения.</w:t>
      </w:r>
    </w:p>
    <w:p w:rsidR="00207006" w:rsidRDefault="00207006" w:rsidP="00207006">
      <w:pPr>
        <w:widowControl w:val="0"/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образования:</w:t>
      </w:r>
    </w:p>
    <w:p w:rsidR="00207006" w:rsidRDefault="00207006" w:rsidP="00207006">
      <w:pPr>
        <w:widowControl w:val="0"/>
        <w:numPr>
          <w:ilvl w:val="0"/>
          <w:numId w:val="5"/>
        </w:numPr>
        <w:tabs>
          <w:tab w:val="left" w:pos="943"/>
        </w:tabs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207006" w:rsidRDefault="00207006" w:rsidP="00207006">
      <w:pPr>
        <w:widowControl w:val="0"/>
        <w:numPr>
          <w:ilvl w:val="0"/>
          <w:numId w:val="5"/>
        </w:numPr>
        <w:tabs>
          <w:tab w:val="left" w:pos="943"/>
        </w:tabs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готовность обучающихся к продолжению образования, их приобщение к информационным технологиям;</w:t>
      </w:r>
    </w:p>
    <w:p w:rsidR="00207006" w:rsidRDefault="00207006" w:rsidP="00207006">
      <w:pPr>
        <w:widowControl w:val="0"/>
        <w:numPr>
          <w:ilvl w:val="0"/>
          <w:numId w:val="5"/>
        </w:numPr>
        <w:tabs>
          <w:tab w:val="left" w:pos="943"/>
        </w:tabs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здорового образа жизни, элементарных правил поведения в экстремальных ситуациях;</w:t>
      </w:r>
    </w:p>
    <w:p w:rsidR="00207006" w:rsidRDefault="00207006" w:rsidP="00207006">
      <w:pPr>
        <w:widowControl w:val="0"/>
        <w:numPr>
          <w:ilvl w:val="0"/>
          <w:numId w:val="5"/>
        </w:numPr>
        <w:tabs>
          <w:tab w:val="left" w:pos="948"/>
        </w:tabs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личностное развитие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в соответствии с его индивидуальностью.</w:t>
      </w:r>
    </w:p>
    <w:p w:rsidR="00207006" w:rsidRDefault="00207006" w:rsidP="00207006">
      <w:pPr>
        <w:widowControl w:val="0"/>
        <w:spacing w:after="0"/>
        <w:ind w:firstLine="74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Часть, формируемая участниками образовательного</w:t>
      </w:r>
      <w:r>
        <w:rPr>
          <w:rFonts w:ascii="Times New Roman" w:hAnsi="Times New Roman"/>
          <w:sz w:val="28"/>
          <w:szCs w:val="28"/>
          <w:shd w:val="clear" w:color="auto" w:fill="FFFFFF"/>
          <w:lang w:bidi="ru-RU"/>
        </w:rPr>
        <w:t xml:space="preserve"> процесса, обеспечивает</w:t>
      </w:r>
    </w:p>
    <w:p w:rsidR="00207006" w:rsidRDefault="00207006" w:rsidP="00207006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реализацию индивидуальных потребностей обучающихся.</w:t>
      </w:r>
    </w:p>
    <w:p w:rsidR="00207006" w:rsidRDefault="00207006" w:rsidP="00207006">
      <w:pPr>
        <w:widowControl w:val="0"/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этой части использовано на увеличение учебных часов, отводимых на изучение отдельных учебных предметов обязательной части.</w:t>
      </w:r>
    </w:p>
    <w:p w:rsidR="00207006" w:rsidRDefault="00207006" w:rsidP="00207006">
      <w:pPr>
        <w:widowControl w:val="0"/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предусматривает изучение курсов по выбору и выполнение обучающимися индивидуальног</w:t>
      </w:r>
      <w:proofErr w:type="gramStart"/>
      <w:r>
        <w:rPr>
          <w:rFonts w:ascii="Times New Roman" w:hAnsi="Times New Roman"/>
          <w:sz w:val="28"/>
          <w:szCs w:val="28"/>
        </w:rPr>
        <w:t>о(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ых</w:t>
      </w:r>
      <w:proofErr w:type="spellEnd"/>
      <w:r>
        <w:rPr>
          <w:rFonts w:ascii="Times New Roman" w:hAnsi="Times New Roman"/>
          <w:sz w:val="28"/>
          <w:szCs w:val="28"/>
        </w:rPr>
        <w:t>) проекта(</w:t>
      </w:r>
      <w:proofErr w:type="spellStart"/>
      <w:r>
        <w:rPr>
          <w:rFonts w:ascii="Times New Roman" w:hAnsi="Times New Roman"/>
          <w:sz w:val="28"/>
          <w:szCs w:val="28"/>
        </w:rPr>
        <w:t>ов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207006" w:rsidRDefault="00207006" w:rsidP="00207006">
      <w:pPr>
        <w:widowControl w:val="0"/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Индивидуальный проект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выполняется обучающимся в течение одного года в рамках учебного времени, специально отведенного учебным планом.</w:t>
      </w:r>
    </w:p>
    <w:p w:rsidR="00207006" w:rsidRDefault="00207006" w:rsidP="00207006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примерной ООП СОО (одобрена решением федерального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</w:p>
    <w:p w:rsidR="00207006" w:rsidRDefault="00207006" w:rsidP="0020700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методического объединения по общему образованию (протокол от 28 июня 2016 г. №</w:t>
      </w:r>
      <w:proofErr w:type="gramEnd"/>
    </w:p>
    <w:p w:rsidR="00207006" w:rsidRDefault="00207006" w:rsidP="0020700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2/16-з) школа предоставляет возможность обучения в 10-11 классах по программе</w:t>
      </w:r>
      <w:proofErr w:type="gramEnd"/>
    </w:p>
    <w:p w:rsidR="00207006" w:rsidRDefault="00207006" w:rsidP="00207006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универсального профиля.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Универсальный профиль позволяет ограничиться выбором двух учебных предметов для изучения на углубленном уровне. При изучении предметов на углубленном уровне, элективных курсов, факультативных курсов, организации исследовательской работы возможно формирование нескольких групп, в т.ч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учащихся всей параллели.  Образовательная программа 10-11-х классов школы включает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 программе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универсального профиля.</w:t>
      </w:r>
    </w:p>
    <w:p w:rsidR="00207006" w:rsidRDefault="00207006" w:rsidP="00207006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Учитывая реальные научно-методические и материально-технические возможности, социальный заказ обучающихся и их родителей, в 2020- 2022 учебном году школа обеспечивает реализацию учебного плана универсального профиля  по нескольким направлениям: технологическое направление (ориентировано на производственную, инженерную информационную сферы деятельности, поэтому в данном профиле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углубленном уровне обучающиеся выбрали физику и информатику),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направление (ориентирует на такие сферы деятельности, как медицина, биотехнологии и др. В данном профиле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углубленном уровне обучающиеся выбрали химию и биологию), социально-экономическое направление (ориентирует на профессии, связанные с социальной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сферой, финансами и экономикой, с обработкой информации, с такими сферами деятельности, как управление, предпринимательство, работа с финансами и др. В данном профиле для изучения на углубленном уровне обучающиеся выбрали Право), гуманитарное направление (вариант 1 и вариант 2)  ориентирует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такие сферы деятельности, как педагогика, психология, общественные отношения и др. В данном профиле для изучения на углубленном уровне об учащиеся выбрали право,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207006" w:rsidRDefault="00207006" w:rsidP="00207006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Учебные программы основного образования имеют логическое продолжение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207006" w:rsidRDefault="00207006" w:rsidP="0020700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внеурочной деятельности и дополнительного образования. Основной задачей внеурочной деятельности и дополнительного образования в школе является создание условий для самоопределения, самовыражения учащихся; развития и реализации их творческих, интеллектуальных возможностей; вовлечения их в разнообразную творческую деятельность (интеллектуальные турниры, марафоны, олимпиады, клубную деятельность, конференции, научные общества, ансамбли, студии, спортивные секции и др.)</w:t>
      </w:r>
    </w:p>
    <w:p w:rsidR="00207006" w:rsidRDefault="00207006" w:rsidP="00207006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образовательная программа школы включает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207006" w:rsidRDefault="00207006" w:rsidP="0020700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себя индивидуальные образовательные программы учащихся и позволяет конструировать индивидуальные образовательные траектории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максимального</w:t>
      </w:r>
    </w:p>
    <w:p w:rsidR="00207006" w:rsidRDefault="00207006" w:rsidP="0020700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 образовательных заказов учащихся и их семей.</w:t>
      </w:r>
    </w:p>
    <w:p w:rsidR="00207006" w:rsidRDefault="00207006" w:rsidP="00207006">
      <w:pPr>
        <w:widowControl w:val="0"/>
        <w:spacing w:after="0"/>
        <w:ind w:firstLine="7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учебных планов образовательного учреждения, в том числе профилей обучения и индивидуальных учебных планов обучающихся, осуществляется из числа учебных предметов из следующих обязательных предметных областей: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bidi="ru-RU"/>
        </w:rPr>
        <w:t xml:space="preserve">«Русский язык и литература», </w:t>
      </w:r>
      <w:r>
        <w:rPr>
          <w:rFonts w:ascii="Times New Roman" w:hAnsi="Times New Roman"/>
          <w:sz w:val="28"/>
          <w:szCs w:val="28"/>
        </w:rPr>
        <w:t>включающая учебные предметы: «Русский язык и литература» (базовый уровень).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bidi="ru-RU"/>
        </w:rPr>
        <w:t xml:space="preserve">«Родной язык и родная литература», </w:t>
      </w:r>
      <w:r>
        <w:rPr>
          <w:rFonts w:ascii="Times New Roman" w:hAnsi="Times New Roman"/>
          <w:sz w:val="28"/>
          <w:szCs w:val="28"/>
        </w:rPr>
        <w:t>включающая учебные предметы: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«Родной язык (русский)», «Родная литература (русская)» (базовый уровень).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bidi="ru-RU"/>
        </w:rPr>
        <w:t xml:space="preserve">«Иностранный язык», </w:t>
      </w:r>
      <w:r>
        <w:rPr>
          <w:rFonts w:ascii="Times New Roman" w:hAnsi="Times New Roman"/>
          <w:sz w:val="28"/>
          <w:szCs w:val="28"/>
        </w:rPr>
        <w:t>включающая учебные предметы: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«Английский язык» (базовый уровень), «Немецкий язык» (базовый уровень)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bidi="ru-RU"/>
        </w:rPr>
        <w:t xml:space="preserve">«Общественные науки», </w:t>
      </w:r>
      <w:r>
        <w:rPr>
          <w:rFonts w:ascii="Times New Roman" w:hAnsi="Times New Roman"/>
          <w:sz w:val="28"/>
          <w:szCs w:val="28"/>
        </w:rPr>
        <w:t>включающая учебные предметы: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«История» (базовый уровень);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«Обществознание» (базовый уровень).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«Право»  (углубленный уровень);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bidi="ru-RU"/>
        </w:rPr>
        <w:t>«Математика и информатика»,</w:t>
      </w:r>
      <w:r>
        <w:rPr>
          <w:rFonts w:ascii="Times New Roman" w:hAnsi="Times New Roman"/>
          <w:sz w:val="28"/>
          <w:szCs w:val="28"/>
        </w:rPr>
        <w:t xml:space="preserve"> включающая учебные предметы: «Математика: алгебра и начала математического анализа, геометрия» (базовый уровень), «Информатика» (базовый уровень)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Предметная область </w:t>
      </w:r>
      <w:r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bidi="ru-RU"/>
        </w:rPr>
        <w:t xml:space="preserve">«Естественные науки», </w:t>
      </w:r>
      <w:r>
        <w:rPr>
          <w:rFonts w:ascii="Times New Roman" w:hAnsi="Times New Roman"/>
          <w:sz w:val="28"/>
          <w:szCs w:val="28"/>
        </w:rPr>
        <w:t>включающая учебные предметы: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«Физика» (углубленный и базовый уровень);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«Химия»  (углубленный и базовый уровень);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«Биология» » (углубленный  и базовый уровень);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«Астрономия» (базовый уровень).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bidi="ru-RU"/>
        </w:rPr>
        <w:t xml:space="preserve">Предметная область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«Физическая культура и основы безопасности жизнедеятельности»</w:t>
      </w:r>
      <w:r>
        <w:rPr>
          <w:rFonts w:ascii="Times New Roman" w:hAnsi="Times New Roman"/>
          <w:sz w:val="28"/>
          <w:szCs w:val="28"/>
          <w:shd w:val="clear" w:color="auto" w:fill="FFFFFF"/>
          <w:lang w:bidi="ru-RU"/>
        </w:rPr>
        <w:t>, включающая учебные предметы: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«Физическая культура» (базовый уровень);</w:t>
      </w:r>
    </w:p>
    <w:p w:rsidR="00207006" w:rsidRDefault="00207006" w:rsidP="00207006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«Основы безопасности жизнедеятельности» (базовый уровень).</w:t>
      </w:r>
    </w:p>
    <w:p w:rsidR="00207006" w:rsidRDefault="00207006" w:rsidP="0020700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        Проведение промежуточной аттестации осуществляется согласно 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Положению</w:t>
      </w:r>
    </w:p>
    <w:p w:rsidR="00361A5B" w:rsidRPr="00207006" w:rsidRDefault="00207006" w:rsidP="0020700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 формах и порядке проведения промежуточной аттестации обучающихся, осваивающих основные образовательные программы в соответствии с федеральными государственными образовательными стандартами общего образования.</w:t>
      </w:r>
    </w:p>
    <w:p w:rsidR="00017BC8" w:rsidRPr="00361A5B" w:rsidRDefault="00361A5B" w:rsidP="00361A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A5B">
        <w:rPr>
          <w:rFonts w:ascii="Times New Roman" w:hAnsi="Times New Roman" w:cs="Times New Roman"/>
          <w:sz w:val="28"/>
        </w:rPr>
        <w:t>При проведении учебных занятий по «Иностранному языку» предусмотрено деление классов на группы по выбору языка: английский и немецкий.</w:t>
      </w:r>
    </w:p>
    <w:p w:rsidR="00361A5B" w:rsidRPr="00361A5B" w:rsidRDefault="00361A5B" w:rsidP="00361A5B">
      <w:pPr>
        <w:pStyle w:val="Style26"/>
        <w:spacing w:line="276" w:lineRule="auto"/>
        <w:jc w:val="both"/>
        <w:rPr>
          <w:sz w:val="28"/>
        </w:rPr>
      </w:pPr>
      <w:r w:rsidRPr="00361A5B">
        <w:rPr>
          <w:sz w:val="28"/>
        </w:rPr>
        <w:t>10 класс: 1 группа – английский язык</w:t>
      </w:r>
    </w:p>
    <w:p w:rsidR="00361A5B" w:rsidRPr="00361A5B" w:rsidRDefault="00361A5B" w:rsidP="00361A5B">
      <w:pPr>
        <w:pStyle w:val="Style26"/>
        <w:spacing w:line="276" w:lineRule="auto"/>
        <w:jc w:val="both"/>
        <w:rPr>
          <w:sz w:val="28"/>
        </w:rPr>
      </w:pPr>
      <w:r w:rsidRPr="00361A5B">
        <w:rPr>
          <w:sz w:val="28"/>
        </w:rPr>
        <w:t xml:space="preserve">                2 группа – немецкий язык</w:t>
      </w:r>
    </w:p>
    <w:p w:rsidR="00361A5B" w:rsidRPr="00361A5B" w:rsidRDefault="00361A5B" w:rsidP="00361A5B">
      <w:pPr>
        <w:pStyle w:val="Style26"/>
        <w:spacing w:line="276" w:lineRule="auto"/>
        <w:jc w:val="both"/>
        <w:rPr>
          <w:sz w:val="28"/>
        </w:rPr>
      </w:pPr>
      <w:r w:rsidRPr="00361A5B">
        <w:rPr>
          <w:sz w:val="28"/>
        </w:rPr>
        <w:t>11 класс: 1 группа – английский язык</w:t>
      </w:r>
    </w:p>
    <w:p w:rsidR="00017BC8" w:rsidRPr="00361A5B" w:rsidRDefault="00361A5B" w:rsidP="00361A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A5B">
        <w:rPr>
          <w:rFonts w:ascii="Times New Roman" w:hAnsi="Times New Roman" w:cs="Times New Roman"/>
          <w:sz w:val="28"/>
        </w:rPr>
        <w:t xml:space="preserve">                2 группа – немецкий язык</w:t>
      </w:r>
    </w:p>
    <w:p w:rsidR="00361A5B" w:rsidRDefault="00361A5B" w:rsidP="00361A5B">
      <w:pPr>
        <w:pStyle w:val="Style26"/>
        <w:spacing w:line="276" w:lineRule="auto"/>
        <w:ind w:firstLine="708"/>
        <w:jc w:val="both"/>
        <w:rPr>
          <w:sz w:val="28"/>
        </w:rPr>
      </w:pPr>
      <w:r w:rsidRPr="008E3ECB">
        <w:rPr>
          <w:sz w:val="28"/>
        </w:rPr>
        <w:t>При проведении учебных занятий по</w:t>
      </w:r>
      <w:r>
        <w:rPr>
          <w:sz w:val="28"/>
        </w:rPr>
        <w:t xml:space="preserve"> учебному предмету </w:t>
      </w:r>
      <w:r w:rsidRPr="008E3ECB">
        <w:rPr>
          <w:sz w:val="28"/>
        </w:rPr>
        <w:t>«</w:t>
      </w:r>
      <w:r>
        <w:rPr>
          <w:sz w:val="28"/>
        </w:rPr>
        <w:t>Второй иностранный язык</w:t>
      </w:r>
      <w:r w:rsidRPr="008E3ECB">
        <w:rPr>
          <w:sz w:val="28"/>
        </w:rPr>
        <w:t>» пред</w:t>
      </w:r>
      <w:r>
        <w:rPr>
          <w:sz w:val="28"/>
        </w:rPr>
        <w:t>усмотрено деление классов на</w:t>
      </w:r>
      <w:r w:rsidRPr="008E3ECB">
        <w:rPr>
          <w:sz w:val="28"/>
        </w:rPr>
        <w:t xml:space="preserve"> группы</w:t>
      </w:r>
      <w:r>
        <w:rPr>
          <w:sz w:val="28"/>
        </w:rPr>
        <w:t xml:space="preserve"> </w:t>
      </w:r>
      <w:r w:rsidRPr="008E3ECB">
        <w:rPr>
          <w:sz w:val="28"/>
        </w:rPr>
        <w:t>по выбору языка: английский и немецкий</w:t>
      </w:r>
    </w:p>
    <w:p w:rsidR="00361A5B" w:rsidRDefault="00361A5B" w:rsidP="00361A5B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10 класс: 1 группа – английский язык</w:t>
      </w:r>
    </w:p>
    <w:p w:rsidR="00361A5B" w:rsidRDefault="00361A5B" w:rsidP="00361A5B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  2 группа – немецкий язык</w:t>
      </w:r>
    </w:p>
    <w:p w:rsidR="00361A5B" w:rsidRPr="008E3ECB" w:rsidRDefault="00361A5B" w:rsidP="00361A5B">
      <w:pPr>
        <w:pStyle w:val="Style26"/>
        <w:spacing w:line="276" w:lineRule="auto"/>
        <w:ind w:firstLine="708"/>
        <w:jc w:val="both"/>
        <w:rPr>
          <w:sz w:val="28"/>
        </w:rPr>
      </w:pPr>
      <w:r w:rsidRPr="008E3ECB">
        <w:rPr>
          <w:sz w:val="28"/>
        </w:rPr>
        <w:t>При проведении учебных занятий по «</w:t>
      </w:r>
      <w:r>
        <w:rPr>
          <w:sz w:val="28"/>
        </w:rPr>
        <w:t>Физической культуре</w:t>
      </w:r>
      <w:r w:rsidRPr="008E3ECB">
        <w:rPr>
          <w:sz w:val="28"/>
        </w:rPr>
        <w:t>» предусмотрено деление классов на две группы:</w:t>
      </w:r>
      <w:r>
        <w:rPr>
          <w:sz w:val="28"/>
        </w:rPr>
        <w:t xml:space="preserve"> девушки/юноши.</w:t>
      </w:r>
    </w:p>
    <w:p w:rsidR="00361A5B" w:rsidRDefault="00361A5B" w:rsidP="00361A5B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10, 11 класс:  1 группа – девушки</w:t>
      </w:r>
    </w:p>
    <w:p w:rsidR="00361A5B" w:rsidRDefault="00361A5B" w:rsidP="00361A5B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         2 группа – юноши</w:t>
      </w:r>
    </w:p>
    <w:p w:rsidR="00361A5B" w:rsidRDefault="00361A5B" w:rsidP="00361A5B">
      <w:pPr>
        <w:pStyle w:val="Style26"/>
        <w:spacing w:line="276" w:lineRule="auto"/>
        <w:ind w:firstLine="708"/>
        <w:jc w:val="both"/>
        <w:rPr>
          <w:sz w:val="28"/>
        </w:rPr>
      </w:pPr>
      <w:r w:rsidRPr="008E3ECB">
        <w:rPr>
          <w:sz w:val="28"/>
        </w:rPr>
        <w:t>При проведении учебных занятий по «</w:t>
      </w:r>
      <w:r>
        <w:rPr>
          <w:sz w:val="28"/>
        </w:rPr>
        <w:t xml:space="preserve">Технологии» </w:t>
      </w:r>
      <w:r w:rsidRPr="008E3ECB">
        <w:rPr>
          <w:sz w:val="28"/>
        </w:rPr>
        <w:t xml:space="preserve"> предусмотрен</w:t>
      </w:r>
      <w:r>
        <w:rPr>
          <w:sz w:val="28"/>
        </w:rPr>
        <w:t>о деление класса на две группы (девушки, юноши).</w:t>
      </w:r>
    </w:p>
    <w:p w:rsidR="00361A5B" w:rsidRDefault="00361A5B" w:rsidP="00361A5B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>11 класс: 1 группа – девушки</w:t>
      </w:r>
    </w:p>
    <w:p w:rsidR="00361A5B" w:rsidRDefault="00361A5B" w:rsidP="00361A5B">
      <w:pPr>
        <w:pStyle w:val="Style26"/>
        <w:spacing w:line="276" w:lineRule="auto"/>
        <w:jc w:val="both"/>
        <w:rPr>
          <w:sz w:val="28"/>
        </w:rPr>
      </w:pPr>
      <w:r>
        <w:rPr>
          <w:sz w:val="28"/>
        </w:rPr>
        <w:t xml:space="preserve">                2 группа – юноши</w:t>
      </w:r>
    </w:p>
    <w:p w:rsidR="00E12C64" w:rsidRDefault="00E12C64" w:rsidP="00361A5B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361A5B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361A5B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361A5B">
      <w:pPr>
        <w:pStyle w:val="Style26"/>
        <w:spacing w:line="276" w:lineRule="auto"/>
        <w:jc w:val="both"/>
        <w:rPr>
          <w:sz w:val="28"/>
        </w:rPr>
      </w:pPr>
    </w:p>
    <w:p w:rsidR="00E12C64" w:rsidRDefault="00E12C64" w:rsidP="00361A5B">
      <w:pPr>
        <w:pStyle w:val="Style26"/>
        <w:spacing w:line="276" w:lineRule="auto"/>
        <w:jc w:val="both"/>
        <w:rPr>
          <w:sz w:val="28"/>
        </w:rPr>
      </w:pPr>
    </w:p>
    <w:p w:rsidR="003C338E" w:rsidRPr="00526A5F" w:rsidRDefault="003C338E" w:rsidP="00A00A16">
      <w:pPr>
        <w:rPr>
          <w:rFonts w:ascii="Times New Roman" w:hAnsi="Times New Roman" w:cs="Times New Roman"/>
          <w:b/>
          <w:sz w:val="28"/>
          <w:szCs w:val="28"/>
        </w:rPr>
      </w:pPr>
    </w:p>
    <w:p w:rsidR="00207006" w:rsidRPr="00526A5F" w:rsidRDefault="00207006" w:rsidP="00A00A16">
      <w:pPr>
        <w:rPr>
          <w:rFonts w:ascii="Times New Roman" w:hAnsi="Times New Roman" w:cs="Times New Roman"/>
          <w:b/>
          <w:sz w:val="28"/>
          <w:szCs w:val="28"/>
        </w:rPr>
      </w:pPr>
    </w:p>
    <w:p w:rsidR="00207006" w:rsidRPr="00526A5F" w:rsidRDefault="00207006" w:rsidP="00A00A16">
      <w:pPr>
        <w:rPr>
          <w:rFonts w:ascii="Times New Roman" w:hAnsi="Times New Roman" w:cs="Times New Roman"/>
          <w:b/>
          <w:sz w:val="28"/>
          <w:szCs w:val="28"/>
        </w:rPr>
      </w:pPr>
    </w:p>
    <w:p w:rsidR="00207006" w:rsidRPr="00526A5F" w:rsidRDefault="00207006" w:rsidP="00A00A16">
      <w:pPr>
        <w:rPr>
          <w:rFonts w:ascii="Times New Roman" w:hAnsi="Times New Roman" w:cs="Times New Roman"/>
          <w:b/>
          <w:sz w:val="28"/>
          <w:szCs w:val="28"/>
        </w:rPr>
      </w:pPr>
    </w:p>
    <w:p w:rsidR="00207006" w:rsidRPr="00526A5F" w:rsidRDefault="00207006" w:rsidP="00A00A16">
      <w:pPr>
        <w:rPr>
          <w:rFonts w:ascii="Times New Roman" w:hAnsi="Times New Roman" w:cs="Times New Roman"/>
          <w:b/>
          <w:sz w:val="28"/>
          <w:szCs w:val="28"/>
        </w:rPr>
      </w:pPr>
    </w:p>
    <w:p w:rsidR="00207006" w:rsidRPr="00526A5F" w:rsidRDefault="00207006" w:rsidP="00A00A16">
      <w:pPr>
        <w:rPr>
          <w:rFonts w:ascii="Times New Roman" w:hAnsi="Times New Roman" w:cs="Times New Roman"/>
          <w:b/>
          <w:sz w:val="28"/>
          <w:szCs w:val="28"/>
        </w:rPr>
      </w:pPr>
    </w:p>
    <w:p w:rsidR="00207006" w:rsidRPr="00526A5F" w:rsidRDefault="00207006" w:rsidP="00A00A16">
      <w:pPr>
        <w:rPr>
          <w:rFonts w:ascii="Times New Roman" w:hAnsi="Times New Roman" w:cs="Times New Roman"/>
          <w:b/>
          <w:sz w:val="28"/>
          <w:szCs w:val="28"/>
        </w:rPr>
      </w:pPr>
    </w:p>
    <w:p w:rsidR="00207006" w:rsidRPr="00526A5F" w:rsidRDefault="00207006" w:rsidP="00A00A16">
      <w:pPr>
        <w:rPr>
          <w:rFonts w:ascii="Times New Roman" w:hAnsi="Times New Roman" w:cs="Times New Roman"/>
          <w:b/>
          <w:sz w:val="28"/>
          <w:szCs w:val="28"/>
        </w:rPr>
      </w:pPr>
    </w:p>
    <w:p w:rsidR="00207006" w:rsidRPr="00526A5F" w:rsidRDefault="00207006" w:rsidP="00A00A16">
      <w:pPr>
        <w:rPr>
          <w:rFonts w:ascii="Times New Roman" w:hAnsi="Times New Roman" w:cs="Times New Roman"/>
          <w:b/>
          <w:sz w:val="28"/>
          <w:szCs w:val="28"/>
        </w:rPr>
      </w:pPr>
    </w:p>
    <w:p w:rsidR="00017BC8" w:rsidRDefault="006105A1" w:rsidP="00831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BC8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(недельный) ФГОС СОО на 202</w:t>
      </w:r>
      <w:r w:rsidR="00831430">
        <w:rPr>
          <w:rFonts w:ascii="Times New Roman" w:hAnsi="Times New Roman" w:cs="Times New Roman"/>
          <w:b/>
          <w:sz w:val="28"/>
          <w:szCs w:val="28"/>
        </w:rPr>
        <w:t>1</w:t>
      </w:r>
      <w:r w:rsidRPr="00017BC8">
        <w:rPr>
          <w:rFonts w:ascii="Times New Roman" w:hAnsi="Times New Roman" w:cs="Times New Roman"/>
          <w:b/>
          <w:sz w:val="28"/>
          <w:szCs w:val="28"/>
        </w:rPr>
        <w:t xml:space="preserve"> – 2022 учебный год, </w:t>
      </w:r>
    </w:p>
    <w:p w:rsidR="00831430" w:rsidRDefault="006105A1" w:rsidP="00831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BC8">
        <w:rPr>
          <w:rFonts w:ascii="Times New Roman" w:hAnsi="Times New Roman" w:cs="Times New Roman"/>
          <w:b/>
          <w:sz w:val="28"/>
          <w:szCs w:val="28"/>
        </w:rPr>
        <w:t>универсальный профиль</w:t>
      </w:r>
    </w:p>
    <w:p w:rsidR="00831430" w:rsidRPr="00E67CAD" w:rsidRDefault="00831430" w:rsidP="0083143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1430" w:rsidRPr="00E67CAD" w:rsidRDefault="00831430" w:rsidP="0083143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8294" w:type="dxa"/>
        <w:tblLayout w:type="fixed"/>
        <w:tblLook w:val="04A0"/>
      </w:tblPr>
      <w:tblGrid>
        <w:gridCol w:w="1809"/>
        <w:gridCol w:w="2268"/>
        <w:gridCol w:w="567"/>
        <w:gridCol w:w="709"/>
        <w:gridCol w:w="709"/>
        <w:gridCol w:w="708"/>
        <w:gridCol w:w="734"/>
        <w:gridCol w:w="790"/>
      </w:tblGrid>
      <w:tr w:rsidR="00CC5935" w:rsidRPr="00B21CBB" w:rsidTr="00CF0612">
        <w:tc>
          <w:tcPr>
            <w:tcW w:w="4077" w:type="dxa"/>
            <w:gridSpan w:val="2"/>
            <w:vMerge w:val="restart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Направление </w:t>
            </w:r>
          </w:p>
        </w:tc>
        <w:tc>
          <w:tcPr>
            <w:tcW w:w="4217" w:type="dxa"/>
            <w:gridSpan w:val="6"/>
          </w:tcPr>
          <w:p w:rsidR="00CC5935" w:rsidRPr="00831430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430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</w:tc>
      </w:tr>
      <w:tr w:rsidR="00CC5935" w:rsidRPr="00B21CBB" w:rsidTr="00CC5935">
        <w:tc>
          <w:tcPr>
            <w:tcW w:w="4077" w:type="dxa"/>
            <w:gridSpan w:val="2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Технологи-</w:t>
            </w: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ческое</w:t>
            </w:r>
            <w:proofErr w:type="spellEnd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Гуманитарное</w:t>
            </w: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24" w:type="dxa"/>
            <w:gridSpan w:val="2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Социально-экономическое</w:t>
            </w:r>
          </w:p>
        </w:tc>
      </w:tr>
      <w:tr w:rsidR="00CC5935" w:rsidRPr="00B21CBB" w:rsidTr="00CC5935">
        <w:tc>
          <w:tcPr>
            <w:tcW w:w="1809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Учебные </w:t>
            </w: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Предметы</w:t>
            </w: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9" w:type="dxa"/>
            <w:textDirection w:val="btLr"/>
          </w:tcPr>
          <w:p w:rsidR="00CC5935" w:rsidRPr="00B21CBB" w:rsidRDefault="00CC5935" w:rsidP="0083143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709" w:type="dxa"/>
            <w:textDirection w:val="btLr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8" w:type="dxa"/>
            <w:textDirection w:val="btLr"/>
          </w:tcPr>
          <w:p w:rsidR="00CC5935" w:rsidRPr="00B21CBB" w:rsidRDefault="00CC5935" w:rsidP="0083143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734" w:type="dxa"/>
            <w:textDirection w:val="btLr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90" w:type="dxa"/>
            <w:textDirection w:val="btLr"/>
          </w:tcPr>
          <w:p w:rsidR="00CC5935" w:rsidRPr="00B21CBB" w:rsidRDefault="00CC5935" w:rsidP="0083143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</w:tr>
      <w:tr w:rsidR="00CC5935" w:rsidRPr="00B21CBB" w:rsidTr="00CC5935">
        <w:tc>
          <w:tcPr>
            <w:tcW w:w="1809" w:type="dxa"/>
            <w:vMerge w:val="restart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C5935" w:rsidRPr="00B21CBB" w:rsidTr="00CC5935">
        <w:tc>
          <w:tcPr>
            <w:tcW w:w="1809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Родной язык (русский)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 w:val="restart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Иностран</w:t>
            </w:r>
            <w:proofErr w:type="spellEnd"/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Иностранный язык (английский/ немецкий)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Второй иностранный язык (английский/ немецкий)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 w:val="restart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567" w:type="dxa"/>
          </w:tcPr>
          <w:p w:rsidR="00CC5935" w:rsidRPr="00791E9C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 w:val="restart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Общественные науки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C5935" w:rsidRPr="00B21CBB" w:rsidTr="00CC5935">
        <w:tc>
          <w:tcPr>
            <w:tcW w:w="1809" w:type="dxa"/>
            <w:vMerge w:val="restart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Естественные науки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174F0E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 w:val="restart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  <w:shd w:val="clear" w:color="auto" w:fill="auto"/>
          </w:tcPr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935" w:rsidRPr="00237B8A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4077" w:type="dxa"/>
            <w:gridSpan w:val="2"/>
          </w:tcPr>
          <w:p w:rsidR="00CC5935" w:rsidRPr="00B21CBB" w:rsidRDefault="00CC5935" w:rsidP="0083143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7" w:type="dxa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734" w:type="dxa"/>
            <w:shd w:val="clear" w:color="auto" w:fill="auto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</w:tr>
      <w:tr w:rsidR="00CC5935" w:rsidRPr="00B21CBB" w:rsidTr="00FE63FC">
        <w:tc>
          <w:tcPr>
            <w:tcW w:w="8294" w:type="dxa"/>
            <w:gridSpan w:val="8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C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отношений:</w:t>
            </w:r>
          </w:p>
        </w:tc>
      </w:tr>
      <w:tr w:rsidR="00CC5935" w:rsidRPr="00B21CBB" w:rsidTr="00CC5935">
        <w:tc>
          <w:tcPr>
            <w:tcW w:w="1809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Дополнительные учебные предметы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 w:val="restart"/>
            <w:tcBorders>
              <w:top w:val="single" w:sz="4" w:space="0" w:color="auto"/>
            </w:tcBorders>
          </w:tcPr>
          <w:p w:rsidR="00CC5935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CC5935" w:rsidRPr="00933915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915">
              <w:rPr>
                <w:rFonts w:ascii="Times New Roman" w:hAnsi="Times New Roman" w:cs="Times New Roman"/>
                <w:sz w:val="20"/>
                <w:szCs w:val="20"/>
              </w:rPr>
              <w:t>Элективные курсы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Черчение 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935" w:rsidRPr="00B21CBB" w:rsidTr="00CC5935">
        <w:trPr>
          <w:trHeight w:val="283"/>
        </w:trPr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истории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математике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 w:val="restart"/>
          </w:tcPr>
          <w:p w:rsidR="00CC5935" w:rsidRPr="00B5267D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Факультативные курсы</w:t>
            </w: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Экономика 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МХК</w:t>
            </w:r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1809" w:type="dxa"/>
            <w:vMerge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567" w:type="dxa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935" w:rsidRPr="00B21CBB" w:rsidTr="00CC5935">
        <w:tc>
          <w:tcPr>
            <w:tcW w:w="4077" w:type="dxa"/>
            <w:gridSpan w:val="2"/>
          </w:tcPr>
          <w:p w:rsidR="00CC5935" w:rsidRPr="00B21CBB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</w:tcPr>
          <w:p w:rsidR="00CC5935" w:rsidRPr="00150C66" w:rsidRDefault="00CC5935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</w:tr>
    </w:tbl>
    <w:p w:rsidR="00831430" w:rsidRDefault="00831430" w:rsidP="006105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430" w:rsidRDefault="00831430" w:rsidP="006105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430" w:rsidRDefault="00831430" w:rsidP="006105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430" w:rsidRPr="00017BC8" w:rsidRDefault="00831430" w:rsidP="006105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430" w:rsidRDefault="00831430" w:rsidP="008314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BC8">
        <w:rPr>
          <w:rFonts w:ascii="Times New Roman" w:hAnsi="Times New Roman" w:cs="Times New Roman"/>
          <w:b/>
          <w:sz w:val="28"/>
          <w:szCs w:val="28"/>
        </w:rPr>
        <w:t>Учебный план (</w:t>
      </w:r>
      <w:r>
        <w:rPr>
          <w:rFonts w:ascii="Times New Roman" w:hAnsi="Times New Roman" w:cs="Times New Roman"/>
          <w:b/>
          <w:sz w:val="28"/>
          <w:szCs w:val="28"/>
        </w:rPr>
        <w:t>годовой</w:t>
      </w:r>
      <w:r w:rsidRPr="00017BC8">
        <w:rPr>
          <w:rFonts w:ascii="Times New Roman" w:hAnsi="Times New Roman" w:cs="Times New Roman"/>
          <w:b/>
          <w:sz w:val="28"/>
          <w:szCs w:val="28"/>
        </w:rPr>
        <w:t>) ФГОС СОО на 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17BC8"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17BC8">
        <w:rPr>
          <w:rFonts w:ascii="Times New Roman" w:hAnsi="Times New Roman" w:cs="Times New Roman"/>
          <w:b/>
          <w:sz w:val="28"/>
          <w:szCs w:val="28"/>
        </w:rPr>
        <w:t xml:space="preserve"> учебный год, </w:t>
      </w:r>
    </w:p>
    <w:p w:rsidR="00831430" w:rsidRPr="00017BC8" w:rsidRDefault="00831430" w:rsidP="008314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BC8">
        <w:rPr>
          <w:rFonts w:ascii="Times New Roman" w:hAnsi="Times New Roman" w:cs="Times New Roman"/>
          <w:b/>
          <w:sz w:val="28"/>
          <w:szCs w:val="28"/>
        </w:rPr>
        <w:t>универсальный профиль</w:t>
      </w:r>
    </w:p>
    <w:tbl>
      <w:tblPr>
        <w:tblStyle w:val="a3"/>
        <w:tblW w:w="9570" w:type="dxa"/>
        <w:tblLayout w:type="fixed"/>
        <w:tblLook w:val="04A0"/>
      </w:tblPr>
      <w:tblGrid>
        <w:gridCol w:w="1809"/>
        <w:gridCol w:w="2268"/>
        <w:gridCol w:w="567"/>
        <w:gridCol w:w="709"/>
        <w:gridCol w:w="567"/>
        <w:gridCol w:w="709"/>
        <w:gridCol w:w="709"/>
        <w:gridCol w:w="708"/>
        <w:gridCol w:w="734"/>
        <w:gridCol w:w="790"/>
      </w:tblGrid>
      <w:tr w:rsidR="00831430" w:rsidRPr="00B21CBB" w:rsidTr="00831430">
        <w:tc>
          <w:tcPr>
            <w:tcW w:w="4077" w:type="dxa"/>
            <w:gridSpan w:val="2"/>
            <w:vMerge w:val="restart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Направление </w:t>
            </w:r>
          </w:p>
        </w:tc>
        <w:tc>
          <w:tcPr>
            <w:tcW w:w="5493" w:type="dxa"/>
            <w:gridSpan w:val="8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10 класс</w:t>
            </w:r>
          </w:p>
        </w:tc>
      </w:tr>
      <w:tr w:rsidR="00831430" w:rsidRPr="00B21CBB" w:rsidTr="00831430">
        <w:tc>
          <w:tcPr>
            <w:tcW w:w="4077" w:type="dxa"/>
            <w:gridSpan w:val="2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Технологи-</w:t>
            </w: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ческое</w:t>
            </w:r>
            <w:proofErr w:type="spellEnd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proofErr w:type="gramStart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Естественно-научное</w:t>
            </w:r>
            <w:proofErr w:type="spellEnd"/>
            <w:proofErr w:type="gramEnd"/>
          </w:p>
        </w:tc>
        <w:tc>
          <w:tcPr>
            <w:tcW w:w="1417" w:type="dxa"/>
            <w:gridSpan w:val="2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Гуманитарное</w:t>
            </w: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24" w:type="dxa"/>
            <w:gridSpan w:val="2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Социально-экономическое</w:t>
            </w:r>
          </w:p>
        </w:tc>
      </w:tr>
      <w:tr w:rsidR="00831430" w:rsidRPr="00B21CBB" w:rsidTr="00831430">
        <w:tc>
          <w:tcPr>
            <w:tcW w:w="1809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Учебные </w:t>
            </w: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Предметы</w:t>
            </w: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9" w:type="dxa"/>
            <w:textDirection w:val="btLr"/>
          </w:tcPr>
          <w:p w:rsidR="00831430" w:rsidRPr="00B21CBB" w:rsidRDefault="00831430" w:rsidP="0083143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567" w:type="dxa"/>
            <w:textDirection w:val="btLr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9" w:type="dxa"/>
            <w:textDirection w:val="btLr"/>
          </w:tcPr>
          <w:p w:rsidR="00831430" w:rsidRPr="00B21CBB" w:rsidRDefault="00831430" w:rsidP="0083143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709" w:type="dxa"/>
            <w:textDirection w:val="btLr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8" w:type="dxa"/>
            <w:textDirection w:val="btLr"/>
          </w:tcPr>
          <w:p w:rsidR="00831430" w:rsidRPr="00B21CBB" w:rsidRDefault="00831430" w:rsidP="0083143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734" w:type="dxa"/>
            <w:textDirection w:val="btLr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90" w:type="dxa"/>
            <w:textDirection w:val="btLr"/>
          </w:tcPr>
          <w:p w:rsidR="00831430" w:rsidRPr="00B21CBB" w:rsidRDefault="00831430" w:rsidP="0083143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</w:tr>
      <w:tr w:rsidR="00831430" w:rsidRPr="00B21CBB" w:rsidTr="00831430">
        <w:tc>
          <w:tcPr>
            <w:tcW w:w="1809" w:type="dxa"/>
            <w:vMerge w:val="restart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1809" w:type="dxa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831430" w:rsidRPr="00B21CBB" w:rsidTr="00831430">
        <w:tc>
          <w:tcPr>
            <w:tcW w:w="1809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Родной язык (русский)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1809" w:type="dxa"/>
            <w:vMerge w:val="restart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Иностран</w:t>
            </w:r>
            <w:proofErr w:type="spellEnd"/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Иностранный язык (английский/ немецкий)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831430" w:rsidRPr="00B21CBB" w:rsidTr="00831430">
        <w:tc>
          <w:tcPr>
            <w:tcW w:w="1809" w:type="dxa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Второй иностранный язык (английский/ немецкий)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1809" w:type="dxa"/>
            <w:vMerge w:val="restart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3B59D1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174F0E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</w:tr>
      <w:tr w:rsidR="00831430" w:rsidRPr="00B21CBB" w:rsidTr="00831430">
        <w:tc>
          <w:tcPr>
            <w:tcW w:w="1809" w:type="dxa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567" w:type="dxa"/>
          </w:tcPr>
          <w:p w:rsidR="00831430" w:rsidRPr="00791E9C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1809" w:type="dxa"/>
            <w:vMerge w:val="restart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Общественные науки</w:t>
            </w: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831430" w:rsidRPr="00B21CBB" w:rsidTr="00831430">
        <w:tc>
          <w:tcPr>
            <w:tcW w:w="1809" w:type="dxa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831430" w:rsidRPr="00B21CBB" w:rsidTr="00831430">
        <w:tc>
          <w:tcPr>
            <w:tcW w:w="1809" w:type="dxa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831430" w:rsidRPr="00B21CBB" w:rsidTr="00831430">
        <w:tc>
          <w:tcPr>
            <w:tcW w:w="1809" w:type="dxa"/>
            <w:vMerge w:val="restart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Естественные науки</w:t>
            </w: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1809" w:type="dxa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831430" w:rsidRPr="00174F0E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4F0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174F0E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1809" w:type="dxa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831430" w:rsidRPr="00237B8A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237B8A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1809" w:type="dxa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831430" w:rsidRPr="00237B8A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237B8A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1809" w:type="dxa"/>
            <w:vMerge w:val="restart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4" w:type="dxa"/>
            <w:shd w:val="clear" w:color="auto" w:fill="auto"/>
          </w:tcPr>
          <w:p w:rsidR="00831430" w:rsidRPr="00237B8A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237B8A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237B8A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237B8A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831430" w:rsidRPr="00B21CBB" w:rsidTr="00831430">
        <w:tc>
          <w:tcPr>
            <w:tcW w:w="1809" w:type="dxa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831430" w:rsidRPr="00237B8A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237B8A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7B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237B8A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430" w:rsidRPr="00237B8A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4077" w:type="dxa"/>
            <w:gridSpan w:val="2"/>
          </w:tcPr>
          <w:p w:rsidR="00831430" w:rsidRPr="00B21CBB" w:rsidRDefault="00831430" w:rsidP="0083143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7" w:type="dxa"/>
          </w:tcPr>
          <w:p w:rsidR="00831430" w:rsidRPr="00150C66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150C66" w:rsidRDefault="003B59D1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1020</w:t>
            </w:r>
          </w:p>
        </w:tc>
        <w:tc>
          <w:tcPr>
            <w:tcW w:w="567" w:type="dxa"/>
          </w:tcPr>
          <w:p w:rsidR="00831430" w:rsidRPr="00150C66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150C66" w:rsidRDefault="003B59D1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1020</w:t>
            </w:r>
          </w:p>
        </w:tc>
        <w:tc>
          <w:tcPr>
            <w:tcW w:w="709" w:type="dxa"/>
            <w:shd w:val="clear" w:color="auto" w:fill="auto"/>
          </w:tcPr>
          <w:p w:rsidR="00831430" w:rsidRPr="00150C66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831430" w:rsidRPr="00150C66" w:rsidRDefault="003B59D1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952</w:t>
            </w:r>
          </w:p>
        </w:tc>
        <w:tc>
          <w:tcPr>
            <w:tcW w:w="734" w:type="dxa"/>
            <w:shd w:val="clear" w:color="auto" w:fill="auto"/>
          </w:tcPr>
          <w:p w:rsidR="00831430" w:rsidRPr="00150C66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</w:tcPr>
          <w:p w:rsidR="00831430" w:rsidRPr="00150C66" w:rsidRDefault="003B59D1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952</w:t>
            </w:r>
          </w:p>
        </w:tc>
      </w:tr>
      <w:tr w:rsidR="00831430" w:rsidRPr="00B21CBB" w:rsidTr="00831430">
        <w:tc>
          <w:tcPr>
            <w:tcW w:w="9570" w:type="dxa"/>
            <w:gridSpan w:val="10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C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отношений:</w:t>
            </w:r>
          </w:p>
        </w:tc>
      </w:tr>
      <w:tr w:rsidR="003B59D1" w:rsidRPr="00B21CBB" w:rsidTr="00831430">
        <w:tc>
          <w:tcPr>
            <w:tcW w:w="1809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Дополнительные учебные предметы</w:t>
            </w:r>
          </w:p>
        </w:tc>
        <w:tc>
          <w:tcPr>
            <w:tcW w:w="2268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831430">
        <w:tc>
          <w:tcPr>
            <w:tcW w:w="1809" w:type="dxa"/>
            <w:vMerge w:val="restart"/>
            <w:tcBorders>
              <w:top w:val="single" w:sz="4" w:space="0" w:color="auto"/>
            </w:tcBorders>
          </w:tcPr>
          <w:p w:rsidR="003B59D1" w:rsidRDefault="003B59D1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3B59D1" w:rsidRPr="00933915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3915">
              <w:rPr>
                <w:rFonts w:ascii="Times New Roman" w:hAnsi="Times New Roman" w:cs="Times New Roman"/>
                <w:sz w:val="20"/>
                <w:szCs w:val="20"/>
              </w:rPr>
              <w:t>Элективные курсы</w:t>
            </w:r>
          </w:p>
        </w:tc>
        <w:tc>
          <w:tcPr>
            <w:tcW w:w="2268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Черчение </w:t>
            </w:r>
          </w:p>
        </w:tc>
        <w:tc>
          <w:tcPr>
            <w:tcW w:w="567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1430" w:rsidRPr="00B21CBB" w:rsidTr="00831430">
        <w:trPr>
          <w:trHeight w:val="283"/>
        </w:trPr>
        <w:tc>
          <w:tcPr>
            <w:tcW w:w="1809" w:type="dxa"/>
            <w:vMerge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истории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4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831430">
        <w:tc>
          <w:tcPr>
            <w:tcW w:w="1809" w:type="dxa"/>
            <w:vMerge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математике</w:t>
            </w:r>
          </w:p>
        </w:tc>
        <w:tc>
          <w:tcPr>
            <w:tcW w:w="567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1809" w:type="dxa"/>
            <w:vMerge w:val="restart"/>
          </w:tcPr>
          <w:p w:rsidR="00831430" w:rsidRPr="00B5267D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Факультативные курсы</w:t>
            </w:r>
          </w:p>
        </w:tc>
        <w:tc>
          <w:tcPr>
            <w:tcW w:w="2268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Экономика </w:t>
            </w: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auto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831430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3B59D1" w:rsidRPr="00B21CBB" w:rsidTr="00831430">
        <w:tc>
          <w:tcPr>
            <w:tcW w:w="1809" w:type="dxa"/>
            <w:vMerge/>
          </w:tcPr>
          <w:p w:rsidR="003B59D1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МХК</w:t>
            </w:r>
          </w:p>
        </w:tc>
        <w:tc>
          <w:tcPr>
            <w:tcW w:w="567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831430">
        <w:tc>
          <w:tcPr>
            <w:tcW w:w="1809" w:type="dxa"/>
            <w:vMerge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567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</w:tcPr>
          <w:p w:rsidR="003B59D1" w:rsidRPr="00B21CBB" w:rsidRDefault="003B59D1" w:rsidP="008314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831430" w:rsidRPr="00B21CBB" w:rsidTr="00831430">
        <w:tc>
          <w:tcPr>
            <w:tcW w:w="4077" w:type="dxa"/>
            <w:gridSpan w:val="2"/>
          </w:tcPr>
          <w:p w:rsidR="00831430" w:rsidRPr="00B21CBB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831430" w:rsidRPr="00150C66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150C66" w:rsidRDefault="003B59D1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1156</w:t>
            </w:r>
          </w:p>
        </w:tc>
        <w:tc>
          <w:tcPr>
            <w:tcW w:w="567" w:type="dxa"/>
          </w:tcPr>
          <w:p w:rsidR="00831430" w:rsidRPr="00150C66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31430" w:rsidRPr="00150C66" w:rsidRDefault="003B59D1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1156</w:t>
            </w:r>
          </w:p>
        </w:tc>
        <w:tc>
          <w:tcPr>
            <w:tcW w:w="709" w:type="dxa"/>
            <w:shd w:val="clear" w:color="auto" w:fill="auto"/>
          </w:tcPr>
          <w:p w:rsidR="00831430" w:rsidRPr="00150C66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831430" w:rsidRPr="00150C66" w:rsidRDefault="003B59D1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1156</w:t>
            </w:r>
          </w:p>
        </w:tc>
        <w:tc>
          <w:tcPr>
            <w:tcW w:w="734" w:type="dxa"/>
            <w:shd w:val="clear" w:color="auto" w:fill="auto"/>
          </w:tcPr>
          <w:p w:rsidR="00831430" w:rsidRPr="00150C66" w:rsidRDefault="00831430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</w:tcPr>
          <w:p w:rsidR="00831430" w:rsidRPr="00150C66" w:rsidRDefault="003B59D1" w:rsidP="008314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1156</w:t>
            </w:r>
          </w:p>
        </w:tc>
      </w:tr>
    </w:tbl>
    <w:p w:rsidR="006105A1" w:rsidRDefault="006105A1" w:rsidP="006105A1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6105A1" w:rsidRDefault="006105A1" w:rsidP="006105A1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6105A1" w:rsidRDefault="006105A1" w:rsidP="006105A1">
      <w:pPr>
        <w:rPr>
          <w:rFonts w:ascii="Times New Roman" w:hAnsi="Times New Roman" w:cs="Times New Roman"/>
          <w:b/>
          <w:sz w:val="20"/>
          <w:szCs w:val="20"/>
        </w:rPr>
      </w:pPr>
    </w:p>
    <w:p w:rsidR="003B59D1" w:rsidRDefault="003B59D1" w:rsidP="006105A1">
      <w:pPr>
        <w:rPr>
          <w:rFonts w:ascii="Times New Roman" w:hAnsi="Times New Roman" w:cs="Times New Roman"/>
          <w:b/>
          <w:sz w:val="20"/>
          <w:szCs w:val="20"/>
        </w:rPr>
      </w:pPr>
    </w:p>
    <w:p w:rsidR="003B59D1" w:rsidRDefault="003B59D1" w:rsidP="006105A1">
      <w:pPr>
        <w:rPr>
          <w:rFonts w:ascii="Times New Roman" w:hAnsi="Times New Roman" w:cs="Times New Roman"/>
          <w:b/>
          <w:sz w:val="20"/>
          <w:szCs w:val="20"/>
        </w:rPr>
      </w:pPr>
    </w:p>
    <w:p w:rsidR="003B59D1" w:rsidRPr="00174F0E" w:rsidRDefault="003B59D1" w:rsidP="003B59D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1CBB">
        <w:rPr>
          <w:rFonts w:ascii="Times New Roman" w:hAnsi="Times New Roman" w:cs="Times New Roman"/>
          <w:b/>
          <w:sz w:val="20"/>
          <w:szCs w:val="20"/>
        </w:rPr>
        <w:t>Учебный план (недельный) ФГОС СОО на 202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21CBB">
        <w:rPr>
          <w:rFonts w:ascii="Times New Roman" w:hAnsi="Times New Roman" w:cs="Times New Roman"/>
          <w:b/>
          <w:sz w:val="20"/>
          <w:szCs w:val="20"/>
        </w:rPr>
        <w:t xml:space="preserve"> – 2022 учебный год, универсальный профиль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2268"/>
        <w:gridCol w:w="567"/>
        <w:gridCol w:w="709"/>
        <w:gridCol w:w="567"/>
        <w:gridCol w:w="709"/>
        <w:gridCol w:w="709"/>
        <w:gridCol w:w="708"/>
        <w:gridCol w:w="567"/>
        <w:gridCol w:w="851"/>
        <w:gridCol w:w="734"/>
        <w:gridCol w:w="790"/>
      </w:tblGrid>
      <w:tr w:rsidR="003B59D1" w:rsidRPr="00B21CBB" w:rsidTr="003B59D1">
        <w:tc>
          <w:tcPr>
            <w:tcW w:w="4077" w:type="dxa"/>
            <w:gridSpan w:val="2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Направление </w:t>
            </w:r>
          </w:p>
        </w:tc>
        <w:tc>
          <w:tcPr>
            <w:tcW w:w="6911" w:type="dxa"/>
            <w:gridSpan w:val="10"/>
          </w:tcPr>
          <w:p w:rsidR="003B59D1" w:rsidRPr="003B59D1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9D1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</w:tc>
      </w:tr>
      <w:tr w:rsidR="003B59D1" w:rsidRPr="00B21CBB" w:rsidTr="003B59D1">
        <w:tc>
          <w:tcPr>
            <w:tcW w:w="4077" w:type="dxa"/>
            <w:gridSpan w:val="2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Технологи-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ческое</w:t>
            </w:r>
            <w:proofErr w:type="spellEnd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proofErr w:type="gramStart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Естественно-научное</w:t>
            </w:r>
            <w:proofErr w:type="spellEnd"/>
            <w:proofErr w:type="gramEnd"/>
          </w:p>
        </w:tc>
        <w:tc>
          <w:tcPr>
            <w:tcW w:w="1417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Гуманитарное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Вариант 1</w:t>
            </w:r>
          </w:p>
        </w:tc>
        <w:tc>
          <w:tcPr>
            <w:tcW w:w="1418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Гуманитарное 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Вариант 2</w:t>
            </w:r>
          </w:p>
        </w:tc>
        <w:tc>
          <w:tcPr>
            <w:tcW w:w="1524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Социально-экономическое</w:t>
            </w:r>
          </w:p>
        </w:tc>
      </w:tr>
      <w:tr w:rsidR="003B59D1" w:rsidRPr="00B21CBB" w:rsidTr="003B59D1">
        <w:tc>
          <w:tcPr>
            <w:tcW w:w="1809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Учебные 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Предметы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9" w:type="dxa"/>
            <w:textDirection w:val="btLr"/>
          </w:tcPr>
          <w:p w:rsidR="003B59D1" w:rsidRPr="00B21CBB" w:rsidRDefault="003B59D1" w:rsidP="003B59D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567" w:type="dxa"/>
            <w:textDirection w:val="btLr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9" w:type="dxa"/>
            <w:textDirection w:val="btLr"/>
          </w:tcPr>
          <w:p w:rsidR="003B59D1" w:rsidRPr="00B21CBB" w:rsidRDefault="003B59D1" w:rsidP="003B59D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709" w:type="dxa"/>
            <w:textDirection w:val="btLr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8" w:type="dxa"/>
            <w:textDirection w:val="btLr"/>
          </w:tcPr>
          <w:p w:rsidR="003B59D1" w:rsidRPr="00B21CBB" w:rsidRDefault="003B59D1" w:rsidP="003B59D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567" w:type="dxa"/>
            <w:textDirection w:val="btLr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851" w:type="dxa"/>
            <w:textDirection w:val="btLr"/>
          </w:tcPr>
          <w:p w:rsidR="003B59D1" w:rsidRPr="00B21CBB" w:rsidRDefault="003B59D1" w:rsidP="003B59D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734" w:type="dxa"/>
            <w:textDirection w:val="btLr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90" w:type="dxa"/>
            <w:textDirection w:val="btLr"/>
          </w:tcPr>
          <w:p w:rsidR="003B59D1" w:rsidRPr="00B21CBB" w:rsidRDefault="003B59D1" w:rsidP="003B59D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:rsidR="003B59D1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Родная литература  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(на русском языке)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Иностран</w:t>
            </w:r>
            <w:proofErr w:type="spellEnd"/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Иностранный язык (английский/ немецкий)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Второй иностранный язык (английский/ немецкий)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Общественные науки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Естественные науки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4077" w:type="dxa"/>
            <w:gridSpan w:val="2"/>
          </w:tcPr>
          <w:p w:rsidR="003B59D1" w:rsidRPr="00B21CBB" w:rsidRDefault="003B59D1" w:rsidP="003B59D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734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</w:tr>
      <w:tr w:rsidR="003B59D1" w:rsidRPr="00B21CBB" w:rsidTr="003B59D1">
        <w:tc>
          <w:tcPr>
            <w:tcW w:w="10988" w:type="dxa"/>
            <w:gridSpan w:val="12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Часть, формируемая участниками образовательных отношений: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Элективные курсы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</w:t>
            </w: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 русско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математике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165FFC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Интернет-предпринимательство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истории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Черчение 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Биотехнология</w:t>
            </w: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Программирование 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Основы фармакологии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обществознанию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МХК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420B8D" w:rsidRPr="00EB0EB3" w:rsidRDefault="00420B8D" w:rsidP="00420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4077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150C66" w:rsidRDefault="003B59D1" w:rsidP="00420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420B8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34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150C66" w:rsidRDefault="003B59D1" w:rsidP="00420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420B8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</w:tbl>
    <w:p w:rsidR="00314963" w:rsidRDefault="00314963" w:rsidP="006105A1">
      <w:pPr>
        <w:rPr>
          <w:rFonts w:ascii="Times New Roman" w:hAnsi="Times New Roman" w:cs="Times New Roman"/>
          <w:b/>
          <w:sz w:val="20"/>
          <w:szCs w:val="20"/>
        </w:rPr>
      </w:pPr>
    </w:p>
    <w:p w:rsidR="00314963" w:rsidRDefault="00314963" w:rsidP="006105A1">
      <w:pPr>
        <w:rPr>
          <w:rFonts w:ascii="Times New Roman" w:hAnsi="Times New Roman" w:cs="Times New Roman"/>
          <w:b/>
          <w:sz w:val="20"/>
          <w:szCs w:val="20"/>
        </w:rPr>
      </w:pPr>
    </w:p>
    <w:p w:rsidR="003B59D1" w:rsidRDefault="003B59D1" w:rsidP="006105A1">
      <w:pPr>
        <w:rPr>
          <w:rFonts w:ascii="Times New Roman" w:hAnsi="Times New Roman" w:cs="Times New Roman"/>
          <w:b/>
          <w:sz w:val="20"/>
          <w:szCs w:val="20"/>
        </w:rPr>
      </w:pPr>
    </w:p>
    <w:p w:rsidR="003B59D1" w:rsidRDefault="003B59D1" w:rsidP="006105A1">
      <w:pPr>
        <w:rPr>
          <w:rFonts w:ascii="Times New Roman" w:hAnsi="Times New Roman" w:cs="Times New Roman"/>
          <w:b/>
          <w:sz w:val="20"/>
          <w:szCs w:val="20"/>
        </w:rPr>
      </w:pPr>
    </w:p>
    <w:p w:rsidR="003B59D1" w:rsidRPr="00174F0E" w:rsidRDefault="003B59D1" w:rsidP="003B59D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21CBB">
        <w:rPr>
          <w:rFonts w:ascii="Times New Roman" w:hAnsi="Times New Roman" w:cs="Times New Roman"/>
          <w:b/>
          <w:sz w:val="20"/>
          <w:szCs w:val="20"/>
        </w:rPr>
        <w:t>Учебный план (</w:t>
      </w:r>
      <w:r>
        <w:rPr>
          <w:rFonts w:ascii="Times New Roman" w:hAnsi="Times New Roman" w:cs="Times New Roman"/>
          <w:b/>
          <w:sz w:val="20"/>
          <w:szCs w:val="20"/>
        </w:rPr>
        <w:t>годовой</w:t>
      </w:r>
      <w:r w:rsidRPr="00B21CBB">
        <w:rPr>
          <w:rFonts w:ascii="Times New Roman" w:hAnsi="Times New Roman" w:cs="Times New Roman"/>
          <w:b/>
          <w:sz w:val="20"/>
          <w:szCs w:val="20"/>
        </w:rPr>
        <w:t>) ФГОС СОО на 202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21CBB">
        <w:rPr>
          <w:rFonts w:ascii="Times New Roman" w:hAnsi="Times New Roman" w:cs="Times New Roman"/>
          <w:b/>
          <w:sz w:val="20"/>
          <w:szCs w:val="20"/>
        </w:rPr>
        <w:t xml:space="preserve"> – 2022 учебный год, универсальный профиль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2268"/>
        <w:gridCol w:w="567"/>
        <w:gridCol w:w="709"/>
        <w:gridCol w:w="567"/>
        <w:gridCol w:w="709"/>
        <w:gridCol w:w="709"/>
        <w:gridCol w:w="708"/>
        <w:gridCol w:w="567"/>
        <w:gridCol w:w="851"/>
        <w:gridCol w:w="734"/>
        <w:gridCol w:w="790"/>
      </w:tblGrid>
      <w:tr w:rsidR="003B59D1" w:rsidRPr="00B21CBB" w:rsidTr="003B59D1">
        <w:tc>
          <w:tcPr>
            <w:tcW w:w="4077" w:type="dxa"/>
            <w:gridSpan w:val="2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Направление </w:t>
            </w:r>
          </w:p>
        </w:tc>
        <w:tc>
          <w:tcPr>
            <w:tcW w:w="6911" w:type="dxa"/>
            <w:gridSpan w:val="10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класс</w:t>
            </w:r>
          </w:p>
        </w:tc>
      </w:tr>
      <w:tr w:rsidR="003B59D1" w:rsidRPr="00B21CBB" w:rsidTr="003B59D1">
        <w:tc>
          <w:tcPr>
            <w:tcW w:w="4077" w:type="dxa"/>
            <w:gridSpan w:val="2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Технологи-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ческое</w:t>
            </w:r>
            <w:proofErr w:type="spellEnd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proofErr w:type="gramStart"/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Естественно-научное</w:t>
            </w:r>
            <w:proofErr w:type="spellEnd"/>
            <w:proofErr w:type="gramEnd"/>
          </w:p>
        </w:tc>
        <w:tc>
          <w:tcPr>
            <w:tcW w:w="1417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Гуманитарное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Вариант 1</w:t>
            </w:r>
          </w:p>
        </w:tc>
        <w:tc>
          <w:tcPr>
            <w:tcW w:w="1418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Гуманитарное 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Вариант 2</w:t>
            </w:r>
          </w:p>
        </w:tc>
        <w:tc>
          <w:tcPr>
            <w:tcW w:w="1524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CBB">
              <w:rPr>
                <w:rFonts w:ascii="Times New Roman" w:hAnsi="Times New Roman" w:cs="Times New Roman"/>
                <w:b/>
                <w:sz w:val="16"/>
                <w:szCs w:val="16"/>
              </w:rPr>
              <w:t>Социально-экономическое</w:t>
            </w:r>
          </w:p>
        </w:tc>
      </w:tr>
      <w:tr w:rsidR="003B59D1" w:rsidRPr="00B21CBB" w:rsidTr="003B59D1">
        <w:tc>
          <w:tcPr>
            <w:tcW w:w="1809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Учебные 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Предметы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9" w:type="dxa"/>
            <w:textDirection w:val="btLr"/>
          </w:tcPr>
          <w:p w:rsidR="003B59D1" w:rsidRPr="00B21CBB" w:rsidRDefault="003B59D1" w:rsidP="003B59D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567" w:type="dxa"/>
            <w:textDirection w:val="btLr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9" w:type="dxa"/>
            <w:textDirection w:val="btLr"/>
          </w:tcPr>
          <w:p w:rsidR="003B59D1" w:rsidRPr="00B21CBB" w:rsidRDefault="003B59D1" w:rsidP="003B59D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709" w:type="dxa"/>
            <w:textDirection w:val="btLr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08" w:type="dxa"/>
            <w:textDirection w:val="btLr"/>
          </w:tcPr>
          <w:p w:rsidR="003B59D1" w:rsidRPr="00B21CBB" w:rsidRDefault="003B59D1" w:rsidP="003B59D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567" w:type="dxa"/>
            <w:textDirection w:val="btLr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851" w:type="dxa"/>
            <w:textDirection w:val="btLr"/>
          </w:tcPr>
          <w:p w:rsidR="003B59D1" w:rsidRPr="00B21CBB" w:rsidRDefault="003B59D1" w:rsidP="003B59D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  <w:tc>
          <w:tcPr>
            <w:tcW w:w="734" w:type="dxa"/>
            <w:textDirection w:val="btLr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90" w:type="dxa"/>
            <w:textDirection w:val="btLr"/>
          </w:tcPr>
          <w:p w:rsidR="003B59D1" w:rsidRPr="00B21CBB" w:rsidRDefault="003B59D1" w:rsidP="003B59D1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</w:tcPr>
          <w:p w:rsidR="003B59D1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Родная литература  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(на русском языке)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Иностран</w:t>
            </w:r>
            <w:proofErr w:type="spellEnd"/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Иностранный язык (английский/ немецкий)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Второй иностранный язык (английский/ немецкий)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Общественные науки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Естественные науки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4077" w:type="dxa"/>
            <w:gridSpan w:val="2"/>
          </w:tcPr>
          <w:p w:rsidR="003B59D1" w:rsidRPr="00B21CBB" w:rsidRDefault="003B59D1" w:rsidP="003B59D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986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986</w:t>
            </w: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918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150C66" w:rsidRDefault="000234FD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986</w:t>
            </w:r>
          </w:p>
        </w:tc>
        <w:tc>
          <w:tcPr>
            <w:tcW w:w="734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150C66" w:rsidRDefault="000234FD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918</w:t>
            </w:r>
          </w:p>
        </w:tc>
      </w:tr>
      <w:tr w:rsidR="003B59D1" w:rsidRPr="00B21CBB" w:rsidTr="003B59D1">
        <w:tc>
          <w:tcPr>
            <w:tcW w:w="10988" w:type="dxa"/>
            <w:gridSpan w:val="12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Часть, формируемая участниками образовательных отношений:</w:t>
            </w:r>
          </w:p>
        </w:tc>
      </w:tr>
      <w:tr w:rsidR="003B59D1" w:rsidRPr="00B21CBB" w:rsidTr="003B59D1">
        <w:tc>
          <w:tcPr>
            <w:tcW w:w="1809" w:type="dxa"/>
            <w:vMerge w:val="restart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Элективные курсы</w:t>
            </w: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</w:t>
            </w: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 русско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математике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165FFC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Интернет-предпринимательство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истории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Черчение 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Биотехнология</w:t>
            </w: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Программирование 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Основы фармакологии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Практикум по обществознанию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1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90" w:type="dxa"/>
          </w:tcPr>
          <w:p w:rsidR="003B59D1" w:rsidRPr="00EB0EB3" w:rsidRDefault="000234FD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3B59D1" w:rsidRPr="00B21CBB" w:rsidTr="003B59D1">
        <w:tc>
          <w:tcPr>
            <w:tcW w:w="1809" w:type="dxa"/>
            <w:vMerge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sz w:val="20"/>
                <w:szCs w:val="20"/>
              </w:rPr>
              <w:t>МХК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0EB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708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EB0EB3" w:rsidRDefault="003B59D1" w:rsidP="003B59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9D1" w:rsidRPr="00B21CBB" w:rsidTr="003B59D1">
        <w:tc>
          <w:tcPr>
            <w:tcW w:w="4077" w:type="dxa"/>
            <w:gridSpan w:val="2"/>
          </w:tcPr>
          <w:p w:rsidR="003B59D1" w:rsidRPr="00B21CBB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1CBB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1156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1122</w:t>
            </w:r>
          </w:p>
        </w:tc>
        <w:tc>
          <w:tcPr>
            <w:tcW w:w="709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1156</w:t>
            </w:r>
          </w:p>
        </w:tc>
        <w:tc>
          <w:tcPr>
            <w:tcW w:w="567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B59D1" w:rsidRPr="00150C66" w:rsidRDefault="000234FD" w:rsidP="00420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="00420B8D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34" w:type="dxa"/>
          </w:tcPr>
          <w:p w:rsidR="003B59D1" w:rsidRPr="00150C66" w:rsidRDefault="003B59D1" w:rsidP="003B59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" w:type="dxa"/>
          </w:tcPr>
          <w:p w:rsidR="003B59D1" w:rsidRPr="00150C66" w:rsidRDefault="000234FD" w:rsidP="00420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="00420B8D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</w:tr>
    </w:tbl>
    <w:p w:rsidR="002B75F8" w:rsidRDefault="002B75F8"/>
    <w:p w:rsidR="008C03F8" w:rsidRDefault="008C03F8"/>
    <w:p w:rsidR="000234FD" w:rsidRDefault="000234FD"/>
    <w:p w:rsidR="000234FD" w:rsidRDefault="000234FD"/>
    <w:p w:rsidR="008C03F8" w:rsidRDefault="008C03F8" w:rsidP="008C03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внеурочной деятельности в  10</w:t>
      </w:r>
      <w:r w:rsidR="000234FD">
        <w:rPr>
          <w:rFonts w:ascii="Times New Roman" w:hAnsi="Times New Roman" w:cs="Times New Roman"/>
          <w:b/>
          <w:sz w:val="28"/>
          <w:szCs w:val="28"/>
        </w:rPr>
        <w:t xml:space="preserve">, 11 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0234FD">
        <w:rPr>
          <w:rFonts w:ascii="Times New Roman" w:hAnsi="Times New Roman" w:cs="Times New Roman"/>
          <w:b/>
          <w:sz w:val="28"/>
          <w:szCs w:val="28"/>
        </w:rPr>
        <w:t>ах</w:t>
      </w:r>
      <w:r>
        <w:rPr>
          <w:rFonts w:ascii="Times New Roman" w:hAnsi="Times New Roman" w:cs="Times New Roman"/>
          <w:b/>
          <w:sz w:val="28"/>
          <w:szCs w:val="28"/>
        </w:rPr>
        <w:t xml:space="preserve"> (ФГОС СОО)   </w:t>
      </w:r>
    </w:p>
    <w:p w:rsidR="008C03F8" w:rsidRDefault="008C03F8" w:rsidP="008C03F8">
      <w:pPr>
        <w:jc w:val="center"/>
        <w:rPr>
          <w:rStyle w:val="dash041e005f0431005f044b005f0447005f043d005f044b005f0439005f005fchar1char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ГСОШ  на 202</w:t>
      </w:r>
      <w:r w:rsidR="000234F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0234FD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1799A" w:rsidRDefault="00C1799A" w:rsidP="00C1799A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bCs/>
          <w:sz w:val="28"/>
          <w:szCs w:val="28"/>
        </w:rPr>
        <w:t xml:space="preserve">Внеурочная деятельность </w:t>
      </w:r>
      <w:r>
        <w:rPr>
          <w:rStyle w:val="dash041e005f0431005f044b005f0447005f043d005f044b005f0439005f005fchar1char1"/>
          <w:sz w:val="28"/>
          <w:szCs w:val="28"/>
        </w:rPr>
        <w:t>организуется по следующим направлениям развития личности: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sz w:val="28"/>
          <w:szCs w:val="28"/>
        </w:rPr>
        <w:t>духовно-нравственное</w:t>
      </w:r>
      <w:r>
        <w:rPr>
          <w:rStyle w:val="dash041e005f0431005f044b005f0447005f043d005f044b005f0439005f005fchar1char1"/>
          <w:sz w:val="28"/>
          <w:szCs w:val="28"/>
        </w:rPr>
        <w:t xml:space="preserve"> 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  <w:proofErr w:type="spellStart"/>
      <w:r>
        <w:rPr>
          <w:rStyle w:val="dash041e005f0431005f044b005f0447005f043d005f044b005f0439005f005fchar1char1"/>
          <w:sz w:val="28"/>
          <w:szCs w:val="28"/>
        </w:rPr>
        <w:t>общеинтеллектуальное</w:t>
      </w:r>
      <w:proofErr w:type="spellEnd"/>
      <w:r>
        <w:rPr>
          <w:rStyle w:val="dash041e005f0431005f044b005f0447005f043d005f044b005f0439005f005fchar1char1"/>
          <w:sz w:val="28"/>
          <w:szCs w:val="28"/>
        </w:rPr>
        <w:t>,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социальное,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  <w:rPr>
          <w:rStyle w:val="dash041e005f0431005f044b005f0447005f043d005f044b005f0439005f005fchar1char1"/>
          <w:sz w:val="28"/>
          <w:szCs w:val="28"/>
        </w:rPr>
      </w:pPr>
      <w:r>
        <w:rPr>
          <w:rStyle w:val="dash041e005f0431005f044b005f0447005f043d005f044b005f0439005f005fchar1char1"/>
          <w:sz w:val="28"/>
          <w:szCs w:val="28"/>
        </w:rPr>
        <w:t>спортивно-оздоровительное</w:t>
      </w:r>
    </w:p>
    <w:p w:rsidR="00C1799A" w:rsidRDefault="00C1799A" w:rsidP="00C1799A">
      <w:pPr>
        <w:pStyle w:val="dash041e005f0431005f044b005f0447005f043d005f044b005f0439"/>
        <w:spacing w:line="276" w:lineRule="auto"/>
        <w:ind w:firstLine="720"/>
        <w:jc w:val="both"/>
      </w:pPr>
      <w:r>
        <w:rPr>
          <w:rStyle w:val="dash041e005f0431005f044b005f0447005f043d005f044b005f0439005f005fchar1char1"/>
          <w:sz w:val="28"/>
          <w:szCs w:val="28"/>
        </w:rPr>
        <w:t xml:space="preserve">Формы организации внеурочной деятельности: спортивные секции, юношеские организации и объединения, олимпиады, поисковые исследования, общественно полезные практики и др. </w:t>
      </w:r>
    </w:p>
    <w:tbl>
      <w:tblPr>
        <w:tblStyle w:val="a3"/>
        <w:tblpPr w:leftFromText="180" w:rightFromText="180" w:vertAnchor="text" w:horzAnchor="page" w:tblpX="785" w:tblpY="27"/>
        <w:tblW w:w="10490" w:type="dxa"/>
        <w:tblLayout w:type="fixed"/>
        <w:tblLook w:val="04A0"/>
      </w:tblPr>
      <w:tblGrid>
        <w:gridCol w:w="2376"/>
        <w:gridCol w:w="2552"/>
        <w:gridCol w:w="1559"/>
        <w:gridCol w:w="1309"/>
        <w:gridCol w:w="2694"/>
      </w:tblGrid>
      <w:tr w:rsidR="00C1799A" w:rsidRPr="009E4F59" w:rsidTr="008A10D8">
        <w:trPr>
          <w:trHeight w:val="556"/>
        </w:trPr>
        <w:tc>
          <w:tcPr>
            <w:tcW w:w="10490" w:type="dxa"/>
            <w:gridSpan w:val="5"/>
          </w:tcPr>
          <w:p w:rsidR="00C1799A" w:rsidRPr="009E4F59" w:rsidRDefault="00C1799A" w:rsidP="008A10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b/>
                <w:sz w:val="28"/>
                <w:szCs w:val="28"/>
              </w:rPr>
              <w:t>План вн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еурочной деятельности  среднего</w:t>
            </w:r>
            <w:r w:rsidRPr="009E4F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общего образования МКОУ</w:t>
            </w:r>
            <w:r w:rsidRPr="007359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E4F59">
              <w:rPr>
                <w:rFonts w:ascii="Times New Roman" w:hAnsi="Times New Roman" w:cs="Times New Roman"/>
                <w:b/>
                <w:sz w:val="28"/>
                <w:szCs w:val="28"/>
              </w:rPr>
              <w:t>ГСОШ</w:t>
            </w:r>
          </w:p>
          <w:p w:rsidR="00C1799A" w:rsidRPr="009E4F59" w:rsidRDefault="00C1799A" w:rsidP="008A10D8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2021 - 2022</w:t>
            </w:r>
            <w:r w:rsidRPr="009E4F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</w:tc>
      </w:tr>
      <w:tr w:rsidR="00C1799A" w:rsidRPr="009E4F59" w:rsidTr="008A10D8">
        <w:trPr>
          <w:trHeight w:val="408"/>
        </w:trPr>
        <w:tc>
          <w:tcPr>
            <w:tcW w:w="2376" w:type="dxa"/>
            <w:hideMark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Направления</w:t>
            </w:r>
          </w:p>
        </w:tc>
        <w:tc>
          <w:tcPr>
            <w:tcW w:w="2552" w:type="dxa"/>
            <w:hideMark/>
          </w:tcPr>
          <w:p w:rsidR="00C1799A" w:rsidRPr="009E4F59" w:rsidRDefault="00C1799A" w:rsidP="008A10D8">
            <w:pPr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559" w:type="dxa"/>
          </w:tcPr>
          <w:p w:rsidR="00C1799A" w:rsidRPr="009E4F59" w:rsidRDefault="00C1799A" w:rsidP="008A10D8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 </w:t>
            </w:r>
            <w:r w:rsidRPr="009E4F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309" w:type="dxa"/>
          </w:tcPr>
          <w:p w:rsidR="00C1799A" w:rsidRPr="009E4F59" w:rsidRDefault="00C1799A" w:rsidP="008A10D8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  <w:r w:rsidRPr="009E4F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2694" w:type="dxa"/>
          </w:tcPr>
          <w:p w:rsidR="00C1799A" w:rsidRPr="009E4F59" w:rsidRDefault="00C1799A" w:rsidP="008A10D8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Руководитель</w:t>
            </w:r>
          </w:p>
        </w:tc>
      </w:tr>
      <w:tr w:rsidR="00C1799A" w:rsidRPr="009E4F59" w:rsidTr="008A10D8">
        <w:trPr>
          <w:trHeight w:val="406"/>
        </w:trPr>
        <w:tc>
          <w:tcPr>
            <w:tcW w:w="2376" w:type="dxa"/>
            <w:hideMark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2552" w:type="dxa"/>
            <w:hideMark/>
          </w:tcPr>
          <w:p w:rsidR="00C1799A" w:rsidRPr="009E4F59" w:rsidRDefault="00C1799A" w:rsidP="008A10D8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sz w:val="28"/>
                <w:szCs w:val="28"/>
              </w:rPr>
              <w:t>Патриотическое объединение «Память»</w:t>
            </w:r>
          </w:p>
        </w:tc>
        <w:tc>
          <w:tcPr>
            <w:tcW w:w="1559" w:type="dxa"/>
          </w:tcPr>
          <w:p w:rsidR="00C1799A" w:rsidRPr="009E4F59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1309" w:type="dxa"/>
          </w:tcPr>
          <w:p w:rsidR="00C1799A" w:rsidRPr="009E4F59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694" w:type="dxa"/>
            <w:hideMark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>Сабурова Ж.В.</w:t>
            </w:r>
          </w:p>
        </w:tc>
      </w:tr>
      <w:tr w:rsidR="00C1799A" w:rsidRPr="009E4F59" w:rsidTr="008A10D8">
        <w:trPr>
          <w:trHeight w:val="333"/>
        </w:trPr>
        <w:tc>
          <w:tcPr>
            <w:tcW w:w="2376" w:type="dxa"/>
            <w:hideMark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2AF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2552" w:type="dxa"/>
            <w:hideMark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Инженерная графика</w:t>
            </w:r>
          </w:p>
        </w:tc>
        <w:tc>
          <w:tcPr>
            <w:tcW w:w="1559" w:type="dxa"/>
          </w:tcPr>
          <w:p w:rsidR="00C1799A" w:rsidRPr="009E4F59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  <w:tc>
          <w:tcPr>
            <w:tcW w:w="1309" w:type="dxa"/>
          </w:tcPr>
          <w:p w:rsidR="00C1799A" w:rsidRPr="009E4F59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694" w:type="dxa"/>
            <w:hideMark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>Журавлев И.В.</w:t>
            </w:r>
          </w:p>
        </w:tc>
      </w:tr>
      <w:tr w:rsidR="00C1799A" w:rsidRPr="009E4F59" w:rsidTr="008A10D8">
        <w:trPr>
          <w:trHeight w:val="422"/>
        </w:trPr>
        <w:tc>
          <w:tcPr>
            <w:tcW w:w="2376" w:type="dxa"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2552" w:type="dxa"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ПДД и я</w:t>
            </w:r>
          </w:p>
        </w:tc>
        <w:tc>
          <w:tcPr>
            <w:tcW w:w="1559" w:type="dxa"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1 час</w:t>
            </w:r>
          </w:p>
        </w:tc>
        <w:tc>
          <w:tcPr>
            <w:tcW w:w="1309" w:type="dxa"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>Черкашина Е.Р.</w:t>
            </w:r>
          </w:p>
        </w:tc>
      </w:tr>
      <w:tr w:rsidR="00C1799A" w:rsidRPr="009E4F59" w:rsidTr="008A10D8">
        <w:trPr>
          <w:trHeight w:val="582"/>
        </w:trPr>
        <w:tc>
          <w:tcPr>
            <w:tcW w:w="2376" w:type="dxa"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</w:t>
            </w:r>
            <w:r w:rsidRPr="002132AF">
              <w:rPr>
                <w:rFonts w:ascii="Times New Roman" w:hAnsi="Times New Roman" w:cs="Times New Roman"/>
                <w:sz w:val="28"/>
                <w:szCs w:val="28"/>
              </w:rPr>
              <w:t xml:space="preserve"> оздоровительное</w:t>
            </w:r>
          </w:p>
        </w:tc>
        <w:tc>
          <w:tcPr>
            <w:tcW w:w="2552" w:type="dxa"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559" w:type="dxa"/>
          </w:tcPr>
          <w:p w:rsidR="00C1799A" w:rsidRPr="009E4F59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09" w:type="dxa"/>
          </w:tcPr>
          <w:p w:rsidR="00C1799A" w:rsidRPr="009E4F59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>1 час</w:t>
            </w:r>
          </w:p>
        </w:tc>
        <w:tc>
          <w:tcPr>
            <w:tcW w:w="2694" w:type="dxa"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>Роскош</w:t>
            </w:r>
            <w:proofErr w:type="spellEnd"/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Ю.В.</w:t>
            </w:r>
          </w:p>
        </w:tc>
      </w:tr>
      <w:tr w:rsidR="00C1799A" w:rsidRPr="009E4F59" w:rsidTr="008A10D8">
        <w:trPr>
          <w:trHeight w:val="422"/>
        </w:trPr>
        <w:tc>
          <w:tcPr>
            <w:tcW w:w="2376" w:type="dxa"/>
            <w:hideMark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4F59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552" w:type="dxa"/>
            <w:hideMark/>
          </w:tcPr>
          <w:p w:rsidR="00C1799A" w:rsidRPr="009E4F59" w:rsidRDefault="00C1799A" w:rsidP="008A1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1799A" w:rsidRPr="009E4F59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</w:t>
            </w:r>
          </w:p>
        </w:tc>
        <w:tc>
          <w:tcPr>
            <w:tcW w:w="1309" w:type="dxa"/>
          </w:tcPr>
          <w:p w:rsidR="00C1799A" w:rsidRPr="009E4F59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9E4F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</w:t>
            </w:r>
          </w:p>
        </w:tc>
        <w:tc>
          <w:tcPr>
            <w:tcW w:w="2694" w:type="dxa"/>
            <w:hideMark/>
          </w:tcPr>
          <w:p w:rsidR="00C1799A" w:rsidRPr="009E4F59" w:rsidRDefault="00C1799A" w:rsidP="008A10D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часов</w:t>
            </w:r>
          </w:p>
        </w:tc>
      </w:tr>
    </w:tbl>
    <w:p w:rsidR="008C03F8" w:rsidRDefault="008C03F8"/>
    <w:sectPr w:rsidR="008C03F8" w:rsidSect="006105A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B71"/>
    <w:multiLevelType w:val="hybridMultilevel"/>
    <w:tmpl w:val="00AE8572"/>
    <w:lvl w:ilvl="0" w:tplc="0419000F">
      <w:start w:val="1"/>
      <w:numFmt w:val="decimal"/>
      <w:lvlText w:val="%1."/>
      <w:lvlJc w:val="left"/>
      <w:pPr>
        <w:ind w:left="772" w:hanging="360"/>
      </w:p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">
    <w:nsid w:val="0369011B"/>
    <w:multiLevelType w:val="multilevel"/>
    <w:tmpl w:val="B9B4ABCA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D3B431C"/>
    <w:multiLevelType w:val="hybridMultilevel"/>
    <w:tmpl w:val="6E2CF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BB4C5C"/>
    <w:multiLevelType w:val="hybridMultilevel"/>
    <w:tmpl w:val="3E269DC4"/>
    <w:lvl w:ilvl="0" w:tplc="041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105A1"/>
    <w:rsid w:val="000035F0"/>
    <w:rsid w:val="00004046"/>
    <w:rsid w:val="000048E9"/>
    <w:rsid w:val="00004EBA"/>
    <w:rsid w:val="0000514D"/>
    <w:rsid w:val="000059B3"/>
    <w:rsid w:val="0001122D"/>
    <w:rsid w:val="00013DD7"/>
    <w:rsid w:val="00016E40"/>
    <w:rsid w:val="00017BC8"/>
    <w:rsid w:val="00021270"/>
    <w:rsid w:val="0002301E"/>
    <w:rsid w:val="000234FD"/>
    <w:rsid w:val="00025C62"/>
    <w:rsid w:val="00030C9D"/>
    <w:rsid w:val="00035B9C"/>
    <w:rsid w:val="0003705D"/>
    <w:rsid w:val="00043396"/>
    <w:rsid w:val="00044408"/>
    <w:rsid w:val="0004562D"/>
    <w:rsid w:val="000456B3"/>
    <w:rsid w:val="0004760C"/>
    <w:rsid w:val="00047F80"/>
    <w:rsid w:val="0005048F"/>
    <w:rsid w:val="00050878"/>
    <w:rsid w:val="00051B2B"/>
    <w:rsid w:val="0005251B"/>
    <w:rsid w:val="000545CE"/>
    <w:rsid w:val="000546AE"/>
    <w:rsid w:val="00054CD8"/>
    <w:rsid w:val="0005755C"/>
    <w:rsid w:val="00057E2C"/>
    <w:rsid w:val="00066502"/>
    <w:rsid w:val="0006797D"/>
    <w:rsid w:val="00072B86"/>
    <w:rsid w:val="0008025C"/>
    <w:rsid w:val="00081107"/>
    <w:rsid w:val="0008129A"/>
    <w:rsid w:val="00081F84"/>
    <w:rsid w:val="00087C7C"/>
    <w:rsid w:val="000910F8"/>
    <w:rsid w:val="00091A44"/>
    <w:rsid w:val="000926C0"/>
    <w:rsid w:val="00092A92"/>
    <w:rsid w:val="00094DE3"/>
    <w:rsid w:val="00095886"/>
    <w:rsid w:val="000977C6"/>
    <w:rsid w:val="000A04AF"/>
    <w:rsid w:val="000A1B4D"/>
    <w:rsid w:val="000A4485"/>
    <w:rsid w:val="000A4B3F"/>
    <w:rsid w:val="000A4FF3"/>
    <w:rsid w:val="000B1132"/>
    <w:rsid w:val="000B765E"/>
    <w:rsid w:val="000B7F67"/>
    <w:rsid w:val="000C0E25"/>
    <w:rsid w:val="000C1F7D"/>
    <w:rsid w:val="000C2D5C"/>
    <w:rsid w:val="000D0AB3"/>
    <w:rsid w:val="000D1BE6"/>
    <w:rsid w:val="000D24B2"/>
    <w:rsid w:val="000D4D74"/>
    <w:rsid w:val="000D68DC"/>
    <w:rsid w:val="000D756D"/>
    <w:rsid w:val="000D760E"/>
    <w:rsid w:val="000E1632"/>
    <w:rsid w:val="000E18E7"/>
    <w:rsid w:val="000E3A5E"/>
    <w:rsid w:val="000E547C"/>
    <w:rsid w:val="000E7771"/>
    <w:rsid w:val="000F0DA6"/>
    <w:rsid w:val="000F16FB"/>
    <w:rsid w:val="000F211E"/>
    <w:rsid w:val="000F352D"/>
    <w:rsid w:val="000F35E9"/>
    <w:rsid w:val="000F4401"/>
    <w:rsid w:val="000F4B51"/>
    <w:rsid w:val="000F73AE"/>
    <w:rsid w:val="0010209A"/>
    <w:rsid w:val="0010377F"/>
    <w:rsid w:val="00105025"/>
    <w:rsid w:val="0010678F"/>
    <w:rsid w:val="001075C0"/>
    <w:rsid w:val="00107D4F"/>
    <w:rsid w:val="00110E60"/>
    <w:rsid w:val="00110F66"/>
    <w:rsid w:val="00111492"/>
    <w:rsid w:val="00112762"/>
    <w:rsid w:val="00112B09"/>
    <w:rsid w:val="00112C7E"/>
    <w:rsid w:val="0011516E"/>
    <w:rsid w:val="00117C86"/>
    <w:rsid w:val="00120469"/>
    <w:rsid w:val="00124269"/>
    <w:rsid w:val="00124CC3"/>
    <w:rsid w:val="00125BBE"/>
    <w:rsid w:val="00125DBB"/>
    <w:rsid w:val="00126EE9"/>
    <w:rsid w:val="00127F0C"/>
    <w:rsid w:val="00130A33"/>
    <w:rsid w:val="0013102A"/>
    <w:rsid w:val="001329A7"/>
    <w:rsid w:val="001360F3"/>
    <w:rsid w:val="001369F0"/>
    <w:rsid w:val="001417BE"/>
    <w:rsid w:val="00142207"/>
    <w:rsid w:val="0014544C"/>
    <w:rsid w:val="001454EA"/>
    <w:rsid w:val="00145E1C"/>
    <w:rsid w:val="00146D59"/>
    <w:rsid w:val="0015035C"/>
    <w:rsid w:val="001538AF"/>
    <w:rsid w:val="00153A4B"/>
    <w:rsid w:val="001557DB"/>
    <w:rsid w:val="00162289"/>
    <w:rsid w:val="00162448"/>
    <w:rsid w:val="00163EFE"/>
    <w:rsid w:val="00164561"/>
    <w:rsid w:val="00166028"/>
    <w:rsid w:val="001660D4"/>
    <w:rsid w:val="00166301"/>
    <w:rsid w:val="0016670D"/>
    <w:rsid w:val="001812DC"/>
    <w:rsid w:val="00181E5F"/>
    <w:rsid w:val="001835C7"/>
    <w:rsid w:val="001850A7"/>
    <w:rsid w:val="00185B91"/>
    <w:rsid w:val="00186EB6"/>
    <w:rsid w:val="001901B4"/>
    <w:rsid w:val="00190EC5"/>
    <w:rsid w:val="00192C1F"/>
    <w:rsid w:val="001935CF"/>
    <w:rsid w:val="00193C0E"/>
    <w:rsid w:val="0019537E"/>
    <w:rsid w:val="00195AC2"/>
    <w:rsid w:val="00195BDA"/>
    <w:rsid w:val="00195D4A"/>
    <w:rsid w:val="00195F69"/>
    <w:rsid w:val="001A232E"/>
    <w:rsid w:val="001A7FB6"/>
    <w:rsid w:val="001B176F"/>
    <w:rsid w:val="001B368E"/>
    <w:rsid w:val="001B6347"/>
    <w:rsid w:val="001B6F16"/>
    <w:rsid w:val="001B7D43"/>
    <w:rsid w:val="001C0007"/>
    <w:rsid w:val="001C0B40"/>
    <w:rsid w:val="001C358D"/>
    <w:rsid w:val="001C6F7B"/>
    <w:rsid w:val="001D0809"/>
    <w:rsid w:val="001D0B0D"/>
    <w:rsid w:val="001D1215"/>
    <w:rsid w:val="001D1E61"/>
    <w:rsid w:val="001D3081"/>
    <w:rsid w:val="001D4348"/>
    <w:rsid w:val="001D45BF"/>
    <w:rsid w:val="001D5889"/>
    <w:rsid w:val="001D6747"/>
    <w:rsid w:val="001E22D1"/>
    <w:rsid w:val="001E26DE"/>
    <w:rsid w:val="001E549E"/>
    <w:rsid w:val="001E6274"/>
    <w:rsid w:val="001E67A8"/>
    <w:rsid w:val="001E7C95"/>
    <w:rsid w:val="001F0798"/>
    <w:rsid w:val="001F1115"/>
    <w:rsid w:val="001F3C21"/>
    <w:rsid w:val="002018C3"/>
    <w:rsid w:val="00203048"/>
    <w:rsid w:val="00207006"/>
    <w:rsid w:val="00210FA6"/>
    <w:rsid w:val="00212837"/>
    <w:rsid w:val="00213B90"/>
    <w:rsid w:val="00213BD1"/>
    <w:rsid w:val="00213C20"/>
    <w:rsid w:val="00220934"/>
    <w:rsid w:val="002225F0"/>
    <w:rsid w:val="002234B4"/>
    <w:rsid w:val="00223781"/>
    <w:rsid w:val="00226D05"/>
    <w:rsid w:val="00227DAC"/>
    <w:rsid w:val="00227DBB"/>
    <w:rsid w:val="00227E09"/>
    <w:rsid w:val="00232D0D"/>
    <w:rsid w:val="00235DB6"/>
    <w:rsid w:val="002362EC"/>
    <w:rsid w:val="00237B09"/>
    <w:rsid w:val="00240515"/>
    <w:rsid w:val="002456E0"/>
    <w:rsid w:val="00250C3C"/>
    <w:rsid w:val="002514F3"/>
    <w:rsid w:val="00252851"/>
    <w:rsid w:val="00253E80"/>
    <w:rsid w:val="00262D05"/>
    <w:rsid w:val="00263A02"/>
    <w:rsid w:val="00263FF7"/>
    <w:rsid w:val="002641C6"/>
    <w:rsid w:val="002641DC"/>
    <w:rsid w:val="00266451"/>
    <w:rsid w:val="00267F65"/>
    <w:rsid w:val="00270322"/>
    <w:rsid w:val="002737B0"/>
    <w:rsid w:val="002737E4"/>
    <w:rsid w:val="00275E11"/>
    <w:rsid w:val="00276579"/>
    <w:rsid w:val="00276ACF"/>
    <w:rsid w:val="0028054A"/>
    <w:rsid w:val="002816C2"/>
    <w:rsid w:val="00282557"/>
    <w:rsid w:val="00284C8A"/>
    <w:rsid w:val="00284E7E"/>
    <w:rsid w:val="00285A65"/>
    <w:rsid w:val="002868B2"/>
    <w:rsid w:val="002872B6"/>
    <w:rsid w:val="0029135C"/>
    <w:rsid w:val="00291F75"/>
    <w:rsid w:val="00293A8A"/>
    <w:rsid w:val="002949D0"/>
    <w:rsid w:val="00296AC7"/>
    <w:rsid w:val="002A308D"/>
    <w:rsid w:val="002A797F"/>
    <w:rsid w:val="002A7AE0"/>
    <w:rsid w:val="002A7DB8"/>
    <w:rsid w:val="002B33E2"/>
    <w:rsid w:val="002B3BA2"/>
    <w:rsid w:val="002B5163"/>
    <w:rsid w:val="002B75F8"/>
    <w:rsid w:val="002C0316"/>
    <w:rsid w:val="002C0AD5"/>
    <w:rsid w:val="002C14CA"/>
    <w:rsid w:val="002C1A89"/>
    <w:rsid w:val="002C3AE4"/>
    <w:rsid w:val="002C4303"/>
    <w:rsid w:val="002D13E4"/>
    <w:rsid w:val="002D416E"/>
    <w:rsid w:val="002D4C49"/>
    <w:rsid w:val="002D5804"/>
    <w:rsid w:val="002D7155"/>
    <w:rsid w:val="002E0005"/>
    <w:rsid w:val="002E0065"/>
    <w:rsid w:val="002E028D"/>
    <w:rsid w:val="002E2CD7"/>
    <w:rsid w:val="002E4145"/>
    <w:rsid w:val="002E4BD3"/>
    <w:rsid w:val="002E4CA9"/>
    <w:rsid w:val="002E4D67"/>
    <w:rsid w:val="002F0122"/>
    <w:rsid w:val="002F0AB1"/>
    <w:rsid w:val="002F0F83"/>
    <w:rsid w:val="002F2308"/>
    <w:rsid w:val="002F233E"/>
    <w:rsid w:val="002F2E99"/>
    <w:rsid w:val="002F3C02"/>
    <w:rsid w:val="002F3CCF"/>
    <w:rsid w:val="002F4845"/>
    <w:rsid w:val="00300350"/>
    <w:rsid w:val="00301C5B"/>
    <w:rsid w:val="00302639"/>
    <w:rsid w:val="00303903"/>
    <w:rsid w:val="00304472"/>
    <w:rsid w:val="00305888"/>
    <w:rsid w:val="003059C3"/>
    <w:rsid w:val="003106E6"/>
    <w:rsid w:val="00310B74"/>
    <w:rsid w:val="00310D76"/>
    <w:rsid w:val="00312887"/>
    <w:rsid w:val="00313249"/>
    <w:rsid w:val="00314963"/>
    <w:rsid w:val="00315907"/>
    <w:rsid w:val="00316DCA"/>
    <w:rsid w:val="00317B07"/>
    <w:rsid w:val="0032237B"/>
    <w:rsid w:val="00323170"/>
    <w:rsid w:val="003319A6"/>
    <w:rsid w:val="00333910"/>
    <w:rsid w:val="00336115"/>
    <w:rsid w:val="0033676D"/>
    <w:rsid w:val="00336E77"/>
    <w:rsid w:val="00337BB5"/>
    <w:rsid w:val="00341ECB"/>
    <w:rsid w:val="003440A6"/>
    <w:rsid w:val="003443B8"/>
    <w:rsid w:val="00350021"/>
    <w:rsid w:val="00352568"/>
    <w:rsid w:val="00357C3D"/>
    <w:rsid w:val="003606C5"/>
    <w:rsid w:val="00361386"/>
    <w:rsid w:val="00361A5B"/>
    <w:rsid w:val="003624E0"/>
    <w:rsid w:val="00362B66"/>
    <w:rsid w:val="003635ED"/>
    <w:rsid w:val="00366468"/>
    <w:rsid w:val="003675C5"/>
    <w:rsid w:val="00367F46"/>
    <w:rsid w:val="00370BF2"/>
    <w:rsid w:val="00373B63"/>
    <w:rsid w:val="00375A47"/>
    <w:rsid w:val="00375B7E"/>
    <w:rsid w:val="003800BB"/>
    <w:rsid w:val="0038107D"/>
    <w:rsid w:val="00381623"/>
    <w:rsid w:val="0038251B"/>
    <w:rsid w:val="00383940"/>
    <w:rsid w:val="0038409C"/>
    <w:rsid w:val="00390D8F"/>
    <w:rsid w:val="00391051"/>
    <w:rsid w:val="0039167E"/>
    <w:rsid w:val="0039628F"/>
    <w:rsid w:val="00396E4E"/>
    <w:rsid w:val="003A066F"/>
    <w:rsid w:val="003A3657"/>
    <w:rsid w:val="003A494C"/>
    <w:rsid w:val="003A55DA"/>
    <w:rsid w:val="003B090B"/>
    <w:rsid w:val="003B3AC4"/>
    <w:rsid w:val="003B3F1E"/>
    <w:rsid w:val="003B4926"/>
    <w:rsid w:val="003B59D1"/>
    <w:rsid w:val="003B6515"/>
    <w:rsid w:val="003B6A76"/>
    <w:rsid w:val="003C0483"/>
    <w:rsid w:val="003C09D0"/>
    <w:rsid w:val="003C0C54"/>
    <w:rsid w:val="003C338E"/>
    <w:rsid w:val="003C55F0"/>
    <w:rsid w:val="003C67CC"/>
    <w:rsid w:val="003C6987"/>
    <w:rsid w:val="003C699A"/>
    <w:rsid w:val="003C6A9A"/>
    <w:rsid w:val="003C7CBF"/>
    <w:rsid w:val="003D4362"/>
    <w:rsid w:val="003D729E"/>
    <w:rsid w:val="003D7835"/>
    <w:rsid w:val="003D7F3D"/>
    <w:rsid w:val="003E052D"/>
    <w:rsid w:val="003E0A3F"/>
    <w:rsid w:val="003E3EA0"/>
    <w:rsid w:val="003E4244"/>
    <w:rsid w:val="003E4983"/>
    <w:rsid w:val="003F18F7"/>
    <w:rsid w:val="003F42C0"/>
    <w:rsid w:val="003F5CC8"/>
    <w:rsid w:val="003F62D6"/>
    <w:rsid w:val="003F6331"/>
    <w:rsid w:val="00400007"/>
    <w:rsid w:val="00402D81"/>
    <w:rsid w:val="004112F6"/>
    <w:rsid w:val="00411569"/>
    <w:rsid w:val="00411657"/>
    <w:rsid w:val="004121C3"/>
    <w:rsid w:val="00413552"/>
    <w:rsid w:val="00413E9C"/>
    <w:rsid w:val="00414589"/>
    <w:rsid w:val="00416781"/>
    <w:rsid w:val="00420B8D"/>
    <w:rsid w:val="0042251C"/>
    <w:rsid w:val="0042470C"/>
    <w:rsid w:val="00425C78"/>
    <w:rsid w:val="00425D2E"/>
    <w:rsid w:val="00427A5A"/>
    <w:rsid w:val="00427B9F"/>
    <w:rsid w:val="00431A30"/>
    <w:rsid w:val="0043209E"/>
    <w:rsid w:val="00432856"/>
    <w:rsid w:val="00432B3F"/>
    <w:rsid w:val="004349DD"/>
    <w:rsid w:val="00442223"/>
    <w:rsid w:val="004422AF"/>
    <w:rsid w:val="00443951"/>
    <w:rsid w:val="00443A74"/>
    <w:rsid w:val="00444941"/>
    <w:rsid w:val="00446EB2"/>
    <w:rsid w:val="0045053E"/>
    <w:rsid w:val="00450F73"/>
    <w:rsid w:val="004511C6"/>
    <w:rsid w:val="00452913"/>
    <w:rsid w:val="00453A68"/>
    <w:rsid w:val="00453F5E"/>
    <w:rsid w:val="004559B8"/>
    <w:rsid w:val="00457E6C"/>
    <w:rsid w:val="00460D6B"/>
    <w:rsid w:val="00460ED1"/>
    <w:rsid w:val="0046270F"/>
    <w:rsid w:val="004627AD"/>
    <w:rsid w:val="00470D8D"/>
    <w:rsid w:val="0047609C"/>
    <w:rsid w:val="004779D5"/>
    <w:rsid w:val="004804F5"/>
    <w:rsid w:val="004805C4"/>
    <w:rsid w:val="004817C3"/>
    <w:rsid w:val="004826DF"/>
    <w:rsid w:val="0048392A"/>
    <w:rsid w:val="0048394D"/>
    <w:rsid w:val="0048482E"/>
    <w:rsid w:val="00484B6D"/>
    <w:rsid w:val="004855ED"/>
    <w:rsid w:val="00485852"/>
    <w:rsid w:val="004870AB"/>
    <w:rsid w:val="00494D1C"/>
    <w:rsid w:val="004960F4"/>
    <w:rsid w:val="004964AB"/>
    <w:rsid w:val="0049654C"/>
    <w:rsid w:val="00496BA9"/>
    <w:rsid w:val="004A0F3A"/>
    <w:rsid w:val="004A344F"/>
    <w:rsid w:val="004A4E37"/>
    <w:rsid w:val="004A6E08"/>
    <w:rsid w:val="004B1121"/>
    <w:rsid w:val="004B2556"/>
    <w:rsid w:val="004B2DF0"/>
    <w:rsid w:val="004B76E3"/>
    <w:rsid w:val="004B7AD7"/>
    <w:rsid w:val="004B7F1B"/>
    <w:rsid w:val="004C082A"/>
    <w:rsid w:val="004C2A03"/>
    <w:rsid w:val="004C2FF1"/>
    <w:rsid w:val="004C3942"/>
    <w:rsid w:val="004C6097"/>
    <w:rsid w:val="004C760B"/>
    <w:rsid w:val="004D03EF"/>
    <w:rsid w:val="004D3553"/>
    <w:rsid w:val="004D3659"/>
    <w:rsid w:val="004D55A8"/>
    <w:rsid w:val="004D7847"/>
    <w:rsid w:val="004E532D"/>
    <w:rsid w:val="004E63C3"/>
    <w:rsid w:val="004E68C7"/>
    <w:rsid w:val="004F2B0F"/>
    <w:rsid w:val="004F4970"/>
    <w:rsid w:val="004F558D"/>
    <w:rsid w:val="004F71C6"/>
    <w:rsid w:val="004F7A08"/>
    <w:rsid w:val="005007F3"/>
    <w:rsid w:val="005010B6"/>
    <w:rsid w:val="00502742"/>
    <w:rsid w:val="00503B37"/>
    <w:rsid w:val="005045AF"/>
    <w:rsid w:val="00504EA3"/>
    <w:rsid w:val="0050567F"/>
    <w:rsid w:val="00506184"/>
    <w:rsid w:val="0050789F"/>
    <w:rsid w:val="00512DC1"/>
    <w:rsid w:val="0051322B"/>
    <w:rsid w:val="0051337E"/>
    <w:rsid w:val="005134F0"/>
    <w:rsid w:val="00513FDA"/>
    <w:rsid w:val="00514427"/>
    <w:rsid w:val="00520798"/>
    <w:rsid w:val="00521206"/>
    <w:rsid w:val="005234F2"/>
    <w:rsid w:val="00524028"/>
    <w:rsid w:val="005256E4"/>
    <w:rsid w:val="00525DF0"/>
    <w:rsid w:val="00526870"/>
    <w:rsid w:val="00526A5F"/>
    <w:rsid w:val="00526DC1"/>
    <w:rsid w:val="00527100"/>
    <w:rsid w:val="00530204"/>
    <w:rsid w:val="00531169"/>
    <w:rsid w:val="00531A78"/>
    <w:rsid w:val="00532003"/>
    <w:rsid w:val="00532841"/>
    <w:rsid w:val="00533171"/>
    <w:rsid w:val="00537999"/>
    <w:rsid w:val="00537F00"/>
    <w:rsid w:val="0054013E"/>
    <w:rsid w:val="00540E9C"/>
    <w:rsid w:val="00542286"/>
    <w:rsid w:val="005466B8"/>
    <w:rsid w:val="005472DD"/>
    <w:rsid w:val="0055154F"/>
    <w:rsid w:val="0055333E"/>
    <w:rsid w:val="00555D63"/>
    <w:rsid w:val="00562EA4"/>
    <w:rsid w:val="005636A8"/>
    <w:rsid w:val="00563C54"/>
    <w:rsid w:val="00566C69"/>
    <w:rsid w:val="005710D4"/>
    <w:rsid w:val="005738DA"/>
    <w:rsid w:val="00582686"/>
    <w:rsid w:val="00590749"/>
    <w:rsid w:val="005954D8"/>
    <w:rsid w:val="005A10BE"/>
    <w:rsid w:val="005A6A4E"/>
    <w:rsid w:val="005B1581"/>
    <w:rsid w:val="005B3553"/>
    <w:rsid w:val="005B3962"/>
    <w:rsid w:val="005B4837"/>
    <w:rsid w:val="005B565C"/>
    <w:rsid w:val="005C0523"/>
    <w:rsid w:val="005C14CB"/>
    <w:rsid w:val="005C316A"/>
    <w:rsid w:val="005C4F33"/>
    <w:rsid w:val="005C6F05"/>
    <w:rsid w:val="005C7B7A"/>
    <w:rsid w:val="005D0190"/>
    <w:rsid w:val="005D01F3"/>
    <w:rsid w:val="005D252A"/>
    <w:rsid w:val="005D2FEF"/>
    <w:rsid w:val="005D31B7"/>
    <w:rsid w:val="005D5291"/>
    <w:rsid w:val="005D5F2D"/>
    <w:rsid w:val="005E11E3"/>
    <w:rsid w:val="005E4612"/>
    <w:rsid w:val="005E5BAF"/>
    <w:rsid w:val="005E5C62"/>
    <w:rsid w:val="005E64C2"/>
    <w:rsid w:val="005F0149"/>
    <w:rsid w:val="005F0E29"/>
    <w:rsid w:val="005F1819"/>
    <w:rsid w:val="005F18B3"/>
    <w:rsid w:val="005F277B"/>
    <w:rsid w:val="005F339F"/>
    <w:rsid w:val="005F4870"/>
    <w:rsid w:val="005F4894"/>
    <w:rsid w:val="005F7A1E"/>
    <w:rsid w:val="00600264"/>
    <w:rsid w:val="00601815"/>
    <w:rsid w:val="00604D35"/>
    <w:rsid w:val="006072AC"/>
    <w:rsid w:val="006105A1"/>
    <w:rsid w:val="00610C27"/>
    <w:rsid w:val="00611B93"/>
    <w:rsid w:val="0061418F"/>
    <w:rsid w:val="00617D7E"/>
    <w:rsid w:val="00622C93"/>
    <w:rsid w:val="00625C86"/>
    <w:rsid w:val="00626497"/>
    <w:rsid w:val="006266A3"/>
    <w:rsid w:val="006270A0"/>
    <w:rsid w:val="0063062E"/>
    <w:rsid w:val="00632BAE"/>
    <w:rsid w:val="00634C69"/>
    <w:rsid w:val="00640333"/>
    <w:rsid w:val="00641F10"/>
    <w:rsid w:val="00644CA1"/>
    <w:rsid w:val="00645531"/>
    <w:rsid w:val="0064571D"/>
    <w:rsid w:val="00645AF2"/>
    <w:rsid w:val="006510C9"/>
    <w:rsid w:val="0065482A"/>
    <w:rsid w:val="00657206"/>
    <w:rsid w:val="00657892"/>
    <w:rsid w:val="00665F6B"/>
    <w:rsid w:val="00666967"/>
    <w:rsid w:val="006714B0"/>
    <w:rsid w:val="00674952"/>
    <w:rsid w:val="00675C99"/>
    <w:rsid w:val="00680C39"/>
    <w:rsid w:val="006826E6"/>
    <w:rsid w:val="00682EA3"/>
    <w:rsid w:val="00683147"/>
    <w:rsid w:val="00693019"/>
    <w:rsid w:val="0069346A"/>
    <w:rsid w:val="00696746"/>
    <w:rsid w:val="006A30C2"/>
    <w:rsid w:val="006A6271"/>
    <w:rsid w:val="006A6A92"/>
    <w:rsid w:val="006A7DDD"/>
    <w:rsid w:val="006B294D"/>
    <w:rsid w:val="006B5491"/>
    <w:rsid w:val="006B56D7"/>
    <w:rsid w:val="006C0867"/>
    <w:rsid w:val="006C1030"/>
    <w:rsid w:val="006C5002"/>
    <w:rsid w:val="006C53FA"/>
    <w:rsid w:val="006C5B4B"/>
    <w:rsid w:val="006C6377"/>
    <w:rsid w:val="006C78CF"/>
    <w:rsid w:val="006D59EF"/>
    <w:rsid w:val="006D65B1"/>
    <w:rsid w:val="006E1DA8"/>
    <w:rsid w:val="006E1ED9"/>
    <w:rsid w:val="006E214A"/>
    <w:rsid w:val="006E4EF3"/>
    <w:rsid w:val="006E645D"/>
    <w:rsid w:val="006E7270"/>
    <w:rsid w:val="006F04BA"/>
    <w:rsid w:val="006F42DE"/>
    <w:rsid w:val="006F73BC"/>
    <w:rsid w:val="006F7CD5"/>
    <w:rsid w:val="007007FA"/>
    <w:rsid w:val="00701ED6"/>
    <w:rsid w:val="0070234A"/>
    <w:rsid w:val="00704899"/>
    <w:rsid w:val="00704A14"/>
    <w:rsid w:val="00707790"/>
    <w:rsid w:val="00707F7E"/>
    <w:rsid w:val="00710604"/>
    <w:rsid w:val="00715AB3"/>
    <w:rsid w:val="00716F5E"/>
    <w:rsid w:val="00717F6C"/>
    <w:rsid w:val="00717FD6"/>
    <w:rsid w:val="00721968"/>
    <w:rsid w:val="00723C67"/>
    <w:rsid w:val="00725398"/>
    <w:rsid w:val="007260BF"/>
    <w:rsid w:val="007341D1"/>
    <w:rsid w:val="00735E00"/>
    <w:rsid w:val="007406AA"/>
    <w:rsid w:val="0074291E"/>
    <w:rsid w:val="00746DAE"/>
    <w:rsid w:val="0074767E"/>
    <w:rsid w:val="00747B56"/>
    <w:rsid w:val="00750A90"/>
    <w:rsid w:val="0075145A"/>
    <w:rsid w:val="00752698"/>
    <w:rsid w:val="00752CE5"/>
    <w:rsid w:val="00753896"/>
    <w:rsid w:val="0075574A"/>
    <w:rsid w:val="0075737E"/>
    <w:rsid w:val="007614EB"/>
    <w:rsid w:val="0076311C"/>
    <w:rsid w:val="007631ED"/>
    <w:rsid w:val="00764382"/>
    <w:rsid w:val="007713E4"/>
    <w:rsid w:val="00773507"/>
    <w:rsid w:val="007736FA"/>
    <w:rsid w:val="00773869"/>
    <w:rsid w:val="00774B57"/>
    <w:rsid w:val="00780539"/>
    <w:rsid w:val="007819B9"/>
    <w:rsid w:val="00781BEF"/>
    <w:rsid w:val="00784935"/>
    <w:rsid w:val="00784966"/>
    <w:rsid w:val="0079146D"/>
    <w:rsid w:val="0079258E"/>
    <w:rsid w:val="00793694"/>
    <w:rsid w:val="007936D4"/>
    <w:rsid w:val="007A02F2"/>
    <w:rsid w:val="007A073F"/>
    <w:rsid w:val="007A07AA"/>
    <w:rsid w:val="007A0D32"/>
    <w:rsid w:val="007A1200"/>
    <w:rsid w:val="007A16A8"/>
    <w:rsid w:val="007A23EE"/>
    <w:rsid w:val="007A248F"/>
    <w:rsid w:val="007A62FC"/>
    <w:rsid w:val="007B1759"/>
    <w:rsid w:val="007B1C69"/>
    <w:rsid w:val="007B2E1D"/>
    <w:rsid w:val="007B365F"/>
    <w:rsid w:val="007B4401"/>
    <w:rsid w:val="007B4557"/>
    <w:rsid w:val="007B4747"/>
    <w:rsid w:val="007B643C"/>
    <w:rsid w:val="007B7BDA"/>
    <w:rsid w:val="007C0D24"/>
    <w:rsid w:val="007C1739"/>
    <w:rsid w:val="007C39B8"/>
    <w:rsid w:val="007D1D01"/>
    <w:rsid w:val="007D2F41"/>
    <w:rsid w:val="007D4521"/>
    <w:rsid w:val="007D64E2"/>
    <w:rsid w:val="007E3F62"/>
    <w:rsid w:val="007E70B5"/>
    <w:rsid w:val="007E73FE"/>
    <w:rsid w:val="007F0E36"/>
    <w:rsid w:val="007F41D0"/>
    <w:rsid w:val="007F472C"/>
    <w:rsid w:val="007F573C"/>
    <w:rsid w:val="007F68F7"/>
    <w:rsid w:val="007F7AEC"/>
    <w:rsid w:val="00800D0D"/>
    <w:rsid w:val="00803D4A"/>
    <w:rsid w:val="008051BC"/>
    <w:rsid w:val="0080674A"/>
    <w:rsid w:val="008077B8"/>
    <w:rsid w:val="00807F0B"/>
    <w:rsid w:val="008115E1"/>
    <w:rsid w:val="00812F89"/>
    <w:rsid w:val="00813F79"/>
    <w:rsid w:val="008147CC"/>
    <w:rsid w:val="00814E44"/>
    <w:rsid w:val="00816C92"/>
    <w:rsid w:val="00821F6F"/>
    <w:rsid w:val="00824805"/>
    <w:rsid w:val="008276C0"/>
    <w:rsid w:val="00831430"/>
    <w:rsid w:val="00833393"/>
    <w:rsid w:val="008350F4"/>
    <w:rsid w:val="0083643E"/>
    <w:rsid w:val="008372EE"/>
    <w:rsid w:val="0084019C"/>
    <w:rsid w:val="008411EB"/>
    <w:rsid w:val="008443BA"/>
    <w:rsid w:val="008501ED"/>
    <w:rsid w:val="008508B6"/>
    <w:rsid w:val="00852E1C"/>
    <w:rsid w:val="008538AF"/>
    <w:rsid w:val="00860D76"/>
    <w:rsid w:val="00861021"/>
    <w:rsid w:val="008610CF"/>
    <w:rsid w:val="008618E1"/>
    <w:rsid w:val="00863881"/>
    <w:rsid w:val="00866D33"/>
    <w:rsid w:val="008672E8"/>
    <w:rsid w:val="0086769B"/>
    <w:rsid w:val="0087056C"/>
    <w:rsid w:val="008723E9"/>
    <w:rsid w:val="00882E9A"/>
    <w:rsid w:val="008853C8"/>
    <w:rsid w:val="00886142"/>
    <w:rsid w:val="00886309"/>
    <w:rsid w:val="00890668"/>
    <w:rsid w:val="00890FF7"/>
    <w:rsid w:val="00891EE1"/>
    <w:rsid w:val="00894976"/>
    <w:rsid w:val="008966B5"/>
    <w:rsid w:val="00896A30"/>
    <w:rsid w:val="00896DDE"/>
    <w:rsid w:val="00897C39"/>
    <w:rsid w:val="00897D3E"/>
    <w:rsid w:val="008A0568"/>
    <w:rsid w:val="008A0AC4"/>
    <w:rsid w:val="008A1827"/>
    <w:rsid w:val="008A4C2A"/>
    <w:rsid w:val="008A57FA"/>
    <w:rsid w:val="008A614E"/>
    <w:rsid w:val="008B10B5"/>
    <w:rsid w:val="008B1C47"/>
    <w:rsid w:val="008B2A8C"/>
    <w:rsid w:val="008B5315"/>
    <w:rsid w:val="008B5532"/>
    <w:rsid w:val="008B5C32"/>
    <w:rsid w:val="008B7D8E"/>
    <w:rsid w:val="008C03F8"/>
    <w:rsid w:val="008C1162"/>
    <w:rsid w:val="008C1FC7"/>
    <w:rsid w:val="008C2945"/>
    <w:rsid w:val="008C6020"/>
    <w:rsid w:val="008D0117"/>
    <w:rsid w:val="008D5FBF"/>
    <w:rsid w:val="008E0998"/>
    <w:rsid w:val="008E28AC"/>
    <w:rsid w:val="008E2C5A"/>
    <w:rsid w:val="008E4F74"/>
    <w:rsid w:val="008E5014"/>
    <w:rsid w:val="008E549C"/>
    <w:rsid w:val="008E6D4C"/>
    <w:rsid w:val="008E6DB6"/>
    <w:rsid w:val="008E7272"/>
    <w:rsid w:val="008E7AA6"/>
    <w:rsid w:val="008E7E85"/>
    <w:rsid w:val="008F23E2"/>
    <w:rsid w:val="008F2C50"/>
    <w:rsid w:val="008F575B"/>
    <w:rsid w:val="00900473"/>
    <w:rsid w:val="00902178"/>
    <w:rsid w:val="0090259D"/>
    <w:rsid w:val="00903535"/>
    <w:rsid w:val="00904937"/>
    <w:rsid w:val="0091143E"/>
    <w:rsid w:val="00915F73"/>
    <w:rsid w:val="009204AF"/>
    <w:rsid w:val="009206AA"/>
    <w:rsid w:val="00924977"/>
    <w:rsid w:val="00930ACD"/>
    <w:rsid w:val="00931182"/>
    <w:rsid w:val="00931F53"/>
    <w:rsid w:val="00935198"/>
    <w:rsid w:val="009359E2"/>
    <w:rsid w:val="009422CD"/>
    <w:rsid w:val="00942E34"/>
    <w:rsid w:val="00943BDB"/>
    <w:rsid w:val="00946DD3"/>
    <w:rsid w:val="0094723E"/>
    <w:rsid w:val="009476BE"/>
    <w:rsid w:val="00951C3A"/>
    <w:rsid w:val="00952AE8"/>
    <w:rsid w:val="00953A20"/>
    <w:rsid w:val="00953D89"/>
    <w:rsid w:val="00954A1C"/>
    <w:rsid w:val="00954E07"/>
    <w:rsid w:val="009558A7"/>
    <w:rsid w:val="00956E41"/>
    <w:rsid w:val="00960644"/>
    <w:rsid w:val="00962212"/>
    <w:rsid w:val="00963331"/>
    <w:rsid w:val="0096513D"/>
    <w:rsid w:val="00966484"/>
    <w:rsid w:val="0097084B"/>
    <w:rsid w:val="009714FA"/>
    <w:rsid w:val="0097288A"/>
    <w:rsid w:val="0097320A"/>
    <w:rsid w:val="00976C35"/>
    <w:rsid w:val="00977882"/>
    <w:rsid w:val="009820B5"/>
    <w:rsid w:val="009824AC"/>
    <w:rsid w:val="00982BCF"/>
    <w:rsid w:val="00987133"/>
    <w:rsid w:val="00990FE0"/>
    <w:rsid w:val="00992E29"/>
    <w:rsid w:val="009932CD"/>
    <w:rsid w:val="00995463"/>
    <w:rsid w:val="00996F95"/>
    <w:rsid w:val="00997E19"/>
    <w:rsid w:val="009A0A6B"/>
    <w:rsid w:val="009A1803"/>
    <w:rsid w:val="009A1F08"/>
    <w:rsid w:val="009A3318"/>
    <w:rsid w:val="009A3F6A"/>
    <w:rsid w:val="009A62D9"/>
    <w:rsid w:val="009A67C2"/>
    <w:rsid w:val="009B182D"/>
    <w:rsid w:val="009B5ED0"/>
    <w:rsid w:val="009B74D4"/>
    <w:rsid w:val="009B75E7"/>
    <w:rsid w:val="009B77F6"/>
    <w:rsid w:val="009C1F92"/>
    <w:rsid w:val="009C256E"/>
    <w:rsid w:val="009C55AE"/>
    <w:rsid w:val="009C7B67"/>
    <w:rsid w:val="009C7E3D"/>
    <w:rsid w:val="009E29FD"/>
    <w:rsid w:val="009E2F27"/>
    <w:rsid w:val="009E30DF"/>
    <w:rsid w:val="009E4741"/>
    <w:rsid w:val="009E48D7"/>
    <w:rsid w:val="009E4EE0"/>
    <w:rsid w:val="009E61FD"/>
    <w:rsid w:val="009F2608"/>
    <w:rsid w:val="009F37DD"/>
    <w:rsid w:val="009F4DB9"/>
    <w:rsid w:val="009F56D6"/>
    <w:rsid w:val="009F7B3B"/>
    <w:rsid w:val="00A00A16"/>
    <w:rsid w:val="00A0476F"/>
    <w:rsid w:val="00A055B9"/>
    <w:rsid w:val="00A1514F"/>
    <w:rsid w:val="00A16BE7"/>
    <w:rsid w:val="00A1723C"/>
    <w:rsid w:val="00A20974"/>
    <w:rsid w:val="00A25EC5"/>
    <w:rsid w:val="00A26370"/>
    <w:rsid w:val="00A305FC"/>
    <w:rsid w:val="00A30AD1"/>
    <w:rsid w:val="00A30DE1"/>
    <w:rsid w:val="00A33CC8"/>
    <w:rsid w:val="00A352E0"/>
    <w:rsid w:val="00A3741E"/>
    <w:rsid w:val="00A407B7"/>
    <w:rsid w:val="00A42269"/>
    <w:rsid w:val="00A4253C"/>
    <w:rsid w:val="00A44963"/>
    <w:rsid w:val="00A44CD1"/>
    <w:rsid w:val="00A45B58"/>
    <w:rsid w:val="00A45B91"/>
    <w:rsid w:val="00A50C3E"/>
    <w:rsid w:val="00A5278E"/>
    <w:rsid w:val="00A53FA6"/>
    <w:rsid w:val="00A5463E"/>
    <w:rsid w:val="00A560F7"/>
    <w:rsid w:val="00A56131"/>
    <w:rsid w:val="00A563B7"/>
    <w:rsid w:val="00A60826"/>
    <w:rsid w:val="00A62C16"/>
    <w:rsid w:val="00A63B6B"/>
    <w:rsid w:val="00A66A3C"/>
    <w:rsid w:val="00A66DC8"/>
    <w:rsid w:val="00A704D5"/>
    <w:rsid w:val="00A71623"/>
    <w:rsid w:val="00A719FD"/>
    <w:rsid w:val="00A71EC0"/>
    <w:rsid w:val="00A72797"/>
    <w:rsid w:val="00A750D6"/>
    <w:rsid w:val="00A75496"/>
    <w:rsid w:val="00A76B5C"/>
    <w:rsid w:val="00A771E1"/>
    <w:rsid w:val="00A8474D"/>
    <w:rsid w:val="00A857CA"/>
    <w:rsid w:val="00A85883"/>
    <w:rsid w:val="00A8656A"/>
    <w:rsid w:val="00A874CB"/>
    <w:rsid w:val="00A90990"/>
    <w:rsid w:val="00A921B4"/>
    <w:rsid w:val="00A92F2A"/>
    <w:rsid w:val="00AA0807"/>
    <w:rsid w:val="00AA1A4E"/>
    <w:rsid w:val="00AA3342"/>
    <w:rsid w:val="00AA3CAA"/>
    <w:rsid w:val="00AA4782"/>
    <w:rsid w:val="00AB0CCA"/>
    <w:rsid w:val="00AB339B"/>
    <w:rsid w:val="00AB6AC0"/>
    <w:rsid w:val="00AC04D5"/>
    <w:rsid w:val="00AC19BE"/>
    <w:rsid w:val="00AC3781"/>
    <w:rsid w:val="00AC3D46"/>
    <w:rsid w:val="00AC51D9"/>
    <w:rsid w:val="00AC69F3"/>
    <w:rsid w:val="00AC72B5"/>
    <w:rsid w:val="00AD04DD"/>
    <w:rsid w:val="00AD1E70"/>
    <w:rsid w:val="00AD3292"/>
    <w:rsid w:val="00AD3DDE"/>
    <w:rsid w:val="00AD4A4D"/>
    <w:rsid w:val="00AD578A"/>
    <w:rsid w:val="00AE2309"/>
    <w:rsid w:val="00AE2729"/>
    <w:rsid w:val="00AE3988"/>
    <w:rsid w:val="00AE3C8E"/>
    <w:rsid w:val="00AE4698"/>
    <w:rsid w:val="00AE4F2F"/>
    <w:rsid w:val="00AF1F6D"/>
    <w:rsid w:val="00AF35BA"/>
    <w:rsid w:val="00AF3DE2"/>
    <w:rsid w:val="00AF4410"/>
    <w:rsid w:val="00AF4EB3"/>
    <w:rsid w:val="00AF5D82"/>
    <w:rsid w:val="00AF67D7"/>
    <w:rsid w:val="00B0108C"/>
    <w:rsid w:val="00B0122E"/>
    <w:rsid w:val="00B049FE"/>
    <w:rsid w:val="00B13A7E"/>
    <w:rsid w:val="00B14673"/>
    <w:rsid w:val="00B14987"/>
    <w:rsid w:val="00B15AB2"/>
    <w:rsid w:val="00B15D78"/>
    <w:rsid w:val="00B2030B"/>
    <w:rsid w:val="00B21210"/>
    <w:rsid w:val="00B21E80"/>
    <w:rsid w:val="00B24696"/>
    <w:rsid w:val="00B25E8E"/>
    <w:rsid w:val="00B276EF"/>
    <w:rsid w:val="00B32CC7"/>
    <w:rsid w:val="00B331A0"/>
    <w:rsid w:val="00B35853"/>
    <w:rsid w:val="00B35940"/>
    <w:rsid w:val="00B3668B"/>
    <w:rsid w:val="00B3729D"/>
    <w:rsid w:val="00B37D05"/>
    <w:rsid w:val="00B41744"/>
    <w:rsid w:val="00B41EB3"/>
    <w:rsid w:val="00B428C7"/>
    <w:rsid w:val="00B509FB"/>
    <w:rsid w:val="00B514CC"/>
    <w:rsid w:val="00B5267D"/>
    <w:rsid w:val="00B528B7"/>
    <w:rsid w:val="00B55C45"/>
    <w:rsid w:val="00B56D46"/>
    <w:rsid w:val="00B56D9B"/>
    <w:rsid w:val="00B57AD4"/>
    <w:rsid w:val="00B6667A"/>
    <w:rsid w:val="00B676B8"/>
    <w:rsid w:val="00B74258"/>
    <w:rsid w:val="00B76C8B"/>
    <w:rsid w:val="00B775DC"/>
    <w:rsid w:val="00B8284A"/>
    <w:rsid w:val="00B87212"/>
    <w:rsid w:val="00B91362"/>
    <w:rsid w:val="00B92242"/>
    <w:rsid w:val="00B97014"/>
    <w:rsid w:val="00B97E8D"/>
    <w:rsid w:val="00BA31EC"/>
    <w:rsid w:val="00BA6F45"/>
    <w:rsid w:val="00BA6FE6"/>
    <w:rsid w:val="00BA734A"/>
    <w:rsid w:val="00BA7A71"/>
    <w:rsid w:val="00BB2B6A"/>
    <w:rsid w:val="00BB514D"/>
    <w:rsid w:val="00BB544A"/>
    <w:rsid w:val="00BB787D"/>
    <w:rsid w:val="00BC0EAE"/>
    <w:rsid w:val="00BC450B"/>
    <w:rsid w:val="00BC4BFC"/>
    <w:rsid w:val="00BC513B"/>
    <w:rsid w:val="00BC6280"/>
    <w:rsid w:val="00BC6B2C"/>
    <w:rsid w:val="00BC7559"/>
    <w:rsid w:val="00BD0F07"/>
    <w:rsid w:val="00BD23B6"/>
    <w:rsid w:val="00BD2AFD"/>
    <w:rsid w:val="00BD36D0"/>
    <w:rsid w:val="00BD4C10"/>
    <w:rsid w:val="00BD5735"/>
    <w:rsid w:val="00BD5F53"/>
    <w:rsid w:val="00BD7999"/>
    <w:rsid w:val="00BE512A"/>
    <w:rsid w:val="00BF02EC"/>
    <w:rsid w:val="00BF426F"/>
    <w:rsid w:val="00BF7651"/>
    <w:rsid w:val="00C02173"/>
    <w:rsid w:val="00C02890"/>
    <w:rsid w:val="00C02F21"/>
    <w:rsid w:val="00C03540"/>
    <w:rsid w:val="00C0529E"/>
    <w:rsid w:val="00C06303"/>
    <w:rsid w:val="00C06DC2"/>
    <w:rsid w:val="00C10548"/>
    <w:rsid w:val="00C10FAA"/>
    <w:rsid w:val="00C122B1"/>
    <w:rsid w:val="00C12892"/>
    <w:rsid w:val="00C144B8"/>
    <w:rsid w:val="00C165C5"/>
    <w:rsid w:val="00C166A0"/>
    <w:rsid w:val="00C1799A"/>
    <w:rsid w:val="00C22D79"/>
    <w:rsid w:val="00C26D69"/>
    <w:rsid w:val="00C30DFA"/>
    <w:rsid w:val="00C3201B"/>
    <w:rsid w:val="00C360DF"/>
    <w:rsid w:val="00C3629C"/>
    <w:rsid w:val="00C36B9B"/>
    <w:rsid w:val="00C50180"/>
    <w:rsid w:val="00C503D8"/>
    <w:rsid w:val="00C510E6"/>
    <w:rsid w:val="00C511A4"/>
    <w:rsid w:val="00C53472"/>
    <w:rsid w:val="00C53BB8"/>
    <w:rsid w:val="00C609E1"/>
    <w:rsid w:val="00C611C6"/>
    <w:rsid w:val="00C61910"/>
    <w:rsid w:val="00C61945"/>
    <w:rsid w:val="00C61F88"/>
    <w:rsid w:val="00C628F3"/>
    <w:rsid w:val="00C62DFE"/>
    <w:rsid w:val="00C666D8"/>
    <w:rsid w:val="00C67651"/>
    <w:rsid w:val="00C722DF"/>
    <w:rsid w:val="00C7299E"/>
    <w:rsid w:val="00C75DC0"/>
    <w:rsid w:val="00C772FA"/>
    <w:rsid w:val="00C82644"/>
    <w:rsid w:val="00C82AD3"/>
    <w:rsid w:val="00C83319"/>
    <w:rsid w:val="00C83FD5"/>
    <w:rsid w:val="00C84663"/>
    <w:rsid w:val="00C8609D"/>
    <w:rsid w:val="00C93E51"/>
    <w:rsid w:val="00CA1133"/>
    <w:rsid w:val="00CA1C0F"/>
    <w:rsid w:val="00CA25AC"/>
    <w:rsid w:val="00CA427C"/>
    <w:rsid w:val="00CA63B8"/>
    <w:rsid w:val="00CA7C2F"/>
    <w:rsid w:val="00CB02A2"/>
    <w:rsid w:val="00CB2868"/>
    <w:rsid w:val="00CC0125"/>
    <w:rsid w:val="00CC0426"/>
    <w:rsid w:val="00CC4355"/>
    <w:rsid w:val="00CC449F"/>
    <w:rsid w:val="00CC4771"/>
    <w:rsid w:val="00CC49E0"/>
    <w:rsid w:val="00CC5935"/>
    <w:rsid w:val="00CC62B1"/>
    <w:rsid w:val="00CC67FC"/>
    <w:rsid w:val="00CD1667"/>
    <w:rsid w:val="00CD4B9A"/>
    <w:rsid w:val="00CD62B4"/>
    <w:rsid w:val="00CD76E2"/>
    <w:rsid w:val="00CE1962"/>
    <w:rsid w:val="00CE21B8"/>
    <w:rsid w:val="00CE3B19"/>
    <w:rsid w:val="00CE4185"/>
    <w:rsid w:val="00CE6037"/>
    <w:rsid w:val="00CE63D2"/>
    <w:rsid w:val="00CE7C3B"/>
    <w:rsid w:val="00CE7E88"/>
    <w:rsid w:val="00CF0485"/>
    <w:rsid w:val="00CF178D"/>
    <w:rsid w:val="00CF34E6"/>
    <w:rsid w:val="00CF3B9B"/>
    <w:rsid w:val="00CF569F"/>
    <w:rsid w:val="00CF67C5"/>
    <w:rsid w:val="00D030CB"/>
    <w:rsid w:val="00D03896"/>
    <w:rsid w:val="00D061FC"/>
    <w:rsid w:val="00D06819"/>
    <w:rsid w:val="00D06EA3"/>
    <w:rsid w:val="00D10383"/>
    <w:rsid w:val="00D10726"/>
    <w:rsid w:val="00D1102C"/>
    <w:rsid w:val="00D12058"/>
    <w:rsid w:val="00D134BA"/>
    <w:rsid w:val="00D137E9"/>
    <w:rsid w:val="00D145F4"/>
    <w:rsid w:val="00D14CC2"/>
    <w:rsid w:val="00D1579A"/>
    <w:rsid w:val="00D15883"/>
    <w:rsid w:val="00D15ED2"/>
    <w:rsid w:val="00D16450"/>
    <w:rsid w:val="00D25845"/>
    <w:rsid w:val="00D27505"/>
    <w:rsid w:val="00D30929"/>
    <w:rsid w:val="00D30DBB"/>
    <w:rsid w:val="00D31A45"/>
    <w:rsid w:val="00D32C67"/>
    <w:rsid w:val="00D34194"/>
    <w:rsid w:val="00D34BB9"/>
    <w:rsid w:val="00D3789A"/>
    <w:rsid w:val="00D51B05"/>
    <w:rsid w:val="00D52ACC"/>
    <w:rsid w:val="00D52E8C"/>
    <w:rsid w:val="00D541A3"/>
    <w:rsid w:val="00D568AC"/>
    <w:rsid w:val="00D56E64"/>
    <w:rsid w:val="00D60D8B"/>
    <w:rsid w:val="00D62B21"/>
    <w:rsid w:val="00D655F0"/>
    <w:rsid w:val="00D6576F"/>
    <w:rsid w:val="00D664E8"/>
    <w:rsid w:val="00D72534"/>
    <w:rsid w:val="00D7327B"/>
    <w:rsid w:val="00D815FB"/>
    <w:rsid w:val="00D87F05"/>
    <w:rsid w:val="00D90784"/>
    <w:rsid w:val="00D9212F"/>
    <w:rsid w:val="00D926BE"/>
    <w:rsid w:val="00D953F3"/>
    <w:rsid w:val="00D96BEA"/>
    <w:rsid w:val="00DA409C"/>
    <w:rsid w:val="00DA5093"/>
    <w:rsid w:val="00DA5716"/>
    <w:rsid w:val="00DB178C"/>
    <w:rsid w:val="00DB27FD"/>
    <w:rsid w:val="00DB36F9"/>
    <w:rsid w:val="00DB486A"/>
    <w:rsid w:val="00DB4CFB"/>
    <w:rsid w:val="00DB5E45"/>
    <w:rsid w:val="00DB6477"/>
    <w:rsid w:val="00DB64B1"/>
    <w:rsid w:val="00DB783F"/>
    <w:rsid w:val="00DC3180"/>
    <w:rsid w:val="00DC6D85"/>
    <w:rsid w:val="00DD1DC4"/>
    <w:rsid w:val="00DD3A5D"/>
    <w:rsid w:val="00DD4058"/>
    <w:rsid w:val="00DD6E16"/>
    <w:rsid w:val="00DE0EC4"/>
    <w:rsid w:val="00DE1537"/>
    <w:rsid w:val="00DE1638"/>
    <w:rsid w:val="00DE239F"/>
    <w:rsid w:val="00DE3117"/>
    <w:rsid w:val="00DE6080"/>
    <w:rsid w:val="00DE7AA8"/>
    <w:rsid w:val="00DF12A7"/>
    <w:rsid w:val="00DF1E0F"/>
    <w:rsid w:val="00DF472D"/>
    <w:rsid w:val="00DF68B8"/>
    <w:rsid w:val="00DF6A4D"/>
    <w:rsid w:val="00E00074"/>
    <w:rsid w:val="00E010E9"/>
    <w:rsid w:val="00E01BE6"/>
    <w:rsid w:val="00E036F7"/>
    <w:rsid w:val="00E06993"/>
    <w:rsid w:val="00E12C64"/>
    <w:rsid w:val="00E140DF"/>
    <w:rsid w:val="00E148BE"/>
    <w:rsid w:val="00E17D3B"/>
    <w:rsid w:val="00E22C59"/>
    <w:rsid w:val="00E31C78"/>
    <w:rsid w:val="00E3395E"/>
    <w:rsid w:val="00E34133"/>
    <w:rsid w:val="00E4065C"/>
    <w:rsid w:val="00E41B56"/>
    <w:rsid w:val="00E468DD"/>
    <w:rsid w:val="00E47430"/>
    <w:rsid w:val="00E52A80"/>
    <w:rsid w:val="00E5308D"/>
    <w:rsid w:val="00E5459E"/>
    <w:rsid w:val="00E56462"/>
    <w:rsid w:val="00E61D15"/>
    <w:rsid w:val="00E61ED8"/>
    <w:rsid w:val="00E62C59"/>
    <w:rsid w:val="00E63101"/>
    <w:rsid w:val="00E63AD4"/>
    <w:rsid w:val="00E65D6B"/>
    <w:rsid w:val="00E65E10"/>
    <w:rsid w:val="00E67CAD"/>
    <w:rsid w:val="00E70755"/>
    <w:rsid w:val="00E70F08"/>
    <w:rsid w:val="00E7170A"/>
    <w:rsid w:val="00E71D7F"/>
    <w:rsid w:val="00E721F0"/>
    <w:rsid w:val="00E73479"/>
    <w:rsid w:val="00E7589B"/>
    <w:rsid w:val="00E767F2"/>
    <w:rsid w:val="00E8116E"/>
    <w:rsid w:val="00E8129D"/>
    <w:rsid w:val="00E83DAA"/>
    <w:rsid w:val="00E84C0A"/>
    <w:rsid w:val="00E84DA7"/>
    <w:rsid w:val="00E8577B"/>
    <w:rsid w:val="00E86857"/>
    <w:rsid w:val="00E91B1B"/>
    <w:rsid w:val="00E924E6"/>
    <w:rsid w:val="00E93124"/>
    <w:rsid w:val="00E97E1A"/>
    <w:rsid w:val="00EA476F"/>
    <w:rsid w:val="00EA4C7C"/>
    <w:rsid w:val="00EB037C"/>
    <w:rsid w:val="00EB19CE"/>
    <w:rsid w:val="00EB3523"/>
    <w:rsid w:val="00EB4189"/>
    <w:rsid w:val="00EB4A7B"/>
    <w:rsid w:val="00EB5B7D"/>
    <w:rsid w:val="00EB642C"/>
    <w:rsid w:val="00EB7AD5"/>
    <w:rsid w:val="00EC23F6"/>
    <w:rsid w:val="00EC56B8"/>
    <w:rsid w:val="00EC5D37"/>
    <w:rsid w:val="00EC6E78"/>
    <w:rsid w:val="00ED022C"/>
    <w:rsid w:val="00ED1AE2"/>
    <w:rsid w:val="00ED2788"/>
    <w:rsid w:val="00ED33ED"/>
    <w:rsid w:val="00ED436F"/>
    <w:rsid w:val="00EE0F1B"/>
    <w:rsid w:val="00EE1958"/>
    <w:rsid w:val="00EE1A61"/>
    <w:rsid w:val="00EE2620"/>
    <w:rsid w:val="00EE2FBC"/>
    <w:rsid w:val="00EE4497"/>
    <w:rsid w:val="00EF030C"/>
    <w:rsid w:val="00EF0D69"/>
    <w:rsid w:val="00EF2396"/>
    <w:rsid w:val="00EF31F3"/>
    <w:rsid w:val="00EF5760"/>
    <w:rsid w:val="00F000DC"/>
    <w:rsid w:val="00F03403"/>
    <w:rsid w:val="00F053D0"/>
    <w:rsid w:val="00F0593B"/>
    <w:rsid w:val="00F0615F"/>
    <w:rsid w:val="00F06BAF"/>
    <w:rsid w:val="00F14DD4"/>
    <w:rsid w:val="00F15B3C"/>
    <w:rsid w:val="00F16C3C"/>
    <w:rsid w:val="00F174B4"/>
    <w:rsid w:val="00F1763D"/>
    <w:rsid w:val="00F259B4"/>
    <w:rsid w:val="00F27009"/>
    <w:rsid w:val="00F27E15"/>
    <w:rsid w:val="00F33E31"/>
    <w:rsid w:val="00F34342"/>
    <w:rsid w:val="00F34558"/>
    <w:rsid w:val="00F37B0E"/>
    <w:rsid w:val="00F37E99"/>
    <w:rsid w:val="00F406EA"/>
    <w:rsid w:val="00F52265"/>
    <w:rsid w:val="00F52F8F"/>
    <w:rsid w:val="00F54937"/>
    <w:rsid w:val="00F56D77"/>
    <w:rsid w:val="00F574B1"/>
    <w:rsid w:val="00F603FD"/>
    <w:rsid w:val="00F63E16"/>
    <w:rsid w:val="00F6527D"/>
    <w:rsid w:val="00F659C7"/>
    <w:rsid w:val="00F66C94"/>
    <w:rsid w:val="00F72AD4"/>
    <w:rsid w:val="00F7711A"/>
    <w:rsid w:val="00F8148F"/>
    <w:rsid w:val="00F83CD7"/>
    <w:rsid w:val="00F877AB"/>
    <w:rsid w:val="00F908A7"/>
    <w:rsid w:val="00F922B8"/>
    <w:rsid w:val="00F926DD"/>
    <w:rsid w:val="00F96B34"/>
    <w:rsid w:val="00FA0FA5"/>
    <w:rsid w:val="00FA3698"/>
    <w:rsid w:val="00FA36E1"/>
    <w:rsid w:val="00FB1BB7"/>
    <w:rsid w:val="00FB3530"/>
    <w:rsid w:val="00FB4596"/>
    <w:rsid w:val="00FB5EB0"/>
    <w:rsid w:val="00FB6338"/>
    <w:rsid w:val="00FB71F0"/>
    <w:rsid w:val="00FB7A10"/>
    <w:rsid w:val="00FC0780"/>
    <w:rsid w:val="00FC1C1D"/>
    <w:rsid w:val="00FC30AB"/>
    <w:rsid w:val="00FC3A5D"/>
    <w:rsid w:val="00FC4856"/>
    <w:rsid w:val="00FC6BCF"/>
    <w:rsid w:val="00FD1448"/>
    <w:rsid w:val="00FD234A"/>
    <w:rsid w:val="00FD4969"/>
    <w:rsid w:val="00FD53F6"/>
    <w:rsid w:val="00FD5F48"/>
    <w:rsid w:val="00FD7873"/>
    <w:rsid w:val="00FD788B"/>
    <w:rsid w:val="00FD7E49"/>
    <w:rsid w:val="00FE1B90"/>
    <w:rsid w:val="00FE37BB"/>
    <w:rsid w:val="00FE435B"/>
    <w:rsid w:val="00FE5396"/>
    <w:rsid w:val="00FE6578"/>
    <w:rsid w:val="00FE6649"/>
    <w:rsid w:val="00FF24A2"/>
    <w:rsid w:val="00FF2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5A1"/>
  </w:style>
  <w:style w:type="paragraph" w:styleId="1">
    <w:name w:val="heading 1"/>
    <w:basedOn w:val="a"/>
    <w:next w:val="a"/>
    <w:link w:val="10"/>
    <w:qFormat/>
    <w:rsid w:val="00361A5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50F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5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nhideWhenUsed/>
    <w:qFormat/>
    <w:rsid w:val="002B75F8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2B75F8"/>
    <w:pPr>
      <w:ind w:left="720"/>
      <w:contextualSpacing/>
    </w:pPr>
    <w:rPr>
      <w:rFonts w:eastAsiaTheme="minorEastAsia"/>
      <w:lang w:eastAsia="ru-RU"/>
    </w:rPr>
  </w:style>
  <w:style w:type="paragraph" w:customStyle="1" w:styleId="11">
    <w:name w:val="Абзац списка1"/>
    <w:basedOn w:val="a"/>
    <w:rsid w:val="002B75F8"/>
    <w:pPr>
      <w:widowControl w:val="0"/>
      <w:suppressAutoHyphens/>
      <w:spacing w:after="0" w:line="240" w:lineRule="auto"/>
      <w:ind w:left="720"/>
    </w:pPr>
    <w:rPr>
      <w:rFonts w:ascii="Times New Roman" w:eastAsia="Andale Sans UI" w:hAnsi="Times New Roman" w:cs="Times New Roman"/>
      <w:kern w:val="1"/>
      <w:sz w:val="24"/>
      <w:szCs w:val="24"/>
      <w:lang w:val="en-US" w:eastAsia="ar-SA"/>
    </w:rPr>
  </w:style>
  <w:style w:type="paragraph" w:customStyle="1" w:styleId="Style26">
    <w:name w:val="Style26"/>
    <w:basedOn w:val="a"/>
    <w:rsid w:val="002B75F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2B75F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B7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B7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64">
    <w:name w:val="Font Style64"/>
    <w:basedOn w:val="a0"/>
    <w:rsid w:val="002B75F8"/>
    <w:rPr>
      <w:rFonts w:ascii="Times New Roman" w:hAnsi="Times New Roman" w:cs="Times New Roman"/>
      <w:sz w:val="22"/>
      <w:szCs w:val="22"/>
    </w:rPr>
  </w:style>
  <w:style w:type="paragraph" w:styleId="a6">
    <w:name w:val="No Spacing"/>
    <w:link w:val="a7"/>
    <w:qFormat/>
    <w:rsid w:val="002B75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75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Без интервала Знак"/>
    <w:link w:val="a6"/>
    <w:locked/>
    <w:rsid w:val="002B75F8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361A5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350F4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customStyle="1" w:styleId="a8">
    <w:name w:val="Основной"/>
    <w:basedOn w:val="a"/>
    <w:link w:val="a9"/>
    <w:rsid w:val="008350F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9">
    <w:name w:val="Основной Знак"/>
    <w:link w:val="a8"/>
    <w:rsid w:val="008350F4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8350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8350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">
    <w:name w:val="Подпись к таблице3"/>
    <w:basedOn w:val="a0"/>
    <w:rsid w:val="008350F4"/>
    <w:rPr>
      <w:rFonts w:ascii="Times New Roman" w:hAnsi="Times New Roman" w:cs="Times New Roman"/>
      <w:b/>
      <w:bCs/>
      <w:noProof/>
      <w:spacing w:val="0"/>
      <w:sz w:val="20"/>
      <w:szCs w:val="20"/>
      <w:lang w:bidi="ar-SA"/>
    </w:rPr>
  </w:style>
  <w:style w:type="paragraph" w:customStyle="1" w:styleId="ConsPlusNormal">
    <w:name w:val="ConsPlusNormal"/>
    <w:rsid w:val="008350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26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26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27</Pages>
  <Words>7238</Words>
  <Characters>41262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14</cp:revision>
  <cp:lastPrinted>2021-10-14T06:01:00Z</cp:lastPrinted>
  <dcterms:created xsi:type="dcterms:W3CDTF">2021-08-20T07:38:00Z</dcterms:created>
  <dcterms:modified xsi:type="dcterms:W3CDTF">2021-10-14T06:13:00Z</dcterms:modified>
</cp:coreProperties>
</file>